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1FC04" w14:textId="0494BF8A" w:rsidR="00435D5C" w:rsidRPr="00435D5C" w:rsidRDefault="00EA7F74" w:rsidP="00435D5C">
      <w:r w:rsidRPr="00435D5C">
        <w:rPr>
          <w:noProof/>
        </w:rPr>
        <w:drawing>
          <wp:anchor distT="0" distB="0" distL="114300" distR="114300" simplePos="0" relativeHeight="251660288" behindDoc="1" locked="0" layoutInCell="1" allowOverlap="1" wp14:anchorId="6C210522" wp14:editId="6F626208">
            <wp:simplePos x="0" y="0"/>
            <wp:positionH relativeFrom="column">
              <wp:posOffset>5029835</wp:posOffset>
            </wp:positionH>
            <wp:positionV relativeFrom="paragraph">
              <wp:posOffset>-504825</wp:posOffset>
            </wp:positionV>
            <wp:extent cx="1256665" cy="1598930"/>
            <wp:effectExtent l="0" t="0" r="63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6665" cy="15989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35D5C" w:rsidRPr="00435D5C">
        <w:rPr>
          <w:noProof/>
        </w:rPr>
        <mc:AlternateContent>
          <mc:Choice Requires="wps">
            <w:drawing>
              <wp:anchor distT="0" distB="0" distL="114300" distR="114300" simplePos="0" relativeHeight="251659264" behindDoc="0" locked="0" layoutInCell="1" allowOverlap="1" wp14:anchorId="532690AD" wp14:editId="5984C189">
                <wp:simplePos x="0" y="0"/>
                <wp:positionH relativeFrom="column">
                  <wp:posOffset>571500</wp:posOffset>
                </wp:positionH>
                <wp:positionV relativeFrom="paragraph">
                  <wp:posOffset>-506095</wp:posOffset>
                </wp:positionV>
                <wp:extent cx="4457700" cy="1649095"/>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4457700" cy="164909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1DBF976" w14:textId="08423527" w:rsidR="008965D9" w:rsidRPr="004B29BC" w:rsidRDefault="00EA7F74" w:rsidP="00435D5C">
                            <w:pPr>
                              <w:jc w:val="center"/>
                              <w:rPr>
                                <w:rFonts w:ascii="Century Gothic" w:hAnsi="Century Gothic"/>
                                <w:sz w:val="80"/>
                                <w:szCs w:val="80"/>
                              </w:rPr>
                            </w:pPr>
                            <w:r>
                              <w:rPr>
                                <w:rFonts w:ascii="Century Gothic" w:hAnsi="Century Gothic"/>
                                <w:sz w:val="80"/>
                                <w:szCs w:val="80"/>
                              </w:rPr>
                              <w:t>Fabulous 5</w:t>
                            </w:r>
                            <w:r w:rsidRPr="00EA7F74">
                              <w:rPr>
                                <w:rFonts w:ascii="Century Gothic" w:hAnsi="Century Gothic"/>
                                <w:sz w:val="80"/>
                                <w:szCs w:val="80"/>
                                <w:vertAlign w:val="superscript"/>
                              </w:rPr>
                              <w:t>th</w:t>
                            </w:r>
                            <w:r>
                              <w:rPr>
                                <w:rFonts w:ascii="Century Gothic" w:hAnsi="Century Gothic"/>
                                <w:sz w:val="80"/>
                                <w:szCs w:val="80"/>
                              </w:rPr>
                              <w:t xml:space="preserve"> Graders!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pt;margin-top:-39.85pt;width:351pt;height:1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4lfgAIAANYEAAAOAAAAZHJzL2Uyb0RvYy54bWysVEtv2zAMvg/YfxB0d/2YEydGnUKN4WFA&#10;0BZohp4VWW4M2JImKbWzYf99lJykXbfTsIvMlyjy40df34x9h164Nq0UBY6vIoy4YLJuxXOBv26r&#10;YIGRsVTUtJOCF/jIDb5ZffxwPaicJ3Ivu5prBEmEyQdV4L21Kg9Dw/a8p+ZKKi7A2UjdUwuqfg5r&#10;TQfI3ndhEkXzcJC6VloybgxYy8mJVz5/03Bm75vGcIu6AkNt1p/anzt3hqtrmj9rqvYtO5VB/6GK&#10;nrYCHr2kKqml6KDbP1L1LdPSyMZeMdmHsmlaxn0P0E0cvevmcU8V970AOEZdYDL/Ly27e3nQqK1h&#10;dhgJ2sOItny06FaOKHboDMrkEPSoIMyOYHaRJ7sBo2t6bHTvvtAOAj/gfLxg65IxMKbpLMsicDHw&#10;xfN0GS1nLk/4el1pYz9z2SMnFFjD8Dym9GVj7BR6DnGvCVm1XQd2mnfiNwPknCzcM2C6TXMoBUQX&#10;6Yry0/lREZLMy09lUC6WWZDueBIsqigNbkk6i9dZVsVl9nNiyeul9SxLSDZbBnMyi4M0jhYBIVES&#10;lBWJSJRW62V66y9BIedHQwfkBJiT7LgbTyjuZH0EcLWcyGkUq1oAYEONfaAa2AigwYbZeziaTg4F&#10;licJo73U3/9md/FAEvBiNAC7C2y+HajmGHVfBNBnGaepWwevwGQSUPRbz+6tRxz6tYQFAopAdV50&#10;8bY7i42W/RMsInGvgosKBm8X2J7FtZ12DhaZcUJ8ECyAonYjHhVzqd1c3Hi34xPV6sQBC/DdyfMe&#10;0PwdFabYafbkYGXTep44gCdUgV9OgeXxTDstutvOt7qPev0drX4BAAD//wMAUEsDBBQABgAIAAAA&#10;IQDCPlda3QAAAAoBAAAPAAAAZHJzL2Rvd25yZXYueG1sTI/NTsMwEITvSLyDtUjc2jUVkCbEqRCI&#10;K4jyI3Fz420SEa+j2G3C27Oc6HFnPs3OlJvZ9+pIY+wCG7haalDEdXAdNwbe354Wa1AxWXa2D0wG&#10;fijCpjo/K23hwsSvdNymRkkIx8IaaFMaCsRYt+RtXIaBWLx9GL1Nco4NutFOEu57XGl9i952LB9a&#10;O9BDS/X39uANfDzvvz6v9Uvz6G+GKcwa2edozOXFfH8HKtGc/mH4qy/VoZJOu3BgF1VvINcyJRlY&#10;ZHkGSoAsX4myE3ItFlYlnk6ofgEAAP//AwBQSwECLQAUAAYACAAAACEAtoM4kv4AAADhAQAAEwAA&#10;AAAAAAAAAAAAAAAAAAAAW0NvbnRlbnRfVHlwZXNdLnhtbFBLAQItABQABgAIAAAAIQA4/SH/1gAA&#10;AJQBAAALAAAAAAAAAAAAAAAAAC8BAABfcmVscy8ucmVsc1BLAQItABQABgAIAAAAIQAE14lfgAIA&#10;ANYEAAAOAAAAAAAAAAAAAAAAAC4CAABkcnMvZTJvRG9jLnhtbFBLAQItABQABgAIAAAAIQDCPlda&#10;3QAAAAoBAAAPAAAAAAAAAAAAAAAAANoEAABkcnMvZG93bnJldi54bWxQSwUGAAAAAAQABADzAAAA&#10;5AUAAAAA&#10;" filled="f" stroked="f">
                <v:textbox>
                  <w:txbxContent>
                    <w:p w14:paraId="11DBF976" w14:textId="08423527" w:rsidR="008965D9" w:rsidRPr="004B29BC" w:rsidRDefault="00EA7F74" w:rsidP="00435D5C">
                      <w:pPr>
                        <w:jc w:val="center"/>
                        <w:rPr>
                          <w:rFonts w:ascii="Century Gothic" w:hAnsi="Century Gothic"/>
                          <w:sz w:val="80"/>
                          <w:szCs w:val="80"/>
                        </w:rPr>
                      </w:pPr>
                      <w:r>
                        <w:rPr>
                          <w:rFonts w:ascii="Century Gothic" w:hAnsi="Century Gothic"/>
                          <w:sz w:val="80"/>
                          <w:szCs w:val="80"/>
                        </w:rPr>
                        <w:t>Fabulous 5</w:t>
                      </w:r>
                      <w:r w:rsidRPr="00EA7F74">
                        <w:rPr>
                          <w:rFonts w:ascii="Century Gothic" w:hAnsi="Century Gothic"/>
                          <w:sz w:val="80"/>
                          <w:szCs w:val="80"/>
                          <w:vertAlign w:val="superscript"/>
                        </w:rPr>
                        <w:t>th</w:t>
                      </w:r>
                      <w:r>
                        <w:rPr>
                          <w:rFonts w:ascii="Century Gothic" w:hAnsi="Century Gothic"/>
                          <w:sz w:val="80"/>
                          <w:szCs w:val="80"/>
                        </w:rPr>
                        <w:t xml:space="preserve"> Graders!</w:t>
                      </w:r>
                    </w:p>
                  </w:txbxContent>
                </v:textbox>
              </v:shape>
            </w:pict>
          </mc:Fallback>
        </mc:AlternateContent>
      </w:r>
      <w:r w:rsidR="00435D5C" w:rsidRPr="00435D5C">
        <w:rPr>
          <w:noProof/>
        </w:rPr>
        <w:drawing>
          <wp:anchor distT="0" distB="0" distL="114300" distR="114300" simplePos="0" relativeHeight="251661312" behindDoc="1" locked="0" layoutInCell="1" allowOverlap="1" wp14:anchorId="1DC98D9D" wp14:editId="584A8904">
            <wp:simplePos x="0" y="0"/>
            <wp:positionH relativeFrom="column">
              <wp:posOffset>-914400</wp:posOffset>
            </wp:positionH>
            <wp:positionV relativeFrom="paragraph">
              <wp:posOffset>-456565</wp:posOffset>
            </wp:positionV>
            <wp:extent cx="1599693" cy="1599565"/>
            <wp:effectExtent l="0" t="0" r="63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9693" cy="15995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F8DC800" w14:textId="77777777" w:rsidR="00435D5C" w:rsidRPr="00435D5C" w:rsidRDefault="00435D5C" w:rsidP="00435D5C"/>
    <w:p w14:paraId="4D3E515C" w14:textId="77777777" w:rsidR="00435D5C" w:rsidRPr="00435D5C" w:rsidRDefault="00435D5C" w:rsidP="00435D5C"/>
    <w:p w14:paraId="6AC41A73" w14:textId="19F219BE" w:rsidR="00435D5C" w:rsidRPr="00435D5C" w:rsidRDefault="00435D5C" w:rsidP="00435D5C"/>
    <w:p w14:paraId="00379A6D" w14:textId="77D24A1D" w:rsidR="00435D5C" w:rsidRPr="00435D5C" w:rsidRDefault="00104627" w:rsidP="00435D5C">
      <w:r>
        <w:rPr>
          <w:noProof/>
        </w:rPr>
        <mc:AlternateContent>
          <mc:Choice Requires="wps">
            <w:drawing>
              <wp:anchor distT="0" distB="0" distL="114300" distR="114300" simplePos="0" relativeHeight="251712512" behindDoc="1" locked="0" layoutInCell="1" allowOverlap="1" wp14:anchorId="006E166A" wp14:editId="3C1B6E3D">
                <wp:simplePos x="0" y="0"/>
                <wp:positionH relativeFrom="column">
                  <wp:posOffset>5269230</wp:posOffset>
                </wp:positionH>
                <wp:positionV relativeFrom="paragraph">
                  <wp:posOffset>20955</wp:posOffset>
                </wp:positionV>
                <wp:extent cx="950595" cy="264795"/>
                <wp:effectExtent l="0" t="0" r="0" b="1905"/>
                <wp:wrapTight wrapText="bothSides">
                  <wp:wrapPolygon edited="0">
                    <wp:start x="1299" y="0"/>
                    <wp:lineTo x="1299" y="20201"/>
                    <wp:lineTo x="19912" y="20201"/>
                    <wp:lineTo x="19912" y="0"/>
                    <wp:lineTo x="1299" y="0"/>
                  </wp:wrapPolygon>
                </wp:wrapTight>
                <wp:docPr id="11" name="Text Box 11"/>
                <wp:cNvGraphicFramePr/>
                <a:graphic xmlns:a="http://schemas.openxmlformats.org/drawingml/2006/main">
                  <a:graphicData uri="http://schemas.microsoft.com/office/word/2010/wordprocessingShape">
                    <wps:wsp>
                      <wps:cNvSpPr txBox="1"/>
                      <wps:spPr>
                        <a:xfrm>
                          <a:off x="0" y="0"/>
                          <a:ext cx="950595" cy="264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7F9ACC" w14:textId="0B630C0F" w:rsidR="00EA7F74" w:rsidRPr="00104627" w:rsidRDefault="00403E0F">
                            <w:r w:rsidRPr="00104627">
                              <w:t xml:space="preserve">Mrs. </w:t>
                            </w:r>
                            <w:r w:rsidR="00C223BF">
                              <w:t>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414.9pt;margin-top:1.65pt;width:74.85pt;height:20.8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SbfwIAAGoFAAAOAAAAZHJzL2Uyb0RvYy54bWysVE1PGzEQvVfqf7B8L5ukCZSIDUpBVJUQ&#10;oELF2fHaZFWvx7WdZNNf32dvNoloL1S97I5n3ozn440vLtvGsLXyoSZb8uHJgDNlJVW1fSn596eb&#10;D584C1HYShiyquRbFfjl7P27i42bqhEtyVTKMwSxYbpxJV/G6KZFEeRSNSKckFMWRk2+ERFH/1JU&#10;XmwQvTHFaDA4LTbkK+dJqhCgve6MfJbja61kvNc6qMhMyZFbzF+fv4v0LWYXYvrihVvWcpeG+Ics&#10;GlFbXLoPdS2iYCtf/xGqqaWnQDqeSGoK0rqWKteAaoaDV9U8LoVTuRY0J7h9m8L/Cyvv1g+e1RVm&#10;N+TMigYzelJtZJ+pZVChPxsXpoA9OgBjCz2wvT5AmcputW/SHwUx2NHp7b67KZqE8nwymJxPOJMw&#10;jU7HZ5ARvTg4Ox/iF0UNS0LJPYaXeyrWtyF20B6S7rJ0UxuTB2gs25T89ONkkB32FgQ3NmFVpsIu&#10;TCqoSzxLcWtUwhj7TWm0IuefFJmE6sp4thagj5BS2ZhLz3GBTiiNJN7iuMMfsnqLc1dHfzPZuHdu&#10;aks+V/8q7epHn7Lu8Oj5Ud1JjO2i7TjQz3VB1Rbj9tQtTHDypsZQbkWID8JjQzBhbH28x0cbQvNp&#10;J3G2JP/rb/qEB3Fh5WyDjSt5+LkSXnFmvlpQ+nw4HqcVzYfx5GyEgz+2LI4tdtVcEaYC1iK7LCZ8&#10;NL2oPTXPeBzm6VaYhJW4u+SxF69i9w7gcZFqPs8gLKUT8dY+OplCpyElyj21z8K7HS8jCH1H/W6K&#10;6St6dtjkaWm+iqTrzN3U566ru/5joTP7d49PejGOzxl1eCJnvwEAAP//AwBQSwMEFAAGAAgAAAAh&#10;AOh094zgAAAACAEAAA8AAABkcnMvZG93bnJldi54bWxMj0FPg0AUhO8m/ofNM/FmF6koII+mIWlM&#10;jB5ae/H2YLdAZN8iu23RX+960uNkJjPfFKvZDOKkJ9dbRrhdRCA0N1b13CLs3zY3KQjniRUNljXC&#10;l3awKi8vCsqVPfNWn3a+FaGEXU4InfdjLqVrOm3ILeyoOXgHOxnyQU6tVBOdQ7kZZBxF99JQz2Gh&#10;o1FXnW4+dkeD8FxtXmlbxyb9Hqqnl8N6/Ny/J4jXV/P6EYTXs/8Lwy9+QIcyMNX2yMqJASGNs4Du&#10;EZZLEMHPHrIERI1wl0Qgy0L+P1D+AAAA//8DAFBLAQItABQABgAIAAAAIQC2gziS/gAAAOEBAAAT&#10;AAAAAAAAAAAAAAAAAAAAAABbQ29udGVudF9UeXBlc10ueG1sUEsBAi0AFAAGAAgAAAAhADj9If/W&#10;AAAAlAEAAAsAAAAAAAAAAAAAAAAALwEAAF9yZWxzLy5yZWxzUEsBAi0AFAAGAAgAAAAhADAnNJt/&#10;AgAAagUAAA4AAAAAAAAAAAAAAAAALgIAAGRycy9lMm9Eb2MueG1sUEsBAi0AFAAGAAgAAAAhAOh0&#10;94zgAAAACAEAAA8AAAAAAAAAAAAAAAAA2QQAAGRycy9kb3ducmV2LnhtbFBLBQYAAAAABAAEAPMA&#10;AADmBQAAAAA=&#10;" filled="f" stroked="f" strokeweight=".5pt">
                <v:textbox>
                  <w:txbxContent>
                    <w:p w14:paraId="397F9ACC" w14:textId="0B630C0F" w:rsidR="00EA7F74" w:rsidRPr="00104627" w:rsidRDefault="00403E0F">
                      <w:r w:rsidRPr="00104627">
                        <w:t xml:space="preserve">Mrs. </w:t>
                      </w:r>
                      <w:r w:rsidR="00C223BF">
                        <w:t>Love</w:t>
                      </w:r>
                    </w:p>
                  </w:txbxContent>
                </v:textbox>
                <w10:wrap type="tight"/>
              </v:shape>
            </w:pict>
          </mc:Fallback>
        </mc:AlternateContent>
      </w:r>
    </w:p>
    <w:p w14:paraId="702C099B" w14:textId="77777777" w:rsidR="00435D5C" w:rsidRPr="00435D5C" w:rsidRDefault="00435D5C" w:rsidP="00435D5C"/>
    <w:p w14:paraId="6479807C" w14:textId="77777777" w:rsidR="00435D5C" w:rsidRPr="00435D5C" w:rsidRDefault="00435D5C" w:rsidP="00435D5C"/>
    <w:p w14:paraId="244302F8" w14:textId="77777777" w:rsidR="00435D5C" w:rsidRPr="00435D5C" w:rsidRDefault="00435D5C" w:rsidP="00435D5C">
      <w:r w:rsidRPr="00435D5C">
        <w:rPr>
          <w:noProof/>
        </w:rPr>
        <mc:AlternateContent>
          <mc:Choice Requires="wps">
            <w:drawing>
              <wp:anchor distT="0" distB="0" distL="114300" distR="114300" simplePos="0" relativeHeight="251694080" behindDoc="0" locked="0" layoutInCell="1" allowOverlap="1" wp14:anchorId="3E773525" wp14:editId="7E3EAC59">
                <wp:simplePos x="0" y="0"/>
                <wp:positionH relativeFrom="column">
                  <wp:posOffset>-1143000</wp:posOffset>
                </wp:positionH>
                <wp:positionV relativeFrom="paragraph">
                  <wp:posOffset>120650</wp:posOffset>
                </wp:positionV>
                <wp:extent cx="78867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7886700" cy="0"/>
                        </a:xfrm>
                        <a:prstGeom prst="line">
                          <a:avLst/>
                        </a:prstGeom>
                        <a:ln w="9525" cmpd="sng">
                          <a:solidFill>
                            <a:srgbClr val="000000"/>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89.95pt,9.5pt" to="531.05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yH7OwBAAA+BAAADgAAAGRycy9lMm9Eb2MueG1srFNLbtswFNwX6B0I7mvJDpK4guUsbKSbojWa&#10;9AA0RUoE+MMja8m37yMly2kbIEBQLSh+5g1nhuTmYTCanAQE5WxNl4uSEmG5a5Rta/rz+fHTmpIQ&#10;mW2YdlbU9CwCfdh+/LDpfSVWrnO6EUCQxIaq9zXtYvRVUQTeCcPCwnlhcVE6MCziENqiAdYju9HF&#10;qizvit5B48FxEQLO7sdFus38Ugoev0sZRCS6pqgt5hZye0xtsd2wqgXmO8UnGewdKgxTFjedqfYs&#10;MvIL1D9URnFwwcm44M4UTkrFRfaAbpblX26eOuZF9oLhBD/HFP4fLf92OgBRTU1vKLHM4BE9RWCq&#10;7SLZOWsxQAfkJuXU+1AhfGcPMI2CP0AyPUgw6Y92yJCzPc/ZiiESjpP36/XdfYlHwC9rxbXQQ4hf&#10;hDMkdWqqlU22WcVOX0PEzRB6gaRpbUlf08+3q1ukMx7FB9vmguC0ah6V1gkWoD3uNJATS4efv+QD&#10;yf6AJeY9C92Ia7A3obRNLCLfoklHymB0nXvxrMUo6IeQmCL6XI060v0V8+aMc2HjcuZFdCqTKHQu&#10;LN8unPBXVXPx8u3i0cdlZ2fjXGyUdfAaQRwukuWIx/Be+E7do2vO+T7kBbykOd/pQaVX8HKcy6/P&#10;fvsbAAD//wMAUEsDBBQABgAIAAAAIQBBb72S3wAAAAsBAAAPAAAAZHJzL2Rvd25yZXYueG1sTI9B&#10;S8NAEIXvgv9hGcFLaTcJWE2aTRFBLwWh0R+wyY5JanY2ZLdJ9Nc7xYMe572PN+/l+8X2YsLRd44U&#10;xJsIBFLtTEeNgve35/UDCB80Gd07QgVf6GFfXF/lOjNupiNOZWgEh5DPtII2hCGT0tctWu03bkBi&#10;78ONVgc+x0aaUc8cbnuZRNFWWt0Rf2j1gE8t1p/l2So4mnKey7b+ng53q/B6ql5WhzhR6vZmedyB&#10;CLiEPxgu9bk6FNypcmcyXvQK1vF9mjLLTsqjLkS0TWIQ1a8ii1z+31D8AAAA//8DAFBLAQItABQA&#10;BgAIAAAAIQDkmcPA+wAAAOEBAAATAAAAAAAAAAAAAAAAAAAAAABbQ29udGVudF9UeXBlc10ueG1s&#10;UEsBAi0AFAAGAAgAAAAhACOyauHXAAAAlAEAAAsAAAAAAAAAAAAAAAAALAEAAF9yZWxzLy5yZWxz&#10;UEsBAi0AFAAGAAgAAAAhAEYch+zsAQAAPgQAAA4AAAAAAAAAAAAAAAAALAIAAGRycy9lMm9Eb2Mu&#10;eG1sUEsBAi0AFAAGAAgAAAAhAEFvvZLfAAAACwEAAA8AAAAAAAAAAAAAAAAARAQAAGRycy9kb3du&#10;cmV2LnhtbFBLBQYAAAAABAAEAPMAAABQBQAAAAA=&#10;">
                <v:stroke dashstyle="dash"/>
              </v:line>
            </w:pict>
          </mc:Fallback>
        </mc:AlternateContent>
      </w:r>
    </w:p>
    <w:p w14:paraId="39D5A97A" w14:textId="77777777" w:rsidR="00435D5C" w:rsidRPr="00435D5C" w:rsidRDefault="00435D5C" w:rsidP="00435D5C"/>
    <w:p w14:paraId="54D38ECD" w14:textId="456FC802" w:rsidR="00435D5C" w:rsidRPr="00435D5C" w:rsidRDefault="00435D5C" w:rsidP="00435D5C"/>
    <w:p w14:paraId="531A3460" w14:textId="6C58BDB4" w:rsidR="00435D5C" w:rsidRPr="00435D5C" w:rsidRDefault="00190ABE" w:rsidP="00435D5C">
      <w:r>
        <w:rPr>
          <w:noProof/>
        </w:rPr>
        <mc:AlternateContent>
          <mc:Choice Requires="wpg">
            <w:drawing>
              <wp:anchor distT="0" distB="0" distL="114300" distR="114300" simplePos="0" relativeHeight="251714560" behindDoc="0" locked="0" layoutInCell="1" allowOverlap="1" wp14:anchorId="76D1DC04" wp14:editId="23729F73">
                <wp:simplePos x="0" y="0"/>
                <wp:positionH relativeFrom="column">
                  <wp:posOffset>-905510</wp:posOffset>
                </wp:positionH>
                <wp:positionV relativeFrom="paragraph">
                  <wp:posOffset>34290</wp:posOffset>
                </wp:positionV>
                <wp:extent cx="7315200" cy="5996305"/>
                <wp:effectExtent l="0" t="0" r="0" b="4445"/>
                <wp:wrapNone/>
                <wp:docPr id="114" name="Group 114"/>
                <wp:cNvGraphicFramePr/>
                <a:graphic xmlns:a="http://schemas.openxmlformats.org/drawingml/2006/main">
                  <a:graphicData uri="http://schemas.microsoft.com/office/word/2010/wordprocessingGroup">
                    <wpg:wgp>
                      <wpg:cNvGrpSpPr/>
                      <wpg:grpSpPr>
                        <a:xfrm>
                          <a:off x="0" y="0"/>
                          <a:ext cx="7315200" cy="5996305"/>
                          <a:chOff x="0" y="0"/>
                          <a:chExt cx="7315200" cy="5996763"/>
                        </a:xfrm>
                      </wpg:grpSpPr>
                      <wps:wsp>
                        <wps:cNvPr id="115" name="Text Box 115"/>
                        <wps:cNvSpPr txBox="1"/>
                        <wps:spPr>
                          <a:xfrm>
                            <a:off x="457200" y="287079"/>
                            <a:ext cx="6400800" cy="54864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A2C897" w14:textId="77777777" w:rsidR="00190ABE" w:rsidRPr="00CE1867" w:rsidRDefault="00190ABE" w:rsidP="00190ABE">
                              <w:pPr>
                                <w:jc w:val="center"/>
                                <w:rPr>
                                  <w:rFonts w:ascii="Century Gothic" w:hAnsi="Century Gothic"/>
                                  <w:b/>
                                  <w:bCs/>
                                  <w:sz w:val="36"/>
                                  <w:szCs w:val="36"/>
                                </w:rPr>
                              </w:pPr>
                              <w:r w:rsidRPr="00CE1867">
                                <w:rPr>
                                  <w:rFonts w:ascii="Century Gothic" w:hAnsi="Century Gothic"/>
                                  <w:b/>
                                  <w:bCs/>
                                  <w:sz w:val="36"/>
                                  <w:szCs w:val="36"/>
                                </w:rPr>
                                <w:t>Classroom Rules</w:t>
                              </w:r>
                            </w:p>
                            <w:p w14:paraId="23303763" w14:textId="5B733666" w:rsidR="00CE1867" w:rsidRPr="00CE1867" w:rsidRDefault="00403E0F" w:rsidP="00CE1867">
                              <w:pPr>
                                <w:pStyle w:val="ListParagraph"/>
                                <w:numPr>
                                  <w:ilvl w:val="0"/>
                                  <w:numId w:val="1"/>
                                </w:numPr>
                                <w:jc w:val="center"/>
                                <w:rPr>
                                  <w:rFonts w:ascii="Century Gothic" w:hAnsi="Century Gothic"/>
                                  <w:bCs/>
                                  <w:sz w:val="32"/>
                                  <w:szCs w:val="32"/>
                                  <w:u w:val="single"/>
                                </w:rPr>
                              </w:pPr>
                              <w:r w:rsidRPr="00CE1867">
                                <w:rPr>
                                  <w:rFonts w:ascii="Century Gothic" w:hAnsi="Century Gothic"/>
                                  <w:bCs/>
                                  <w:sz w:val="32"/>
                                  <w:szCs w:val="32"/>
                                  <w:u w:val="single"/>
                                </w:rPr>
                                <w:t>Keep Teacher Happy</w:t>
                              </w:r>
                            </w:p>
                            <w:p w14:paraId="1BF61D74" w14:textId="42CF8D2E" w:rsidR="00190ABE" w:rsidRPr="00CE1867" w:rsidRDefault="00403E0F" w:rsidP="00CE1867">
                              <w:pPr>
                                <w:pStyle w:val="ListParagraph"/>
                                <w:jc w:val="center"/>
                                <w:rPr>
                                  <w:rFonts w:ascii="Century Gothic" w:hAnsi="Century Gothic"/>
                                  <w:bCs/>
                                </w:rPr>
                              </w:pPr>
                              <w:r w:rsidRPr="00CE1867">
                                <w:rPr>
                                  <w:rFonts w:ascii="Century Gothic" w:hAnsi="Century Gothic"/>
                                  <w:bCs/>
                                </w:rPr>
                                <w:t>(</w:t>
                              </w:r>
                              <w:r w:rsidR="00CE1867" w:rsidRPr="00CE1867">
                                <w:rPr>
                                  <w:rFonts w:ascii="Century Gothic" w:hAnsi="Century Gothic"/>
                                  <w:bCs/>
                                </w:rPr>
                                <w:t>D</w:t>
                              </w:r>
                              <w:r w:rsidRPr="00CE1867">
                                <w:rPr>
                                  <w:rFonts w:ascii="Century Gothic" w:hAnsi="Century Gothic"/>
                                  <w:bCs/>
                                </w:rPr>
                                <w:t>on’t do anything that would make teacher unhappy)</w:t>
                              </w:r>
                            </w:p>
                            <w:p w14:paraId="02D21AF6" w14:textId="6DFAC2D7" w:rsidR="00CE1867" w:rsidRPr="00CE1867" w:rsidRDefault="00403E0F" w:rsidP="00CE1867">
                              <w:pPr>
                                <w:pStyle w:val="ListParagraph"/>
                                <w:numPr>
                                  <w:ilvl w:val="0"/>
                                  <w:numId w:val="1"/>
                                </w:numPr>
                                <w:jc w:val="center"/>
                                <w:rPr>
                                  <w:rFonts w:ascii="Century Gothic" w:hAnsi="Century Gothic"/>
                                  <w:bCs/>
                                  <w:sz w:val="32"/>
                                  <w:szCs w:val="32"/>
                                  <w:u w:val="single"/>
                                </w:rPr>
                              </w:pPr>
                              <w:r w:rsidRPr="00CE1867">
                                <w:rPr>
                                  <w:rFonts w:ascii="Century Gothic" w:hAnsi="Century Gothic"/>
                                  <w:bCs/>
                                  <w:sz w:val="32"/>
                                  <w:szCs w:val="32"/>
                                  <w:u w:val="single"/>
                                </w:rPr>
                                <w:t>Respect</w:t>
                              </w:r>
                            </w:p>
                            <w:p w14:paraId="4BD4A163" w14:textId="5160EE29" w:rsidR="00190ABE" w:rsidRPr="00CE1867" w:rsidRDefault="00403E0F" w:rsidP="00CE1867">
                              <w:pPr>
                                <w:pStyle w:val="ListParagraph"/>
                                <w:jc w:val="center"/>
                                <w:rPr>
                                  <w:rFonts w:ascii="Century Gothic" w:hAnsi="Century Gothic"/>
                                  <w:bCs/>
                                </w:rPr>
                              </w:pPr>
                              <w:r w:rsidRPr="00CE1867">
                                <w:rPr>
                                  <w:rFonts w:ascii="Century Gothic" w:hAnsi="Century Gothic"/>
                                  <w:bCs/>
                                </w:rPr>
                                <w:t>(Self, teachers, others, school property)</w:t>
                              </w:r>
                            </w:p>
                            <w:p w14:paraId="7E1E3695" w14:textId="48119F80" w:rsidR="00CE1867" w:rsidRPr="00CE1867" w:rsidRDefault="00403E0F" w:rsidP="00CE1867">
                              <w:pPr>
                                <w:pStyle w:val="ListParagraph"/>
                                <w:numPr>
                                  <w:ilvl w:val="0"/>
                                  <w:numId w:val="1"/>
                                </w:numPr>
                                <w:jc w:val="center"/>
                                <w:rPr>
                                  <w:rFonts w:ascii="Century Gothic" w:hAnsi="Century Gothic"/>
                                  <w:bCs/>
                                  <w:sz w:val="32"/>
                                  <w:szCs w:val="32"/>
                                  <w:u w:val="single"/>
                                </w:rPr>
                              </w:pPr>
                              <w:r w:rsidRPr="00CE1867">
                                <w:rPr>
                                  <w:rFonts w:ascii="Century Gothic" w:hAnsi="Century Gothic"/>
                                  <w:bCs/>
                                  <w:sz w:val="32"/>
                                  <w:szCs w:val="32"/>
                                  <w:u w:val="single"/>
                                </w:rPr>
                                <w:t>Hard Work</w:t>
                              </w:r>
                            </w:p>
                            <w:p w14:paraId="37404049" w14:textId="6820DB7A" w:rsidR="00190ABE" w:rsidRPr="00CE1867" w:rsidRDefault="00403E0F" w:rsidP="00CE1867">
                              <w:pPr>
                                <w:pStyle w:val="ListParagraph"/>
                                <w:jc w:val="center"/>
                                <w:rPr>
                                  <w:rFonts w:ascii="Century Gothic" w:hAnsi="Century Gothic"/>
                                  <w:bCs/>
                                </w:rPr>
                              </w:pPr>
                              <w:r w:rsidRPr="00CE1867">
                                <w:rPr>
                                  <w:rFonts w:ascii="Century Gothic" w:hAnsi="Century Gothic"/>
                                  <w:bCs/>
                                </w:rPr>
                                <w:t>(</w:t>
                              </w:r>
                              <w:r w:rsidR="00CE1867" w:rsidRPr="00CE1867">
                                <w:rPr>
                                  <w:rFonts w:ascii="Century Gothic" w:hAnsi="Century Gothic"/>
                                </w:rPr>
                                <w:t>If you promise to do your best, I promise to help all I can)</w:t>
                              </w:r>
                            </w:p>
                            <w:p w14:paraId="6F7629D8" w14:textId="77777777" w:rsidR="00CE1867" w:rsidRDefault="00CE1867" w:rsidP="00190ABE">
                              <w:pPr>
                                <w:jc w:val="center"/>
                                <w:rPr>
                                  <w:rFonts w:ascii="Century Gothic" w:hAnsi="Century Gothic"/>
                                  <w:bCs/>
                                  <w:sz w:val="32"/>
                                  <w:szCs w:val="32"/>
                                </w:rPr>
                              </w:pPr>
                            </w:p>
                            <w:p w14:paraId="7CBA8057" w14:textId="1C85677D" w:rsidR="00190ABE" w:rsidRPr="007822BA" w:rsidRDefault="00190ABE" w:rsidP="00190ABE">
                              <w:pPr>
                                <w:jc w:val="center"/>
                                <w:rPr>
                                  <w:rFonts w:ascii="Century Gothic" w:hAnsi="Century Gothic"/>
                                  <w:bCs/>
                                  <w:sz w:val="32"/>
                                  <w:szCs w:val="32"/>
                                </w:rPr>
                              </w:pPr>
                              <w:r w:rsidRPr="007822BA">
                                <w:rPr>
                                  <w:rFonts w:ascii="Century Gothic" w:hAnsi="Century Gothic"/>
                                  <w:bCs/>
                                  <w:sz w:val="32"/>
                                  <w:szCs w:val="32"/>
                                </w:rPr>
                                <w:t xml:space="preserve">I use </w:t>
                              </w:r>
                              <w:r w:rsidRPr="00CE1867">
                                <w:rPr>
                                  <w:rFonts w:ascii="Century Gothic" w:hAnsi="Century Gothic"/>
                                  <w:b/>
                                  <w:bCs/>
                                  <w:sz w:val="32"/>
                                  <w:szCs w:val="32"/>
                                </w:rPr>
                                <w:t>Class</w:t>
                              </w:r>
                              <w:r w:rsidR="00C223BF">
                                <w:rPr>
                                  <w:rFonts w:ascii="Century Gothic" w:hAnsi="Century Gothic"/>
                                  <w:b/>
                                  <w:bCs/>
                                  <w:sz w:val="32"/>
                                  <w:szCs w:val="32"/>
                                </w:rPr>
                                <w:t>D</w:t>
                              </w:r>
                              <w:r w:rsidRPr="00CE1867">
                                <w:rPr>
                                  <w:rFonts w:ascii="Century Gothic" w:hAnsi="Century Gothic"/>
                                  <w:b/>
                                  <w:bCs/>
                                  <w:sz w:val="32"/>
                                  <w:szCs w:val="32"/>
                                </w:rPr>
                                <w:t>ojo</w:t>
                              </w:r>
                              <w:r w:rsidRPr="007822BA">
                                <w:rPr>
                                  <w:rFonts w:ascii="Century Gothic" w:hAnsi="Century Gothic"/>
                                  <w:bCs/>
                                  <w:sz w:val="32"/>
                                  <w:szCs w:val="32"/>
                                </w:rPr>
                                <w:t xml:space="preserve"> in my classroom.  This is a computer based program that allows me to give students points or take points away based on behaviors observed throughout the day.  The goal for all students is to maintain at least 80% good behavior </w:t>
                              </w:r>
                              <w:r w:rsidR="00087C27">
                                <w:rPr>
                                  <w:rFonts w:ascii="Century Gothic" w:hAnsi="Century Gothic"/>
                                  <w:bCs/>
                                  <w:sz w:val="32"/>
                                  <w:szCs w:val="32"/>
                                </w:rPr>
                                <w:t>each week. This</w:t>
                              </w:r>
                              <w:r w:rsidR="00CE1867">
                                <w:rPr>
                                  <w:rFonts w:ascii="Century Gothic" w:hAnsi="Century Gothic"/>
                                  <w:bCs/>
                                  <w:sz w:val="32"/>
                                  <w:szCs w:val="32"/>
                                </w:rPr>
                                <w:t xml:space="preserve"> </w:t>
                              </w:r>
                              <w:r w:rsidR="00087C27">
                                <w:rPr>
                                  <w:rFonts w:ascii="Century Gothic" w:hAnsi="Century Gothic"/>
                                  <w:bCs/>
                                  <w:sz w:val="32"/>
                                  <w:szCs w:val="32"/>
                                </w:rPr>
                                <w:t>includes</w:t>
                              </w:r>
                              <w:r w:rsidRPr="007822BA">
                                <w:rPr>
                                  <w:rFonts w:ascii="Century Gothic" w:hAnsi="Century Gothic"/>
                                  <w:bCs/>
                                  <w:sz w:val="32"/>
                                  <w:szCs w:val="32"/>
                                </w:rPr>
                                <w:t xml:space="preserve">: being prepared, being on task, participating, helping others, etc.  </w:t>
                              </w:r>
                              <w:r>
                                <w:rPr>
                                  <w:rFonts w:ascii="Century Gothic" w:hAnsi="Century Gothic"/>
                                  <w:bCs/>
                                  <w:sz w:val="32"/>
                                  <w:szCs w:val="32"/>
                                </w:rPr>
                                <w:t xml:space="preserve">Any student under 80% by Friday will be sent </w:t>
                              </w:r>
                              <w:r w:rsidR="00CE1867">
                                <w:rPr>
                                  <w:rFonts w:ascii="Century Gothic" w:hAnsi="Century Gothic"/>
                                  <w:bCs/>
                                  <w:sz w:val="32"/>
                                  <w:szCs w:val="32"/>
                                </w:rPr>
                                <w:t xml:space="preserve">home </w:t>
                              </w:r>
                              <w:r>
                                <w:rPr>
                                  <w:rFonts w:ascii="Century Gothic" w:hAnsi="Century Gothic"/>
                                  <w:bCs/>
                                  <w:sz w:val="32"/>
                                  <w:szCs w:val="32"/>
                                </w:rPr>
                                <w:t xml:space="preserve">with a printout of their behavior that must </w:t>
                              </w:r>
                              <w:r w:rsidR="00CE1867">
                                <w:rPr>
                                  <w:rFonts w:ascii="Century Gothic" w:hAnsi="Century Gothic"/>
                                  <w:bCs/>
                                  <w:sz w:val="32"/>
                                  <w:szCs w:val="32"/>
                                </w:rPr>
                                <w:t>be signed by a parent/guardian and returned to school.</w:t>
                              </w:r>
                            </w:p>
                            <w:p w14:paraId="4EAC893C" w14:textId="77777777" w:rsidR="00CE1867" w:rsidRDefault="00190ABE" w:rsidP="00190ABE">
                              <w:pPr>
                                <w:jc w:val="center"/>
                                <w:rPr>
                                  <w:rFonts w:ascii="Century Gothic" w:hAnsi="Century Gothic"/>
                                  <w:bCs/>
                                  <w:sz w:val="32"/>
                                  <w:szCs w:val="32"/>
                                </w:rPr>
                              </w:pPr>
                              <w:r w:rsidRPr="007822BA">
                                <w:rPr>
                                  <w:rFonts w:ascii="Century Gothic" w:hAnsi="Century Gothic"/>
                                  <w:bCs/>
                                  <w:sz w:val="32"/>
                                  <w:szCs w:val="32"/>
                                </w:rPr>
                                <w:tab/>
                              </w:r>
                            </w:p>
                            <w:p w14:paraId="19DA80D2" w14:textId="4C19ADA5" w:rsidR="00190ABE" w:rsidRPr="007822BA" w:rsidRDefault="00190ABE" w:rsidP="00190ABE">
                              <w:pPr>
                                <w:jc w:val="center"/>
                                <w:rPr>
                                  <w:rFonts w:ascii="Century Gothic" w:hAnsi="Century Gothic"/>
                                  <w:bCs/>
                                  <w:sz w:val="32"/>
                                  <w:szCs w:val="32"/>
                                </w:rPr>
                              </w:pPr>
                              <w:r w:rsidRPr="007822BA">
                                <w:rPr>
                                  <w:rFonts w:ascii="Century Gothic" w:hAnsi="Century Gothic"/>
                                  <w:bCs/>
                                  <w:sz w:val="32"/>
                                  <w:szCs w:val="32"/>
                                </w:rPr>
                                <w:t xml:space="preserve">Class Rewards: </w:t>
                              </w:r>
                            </w:p>
                            <w:p w14:paraId="6E8CAB76" w14:textId="7EC7CC96" w:rsidR="00190ABE" w:rsidRPr="007822BA" w:rsidRDefault="00190ABE" w:rsidP="00190ABE">
                              <w:pPr>
                                <w:jc w:val="center"/>
                                <w:rPr>
                                  <w:rFonts w:ascii="Century Gothic" w:hAnsi="Century Gothic"/>
                                  <w:bCs/>
                                  <w:sz w:val="32"/>
                                  <w:szCs w:val="32"/>
                                </w:rPr>
                              </w:pPr>
                              <w:r w:rsidRPr="007822BA">
                                <w:rPr>
                                  <w:rFonts w:ascii="Century Gothic" w:hAnsi="Century Gothic"/>
                                  <w:bCs/>
                                  <w:sz w:val="32"/>
                                  <w:szCs w:val="32"/>
                                </w:rPr>
                                <w:t xml:space="preserve">The class can earn points for being 100% prepared, good behavior, compliments from other teachers, etc.  When students reach </w:t>
                              </w:r>
                              <w:r w:rsidR="00CE1867">
                                <w:rPr>
                                  <w:rFonts w:ascii="Century Gothic" w:hAnsi="Century Gothic"/>
                                  <w:bCs/>
                                  <w:sz w:val="32"/>
                                  <w:szCs w:val="32"/>
                                </w:rPr>
                                <w:t>their</w:t>
                              </w:r>
                              <w:r w:rsidR="004F72A6">
                                <w:rPr>
                                  <w:rFonts w:ascii="Century Gothic" w:hAnsi="Century Gothic"/>
                                  <w:bCs/>
                                  <w:sz w:val="32"/>
                                  <w:szCs w:val="32"/>
                                </w:rPr>
                                <w:t xml:space="preserve"> point goal, they will receive their</w:t>
                              </w:r>
                              <w:r w:rsidR="00CE1867">
                                <w:rPr>
                                  <w:rFonts w:ascii="Century Gothic" w:hAnsi="Century Gothic"/>
                                  <w:bCs/>
                                  <w:sz w:val="32"/>
                                  <w:szCs w:val="32"/>
                                </w:rPr>
                                <w:t xml:space="preserve"> reward.</w:t>
                              </w:r>
                            </w:p>
                            <w:p w14:paraId="259AD065" w14:textId="77777777" w:rsidR="00190ABE" w:rsidRPr="007822BA" w:rsidRDefault="00190ABE" w:rsidP="00190ABE">
                              <w:pPr>
                                <w:jc w:val="center"/>
                                <w:rPr>
                                  <w:rFonts w:ascii="Century Gothic" w:hAnsi="Century Gothic"/>
                                  <w:bCs/>
                                  <w:sz w:val="32"/>
                                  <w:szCs w:val="32"/>
                                </w:rPr>
                              </w:pPr>
                            </w:p>
                            <w:p w14:paraId="3F39765A" w14:textId="77777777" w:rsidR="00190ABE" w:rsidRPr="00120081" w:rsidRDefault="00190ABE" w:rsidP="00190ABE">
                              <w:pPr>
                                <w:jc w:val="center"/>
                                <w:rPr>
                                  <w:rFonts w:ascii="Century Gothic" w:hAnsi="Century Gothic"/>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6" name="Picture 1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0" cy="5996763"/>
                          </a:xfrm>
                          <a:prstGeom prst="rect">
                            <a:avLst/>
                          </a:prstGeom>
                          <a:noFill/>
                          <a:ln>
                            <a:noFill/>
                          </a:ln>
                        </pic:spPr>
                      </pic:pic>
                    </wpg:wgp>
                  </a:graphicData>
                </a:graphic>
              </wp:anchor>
            </w:drawing>
          </mc:Choice>
          <mc:Fallback>
            <w:pict>
              <v:group id="Group 114" o:spid="_x0000_s1028" style="position:absolute;margin-left:-71.3pt;margin-top:2.7pt;width:8in;height:472.15pt;z-index:251714560" coordsize="73152,599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IXkMWgQAAGQKAAAOAAAAZHJzL2Uyb0RvYy54bWysVlFv2zYQfh+w/0Do&#10;XbHkyJYtxCkUOS4KZG3QZOgzTVGWEInkSDp2OvS/73iUHMfJsDXbg2XyeEfefbz7jhcf9l1LHrk2&#10;jRSLID6LAsIFk2UjNovg9/tVOAuIsVSUtJWCL4InboIPl7/+crFTGR/LWrYl1wQ2ESbbqUVQW6uy&#10;0ciwmnfUnEnFBSxWUnfUwlRvRqWmO9i9a0fjKJqOdlKXSkvGjQHp0i8Gl7h/VXFmv1SV4Za0iwB8&#10;s/jV+F277+jygmYbTVXdsN4N+g4vOtoIOPSw1ZJaSra6ebVV1zAtjazsGZPdSFZVwzjGANHE0Uk0&#10;H7XcKoxlk+026gATQHuC07u3ZZ8fbzVpSri7OAmIoB1cEp5LnADg2alNBloftbpTt7oXbPzMRbyv&#10;dOf+IRayR2CfDsDyvSUMhOl5PIHbCgiDtcl8Pj2PJh56VsP9vLJj9fXfWabTc2c5Gg4eOf8O7uwU&#10;pJF5Rsr8N6Tuaqo4XoBxGByQmgxI3bsIr+QewMKA3Pmg6JAidg8LgKsH0WQGhG8AlkxShAaQGc/S&#10;KJ17YAbopkkUzQ7QJTM3fwEAzZQ29iOXHXGDRaAh6TEX6eONsR6rQcWdL+SqaVuQ06wVLwQAqpdw&#10;rBxvTTNwBYZO0zmFWf3nKs/H0+X5MlzO5mmYrPk4nK2iJLzKk0lcpOkqXqY/niPxRgWEmqeTeTjN&#10;J3GYxNEszPNoHC5XeZRHyaqYJ1doBI4Mh8L9DtDhyD613Lv+lVeQuJhyToCUwYtWk0cKxU4Z48Ii&#10;+BgWaDutCkL/GcNeH4NHUH7G2MM4nCyFPRh3jZAaL+nE7fJhcLny+pDqR3G7od2v91ix4yGz1rJ8&#10;goTT0tObUWzVQCrcUGNvqQY+g8oDjrZf4FO1crcIZD8KSC3197fkTh+KB1YDsgN+XATmjy3VPCDt&#10;JwFlNY+TxBEqTjCHA6KPV9bHK2LbFRJuJYZuoBgOwVjbdhhWWnbfgMpzdyosUcHg7EVgh2FhPWtD&#10;K2A8z1EJKFRReyPuFHNbu0tyiX6//0a16qvBQiJ9lkMh0+ykKLyusxQy31pZNVgxDmePao8/kMrl&#10;hWpYBr+eh2H0il3+uV+Bld06GH3P6/7VHh3VD1sV+nibddM29gnbH8TsnBKPtw1z7OImx0Q1HYgK&#10;1t2xJEb2HNS8EaDWsBvJHgwRsqip2PDcKGCRnrxGL9Vx+uLEddsoxykORjfuY4MLO2lTb8DjW+BS&#10;sm0H9ep7uuYttfCgMHWjDKRJxrs1L4HZPpX+lgdyOGak8SyPovn4KiwmUREmUXod5vMkDdPoOk2i&#10;ZBYXcfHD5UicZFvDIV7aLlXT+wrSV96+2VT754dv19j2Pd8MpAyuYXcaXATycZA4aIxmXwFVZF5j&#10;NbesdmJPMSgH5cMCwvyMrLsD10HIevebLKFJU8hWTPl3NeDTNvr/dxH03/c8HEIAWEv4lEGI+meX&#10;eysdz1Hr+XF4+Rc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3ygj04gAAAAsB&#10;AAAPAAAAZHJzL2Rvd25yZXYueG1sTI/BbsIwDIbvk/YOkSftBklZYbSrixDadkJIg0lot9CYtqJJ&#10;qia05e0XTtvNlj/9/v5sNeqG9dS52hqEaCqAkSmsqk2J8H34mCyBOS+Nko01hHAjB6v88SGTqbKD&#10;+aJ+70sWQoxLJULlfZty7oqKtHRT25IJt7PttPRh7UquOjmEcN3wmRALrmVtwodKtrSpqLjsrxrh&#10;c5DD+iV677eX8+b2c5jvjtuIEJ+fxvUbME+j/4Phrh/UIQ9OJ3s1yrEGYRLFs0VgEeYxsDsgRBKm&#10;E0ISJ6/A84z/75D/AgAA//8DAFBLAwQKAAAAAAAAACEACU5cFS1GAAAtRgAAFAAAAGRycy9tZWRp&#10;YS9pbWFnZTEucG5niVBORw0KGgoAAAANSUhEUgAAAw0AAARbCAYAAADFkU2EAAAABHNCSVQICAgI&#10;fAhkiAAAAAlwSFlzAAAOwwAADsMBx2+oZAAAABx0RVh0U29mdHdhcmUAQWRvYmUgRmlyZXdvcmtz&#10;IENTNXG14zYAACAASURBVHic7N3NddvYoibs99Q9g56xMqBPBPKNQO4IVB2B3BG4OgK5I3DdCOQT&#10;gerMvpl8IpArAqmGPZJr9s3UAxAtCtzY/ANJkHyetbBskSC4QVHAfrF/kABD+nToAgCcsU9JJocu&#10;BAAs85jk5tCFADhDkyTPSa4PXRAAqLlI8pLmpOVKF8B+3aQ5Bt8duiAAUPMlzQnrZfZ/APZjmtfj&#10;7/OBywIAVY95PWm9pDmJAbB7t3l7/L06bHEAoGz+Kle73B60RADn4TKOvwAciU9ZPGm9pDmZAbA7&#10;91k89uqiBMAoPaQcGu4PWSiAE1dqZWiXiwOWCwAWTNJ/0tK3FmB3umPJ5hcTUgAwKteph4bHwxUN&#10;4GQ59gIcqeuc5/0J7rLYJal78nKzodW5qzbn6iLGQa2qvZHb/HG21E30HGexO9dzMXBEHnKezcGl&#10;wc/d4OCGb6u5iQGMnK+bNFfHHSuWa2/k1g0I3eBwbhchLtIcQ3WLBUZrfsrRczpYXaU8Y0dpCtab&#10;QxTwiLR31DaAkXPVXmxwR+O6UitDO8Vqdya7h0MU8EAmeQ1N53gBDzgS831Ln3M+TcK36Z8bvPvc&#10;OX0u65rk7YBGAYtzpEvjamrH1ossXrA5l5abLznPsAQcme5B/P6wxdmb7tWu+VaW2tUw3jrX7w+0&#10;Sq2WLjIsWqUV9zHnF8C6359zCkvAkekepM/havFlFve5q6/fLa9KJ7vSZwmnbP4qsavF/douXPPh&#10;qls57n6Wp97dq3SB6ty6CrMHfzt0ATgJ0yRPPc+9T/LH/oqyV1+S/Dr38+9J/kdnnUmaz+bnucd+&#10;JPk++/9TXj+777PnkuTfwxVz1KZp9vvnwnMfcj6fAzykOV52fU7yv/dblIOZJnk3+//7vB4XPsz+&#10;/TmLn9HHJP/sPHaR12Ns6+ckfw1QxjG6z+tnNO9rkv+515IALDE/nqG7POZ0m0hXbQKvfT7Lluc0&#10;J4T7NF14bmbLqbRWdK8anlNLFbSW3SDy8nBFG9R1Xo9h7XGtNE3qqstj5b1qXUdPSXfg96qfD8BB&#10;3KZ+YL89XNEGN0lzAi91JaiFo27A2GY5lc/zJvX91DWDc9HXRe/ULr6UBilvs9SCQPe8dJ8mtJzS&#10;zGyrfJ7Tg5UOoKB7RadUQd7kKs+hb3TUBoSbNH1iaxX/ZRXcy8pr11nG1jf3Mpv9jkqfR+mK4ylU&#10;lGCZ7kWI0t/CJn/70zR/a2P6O7rOMMfC+yXvsyyI3af53A8dJDb9Hc1Pr1o7/14PVlLOnjENbKuv&#10;7+hTFvvxf5h7bL5v6ruU+7Em++uTOZm994fZv+/nyrSKX5P814rrXqTeV/ddz3t/n60/pn6512l+&#10;R62+8Rrd/3/L231svx+/dx7/Jcm/higojFh3PMPHNN/9XzrrfczbMUAfZv/OHz+6/f6P4bgx79vs&#10;39rYr1X35WXNcn2bbb9d9jEe72L2vvPnvW+F/3c/j1/zdkxdZj+/6zz+NcY1ACPR7U/ZXv0Z4sr6&#10;7Y7KvE4LwqrLdMCyla4ePWRcVwvnDXHlsL0adtt53A2KOHXTlFvYuvcu2WQ5xuPGkFfG73reY51l&#10;Hy0S7V2cty1nstjC8rijMgOsbJLmINqt4N7MrVPq97/qcrvjst9vUbaHWfk+ZdjuU8cYGFrdyv46&#10;y3y3i25F4nn22Nj3HzZxkcWK7XxXx8ts/ndVmop0bPYRHKZpKtI3aY77m1bOn7PbwdTbBIf533Vp&#10;UP2XGNsAHMBVmgpi38GtW4neZGaMffXb/5TlB+ldBYSuYw4MrU2Cw2Pe7t+0su5dTncGFM7HNE0F&#10;9jHl73m3de2mZ71llchjGfDbFxx2+be+bpC4y36Ow32fxbKl+1n1nXcf0pzLjuWcAhyhaZoTWd9J&#10;bn7p6l49eUh9mr19V5KnGce0n8ceGFp9waHv914KYsu+Z89pvo/HUimCvpbZVSvL88eox7xOV1qq&#10;7B5TYGiVKsv72o/L9B9zdt26UNIXHPp+76UunDc92+gGoesd7gdwRiZprkis2lLwOFt/VaW+poes&#10;JNdaHR6y25NXqaJ9jIGhVQph6+zPVVbvy91+76bDFR8Gc5XV+9U/pzkWrPp3csiK9i6UurPucn8m&#10;Pe85X6k+1DF429/tNOt/7471e8MemT1pWJcDbOPdbPmWw9wN9yqvM3cs8yPNbDdfs15Zb2fvMW8M&#10;M3xM0+zLh57nP2f4O7OWPosfaWY/+XPg99qXSZrvb/fOrev+ji/SfDYfU75jdNe3NL+/7t1hYZ+m&#10;aY4Vv2S17+3vc8uqfxvXKc8+dOyzjfUdDz9k2JmMLtN8fu8Kz/2YleHQn+OnJL91Hlv3s5jk9Rha&#10;utt411Oaz+W3HO5cfHOg9z0233KAOuI+Q8Mkb7+0HwbYZumW8pvoTvM5Bp8zfAV1FZez9/6wZL2v&#10;2Wwat2OoJH9K8xmUvhPf05R/iBPYvk6Qh9AXHL5ms+9N6QTa9S3N7+0QYRtakzRTXn5est73NJX8&#10;dY97V2kCRtfHnEZg3uVxcZLm99KdqrT1++y9xzI97ZCfxWWa/avVdX6kOc4eMjS8HOh9j83nHKCO&#10;uM/QcJm3cw9T9zmHCQ2tVcLDt6xXSbvI4j0dxlpJ3kerQ/fgONbPYlN9wWGdq6HtVduPlXWeZs+P&#10;KSxcZ737fDCcrxnHBYhVv7ufs15l/yGLf1Mf19zG2JUqy+vcC6fkGFoXSkqfxe9J/seKr29D7K/p&#10;DwxjCAstoWE1n3PYOuLOXWa1/nWWZikNbjqEyyyfnvQuq/cp727rfuDyDq021mHbWZ66fU7H8jsf&#10;0m3e7uPjiq+bFl7bXR4z3oF8y/5mLLtbLlf4/ezT0N/lT53XHsPUquuaZvEzmm6xvYvC9trlkGMX&#10;VnGZzb7jkzRdfWozQz3P1hnT/h/6+HEsy82mH/A2/n6INz1h39Mk9m20d3182ro0w/h3kv+e+lWa&#10;tu/uf+88Pk2zP/NXLr7m7dX7D7P1xnBlsOS/8jpu40PnuW27tP2et2NHfknyv7bc5phMsjg2ptvF&#10;aJLmO9VtXfmY/iu0T1n/6iwcyp9puuR9Tn/Lw7uUx+NM0hxn5o+PX/O2++TPaa4in9JVx+5x4ynb&#10;nSNKx+oxty7M+9z5+VsWW1UvsngMfV94bWtMLQtdnw9dgJH6kGG69W/lkKHhKf23kV/HtwG28ZTx&#10;VlrH4t9J/pHmatjnLO96cZ3mgPRzmt9RO9Dvn4XXf864b3P/Z5pAdJu3J/xvW2632y/5XcoH/2PV&#10;bQ7/keZvfprm4PdLXisHq3Q9eIqwwPFaJTzMm6Y5RrxP891vj6H/TnNs/Ty37q8ZZwVwUx86P5fG&#10;cKzjqfDYu4z/82qPlfO+zv69SnP8/JBmX1Ydj/E1zfdlrPt+SuF3aB8OXYBDhwZfjuPzz9nyJf2D&#10;yW7y9oT2Ybb8lub33m2N+Thbf+zBbZ1WpKs0+/s1/Sfzv9IEjw9zj33MabQ2tP1o5z2lPMYhaT6j&#10;9+kPj18rz43R1xjDdShPhy7AEm14+Jr+78jF7Lk2dL/La7/0tjV63s9pKpCnEKhLLZRfK+tfpjl/&#10;PKW/Mlw6t4y10jzvc+GxX9I/c9a39A+uf0pzrhn7eRaSLPbLuz9scdjSTd7+Pr+kOdjf5oj6563p&#10;Pm/LXLrpT2nu71q/0W7/5IfBS30Y19nse3Cf1764x/b9gHV1v//J5n87j/ss+A51979vvy6zeEx+&#10;TP/9Bh47614OV+SdmGaz70F7P4dunetUzi3n6uzOiULDaSmFhlVvBNd3oBvTYKySZXczvkj9pmSl&#10;8FA6MUx3tgf7U/scli0PWRwkfvIHSM7OJIvf/drNxlZZrve6B7uxbIKIUljoLqXjRfc1Yw8N3XPs&#10;ukv3gtTLfovPwK7z9ne57UQsoyc0nJZVDmjPaQ5cN1ktUIy9Ytgt73zlf50DfDc8dD+bde6sPUbd&#10;g1tfMPiSprWmNrtHX8UBjl33nNi33Kb5m1rlDr/Hfl4tBam2cr9KWOgeY6Zz277tPD/m880ky4+L&#10;7Z2cr7L6BTuO19nVoc9uh0/cskpy6Zb309RPfo/7KPiGSiezpNmnvhPZKgf9myx+lsfejNz3edyl&#10;CUTTzvoXWX7Sc7zg1KwSGkoXEK7SVBYfe15zWXjNsbjK4jFylbDQd6xtL1wlx9W9o+/82l5sKXXB&#10;uu15jdBwGs6uDn12O3ziaqHhIat1NSqd/K53UdgBdL+/D2nK2neyuk/zGUyz2TiPbsX6WMx/TvNX&#10;wpZ9HyapVwwcLzg1tdDwnPKYqa6LLLbkHvPfyrrHyse8njOW3VOn211nzN075s+JfRdbSkpdkoSG&#10;03B2deiz2+ET19f3dtMb5bQnv9uhCjiw7hWw2sm+dHVw3fBwrF2UbtJ8Ny43fH3fZ+R4wanpCw2P&#10;6R/MWzPNa0vu2MeH9Vmlq+JLXi/adE2zeledsR5TLvPaJW2T32OtyyfH6+zq0Ge3wyfuPosHpFPu&#10;d36T1U5ky072q4aHMV8F27XrHM8JHjZVCg2rttKeolUuzNxntQsSqxyvn4ct/qhcpBwczvW7dQrO&#10;rg59djt84rqhoXTV55QsOwndrLm9VcLDOR/gL/P2pOd4wanpVpJvD1ucg6sdD1cNC/OWzWZ36lfe&#10;J1k+4x/H4+zq0Ge3wyeuDQ2lAc+nqBuS2uUx2x2Ia+Hh1IPYMvMDpI99cDh0zV+IWPeiwykqXRnf&#10;JCzMm6Q+je2pn7smeXt+ERqO19nVoc9uh0/cfRantDtlpdBwm+FaA6ZpTm7zJ85z7qLUmr9aBqfk&#10;Js3f+7lfHEiayvuQYaGrr5//uVSi24B6Lvt7is6uDn12O3ziPuW8us/Mf3dXndlkE5O8ViZecl6f&#10;cc0pj5fhPF3n9K90r6ptDRg6LMwrzdB2rBNObML37bidXR367HaYkzL/vd1H60obHhzkgVO3zYxr&#10;65qfmlW3MI7F2dWhz26HORntd/ecrkoBnKp2vJQuoByLUdSh/36IN4Uj85TkfZI/DlwOALb3R5L/&#10;zO66mcJJEhpguT9nCwCn41+HLgAck58OXQAAAGDchAYAAKBKaAAAAKqEBgAAoEpoAAAAqoQGAACg&#10;SmgAAACqhAYAAKBKaAAAAKqEBgAAoEpoAAAAqoQGAACgSmgAAACqhAYAAKBKaAAAAKqEBgAAoEpo&#10;AAAAqoQGAACgSmgAAACqhAYAAKBKaAAAAKqEBgAAGK8fnZ/fHaIQQgMAAIzXH52f3x2iEEIDAABQ&#10;JTQAAABVQgMAAFAlNAAAAFVCAwAAUCU0AAAAVUIDAABQJTQAAABVQgMAAFAlNAAAAFVCAwAAUCU0&#10;AAAAVUIDAABQJTQAAABVQgMAAFAlNAAAAFVCAwAAUCU0AAAAVUIDAABQJTQAAABVQgMAAFAlNAAA&#10;AFVCAwAAUCU0AAAAVUIDAABQJTQAAABVQgMAAFAlNAAAAFVCAwAAUCU0AAAAVUIDAABQJTQAAABV&#10;QgMAAFAlNAAAwHGZ7PsNhQYAABi3b52f3++7AEIDAABQJTQAAABVQgMAAFAlNAAAAFVCAwAAUCU0&#10;AAAAVUIDAABQJTQAAABVQgMAAFAlNAAAAFVCAwAAUCU0AAAAVUIDAABQJTQAAABVQgMAAFAlNAAA&#10;AFVCAwAAUCU0AAAAVUIDAABQJTQAAABVQgMAAFAlNAAAAFVCAwAAUCU0AAAAVUIDAABQJTQAAABV&#10;QgMAAFAlNAAAAFVCAwAAUCU0AAAAVUIDAABQJTQAAABVQgMAAFAlNAAAAFVCAwAAjNtT5+cP+y6A&#10;0AAAAOP2dOgCCA0AAECV0AAAAFQJDQAAQJXQAAAAVAkNAABA1d8PXQAAAKDqW5LPnZ8BAAAAAAAA&#10;AAAAAAAAAAAAAAAAAAAAAAAAAAAAAAAAAAAAAAAAAAAAAAAAAAAAAAAAAAAAAAAAAAAAAAAAAADg&#10;dPzHHt/rOsnPSf7c43sCAMApup79+38OWooduJ8tAADA5iZJHpPcHrogQ5smeZktlwcuCwAAHLOb&#10;NPXq50MXZGif8hoaHg5cFgAAOFaTNGGhrVtfHbY4w3rM64695LUPFgAAsLq2laFd7g5bnOFc5O2O&#10;vaQJEQAAwOq6rQztMtn1G/+06zdI8rHw2LtobQAAgHX8mmY20q6Pey7HTpTSkNYGAABYXV8rw0mM&#10;Gb5KeceMbQAAgNV1xzJ0l+nhira929R3TmsDAADU1VoZ2uXLLgvwtx1ue5LkR+exX5P81nnsa5Kn&#10;uZ8/9Gzvw+y1/2vrkgEAwGE9pBnn+73w3I/O4x/yto78I029+PPcY09J/jFc8fbnOm/TT3vziWWt&#10;D33L0ffVAgCAmUma+u0m9eKbvL158tHdRHmSZhzDlyw2obRNJqUdXLY8Zg9TSQEAwB5dZHm3o+7y&#10;nNd68V0W68w3GWl4uExTuPvUd/Bi7jXrtDY8d14LAACn4jLrtzK0uj17ust9kk8ZoC69yZiGizR9&#10;qn5J//iDrqe87WM1TdMH62nusfezbXb9kuRfa5UQAACOx3Wacb5dv+XtGOF3acYI/zX32HPK927o&#10;+pHk29zyx7qFXNWnrN980jaTXC/Zdl+frmWvAwCAU1DqibPKmN6bNPXtdevoz2mGFezEzQoFeEyz&#10;09dZfb7YUtem2yELDgAAI7dNnfgizUX+uyy/0P+cPVycv0h/mnnM+jeWKKWq+6EKCwAAR6Kv982n&#10;NbdTG2D9kD3eCG6S/sHM6ySX0uCNh5gpCQCA89RX4V+1K1GtZ9DN0IVd1XX6U8xd6pX/i8JrzJQE&#10;AMC566sn10zTP5vpc0YwDes0/TemeEx/ASeF9Xc2GAMAAI7IlyzWq/tcZfML+XtXawrp070hxZfK&#10;ugAAcC5WrSdfplz/fs76YyH25jLlQdJ9PnXWW2VaKQAAOHXdloO+Hjml0PCQI+jyP009NFwtWXdv&#10;o7kBAGCErtI/nmGSxQCx6gX7Uemmnbb1YH7Gpcc0rQylaaVG24wCAAB70B3PcJum3nyT1xaI27n1&#10;TyI03Kd/ztnnwuN3+y8yAACMRre7f6n7/3xw6HZlOoqeO9dZbGnom12pbxnVCG8AANiT0nSrteU2&#10;i3Xty6EL9fehN5jkXefn9xts40OSf21dEgAAOC4f1lz/4w7KsOCnfbxJx/ckX5es88seygEAAGPz&#10;sfLcjyS/zf6t2eSi/d61g51Ly0Neux51B3P0jRAHAIBzULr5cXcSoaTpwtR3M7eXNHXs0bvP8sAw&#10;b5JmHER3gMfo55YFAIABdccGP84eK7lI/7jhow0N7QxKy1zndefdHRoAgHPS3gX6PqsNZu6bofR+&#10;VwUcUrep5La+etFljiQhAQDAQL5k/d42peBwFKFh28AAAACsbpK3vX2OKjQIDAAAsD/zExKN2mWa&#10;Qn46dEEAAOAMtcFh1C7TP8IbAADYPT1+AAAAAAAAAAAAAAAAAAAAAAAAAAAAAAAAAAAAAAAAAAAA&#10;AAAAAAAAAAAAAAAAAAAAAAAAAAAAAAAAAAAAAAAAAAAAAAAAAAAAAAAAAAAAAAAAAAAAAAAAAAAA&#10;AAAAAAAAAAAAgGFND10AAADgjcls2dpPQ2wkyccktwNtCwAA2M4kybck74fY2FChIXkNDoOkGQAA&#10;YCPzgeHdQUvScZvkZbY8RHAAAIBDmKSpj7d185shNjpUS8O7uf+/T5NsBAcAANifQbsk7cJ9XtOM&#10;FgcAANiviySPWayT3x2yUF3PWSzgLoLDJM0HAgAAx+py4O1dpL8+fj/we22lVMChgsMkyXWalDRY&#10;vywAADiQ+zSV/NskV1tuqxYYjio0bBIcpnkbFNrlec3tAADA2Fym3I3oOuvVdZcFhnYZhe5OP+bt&#10;iO35Cn+ta9E0yaee17aLe0EAAHAKSmOCuwGidgPlvsDQveg+2tBwn8WpnvqCw0Wa7ka1oDC/1D44&#10;AAA4FqXWhr4eO5/yth7cFxjaC+zdx0fRU+cq5X5TteDwJeXR3bVFKwMAAKek1trQFyBuUg8Mpe1e&#10;7n5XlrvJ20J9mXuuLzhssmhlAADglKza2rDuxfXBQ8NQN3eb92Pu/38l+ZDk64qv/Z7kc+Hxr0n+&#10;3KJMAAAwNv9OczO2eT+S/JbkacVtfE3yPwvbmPduvWItGiI0LCvEX2l25GvP89+T/Drbzn/2rPN5&#10;/WIBAMDofe78/HOa+vE/0tzZ+dfZzyVfsxgYUlj/3calG9A6zR+3eTsivDsoY5LFPlrGMgAAcMq6&#10;9enHwjrTvJ1p9EthnVZ3+MDNkIXd1JB9pro7aCwDAACnrjS24XqL7V13tnW3bQG3Nc1iy0DtXgw1&#10;WhkAADhXq7Q2rKobQh5zoAvxk7x2Neoum9LKAADAuRqytaG0rec09e293LNhkv65YbcJDVoZAAA4&#10;d0O1NkzSX1d/TjM2YmeuUw8Lj2lu9LYJrQwAAJy7IVsbdll3L7pM/e7Nz9luoIZWBgAAaAw5tmGV&#10;XkL32fLmb5ep39p6qH5RWhkAAKAxZGtDqzYeuV3usmYdfLrCRm/X3WhFtxXjOXsaoAEAACNzkXKF&#10;fgjT1BsFXtLc/6FaF2+bL2obuc/wrQBXhfc5+FyyAABwAO3N2+aXTW9p0GfVHkULlvV1agPD0AVu&#10;fSm8305HdQMAwMjss058lfq45XY8xf/rGvUpywNDN3ncZtjR1pNCoZ+zu5ACAABjUhrLcD/g9idp&#10;AsBt1qv7vwkOSVNB/5LliaPUleg6249DKPXfethymwAAMHal2USfs/2wgGmaBoK7rFe/f0jTE2np&#10;Bfz2DUp9qpa9wactdvCmsM1ifyoAADgRpUr9pr16LtLUn9etx99lu3p8pmlaEtZNKJu6L2zrcovt&#10;AQDAWF1nse57u+G2Sj13+pZ2yMEQPYYWTNKknlX6Qm1a0Z8Wtv0Y07ACAHBahq73lgJId9u3GfhO&#10;0Ku4TP84iNpI77s0LQo3s+VytrQf0JCJCwAAxqjWw2Yy+/9Vmvryl9n6tTpxafalh9njo5lgqFvI&#10;vh0qjVso7Vzp8b2nIgAA2IFSnfg5q41F6Ls43w0ho6w7X2ax4t+1Tj+rvr5XuikBAHDMhqgTTwvb&#10;7a5XWufgJlk+GHrdUdyl5X6XOwEAADs0yW7qxN0g8rzj/djKY8p9spJyE8ztbLnPeh+eu0UDAHCM&#10;SuMO+paHNPXkLynPZDpfJ77uPDfqC+3dnWl3pNQE07cjfYM+uqFiNIM5AABgBVdZrA/fp39yoHmT&#10;LF6gn++m1A0jN7vaiSF0WxNuZ493K/zb3uHucsvXAwDAvl1ku/uPXab/Qvx95/FRDoJudXekvQW1&#10;7kUAALC9UvemT4XHRn2BvTQYetVuSQAAQF1fN6Xuz6PX3YkhuyUBAMC5WzZl6+AX6X8aeoNJvlee&#10;+5zkzx28JwAAnIs/0tSr+3zbTzG2UxrDoFsSAAAMq++WBaMeBN0qjerWLQkAAIbV103pKOrdpcHQ&#10;ZksCAIDhdXv5HMUg6Nb8YGjdkgAAYHfmuykdVd27vTO0bkkAALBb892UdnIn6F3MnpS8zqD0OWZL&#10;AgCAXZqfTak2k+noXObImkYAAODIPeTIevlMcmQFBgCAI3dx6AIAAAAAAAAAAAAAAAAAAAAAAAAA&#10;AAAAAAAAAAAAAAAAAAAAAAAAAAAAAAAAAAAAAAAAAAAAAAAAAAAAAADAvlwm+XLoQgAAwBm7PXQB&#10;lrlI8pIjKCgAAJyYSZK7NPXx0XuJ4AAAAPs0SfKQ17r46L3MLXdpdgAAANiNbmC4P2xxVvOct8Hh&#10;IesHh+sYGwEAwHm5TXK15mu6geFoQsN93hZ61eAwSfIpyePsNTc7LCMAAIzNbZp68GOai+jLXGTx&#10;gn3b22f0SqGhFhymaQJCd4cv9lFYAAAYieu8rQ8/pqknl+rQfYHhaC6+twmptDznNQxMK+s+7rfI&#10;AABwcJP016Fv0tSfk3pgOJrQcJP+HWh3+m7JOmZeAgDgHPX12pmvJ9cCw0uaLv+jtyw0rLKsOwAE&#10;AABOwadsX5e+3HupN3CVxbEMyxJTdwEAgHM0zXr15tss1rWPIjRc5m2h72ePl8YvPGZxiqijGO0N&#10;AAA78pjFi/ClLkltl/7u49M9l3cj3dDwMPdcGxzu8zqNVPdDuQ4AAJyvLylfVL/Oa915vs58lL12&#10;LlIv+PxUqqXml6NIRgAAsCPdi/C1+nRpxqV1b6y8d1cpN5306Q70eKisCwAA56Jbp+6bKKgUMB4z&#10;0nENk/Tfc+G58rruoI2b3RYTAACOQrdufduzXqmXzyjr1hdZHJcw33LQd2fnUlPKUcwpCwAAO9Yd&#10;1/BYWfcy9fr4wbv/1+aR/bLktdMsNrvM3zEaAADO0XXW672TNBfk+26g/JwD3Qdtkv57Lzxn9T5U&#10;fR/I6AdvAADADlykPEZ41Qvr1z2vb7s47a2e3TfYuW02WbcgN4XtPGywHQAAOGaTlOvZ12tupy94&#10;tPX1nfbsmWSxb1Xfcp8mDKza4lAaRN032AMAAE7NJIs3PV6ly3/rMk39u7SNvQ6Svk7/AIva8pzl&#10;A5y3/ZAAAOCYbXoRvdRrZ5XlIWtMy/q3VVecM03yYW55t8JrnpL8o7ONr3M/f0vyc5JfC6/9mOSf&#10;a5UQAACOx02Sz4XHf0vyI02du/VLkr9m/5/Mnl/FU5Lf09S7v81tY2+maVoh7tLfd+olb5NMKUnV&#10;FjMqAQBwiq6zXr34ZsXXPqapc19nBFOullyk6Y7U7W7UNq9cZr0Ppu3iNMqdBQCADdUGLNfqxe2E&#10;Qfed5x4y4pDQp5t82rlluzu3Tr8rMyoBAHAKplk/MMy3NkwLj++sd87fd7XhNH2mfqQZq5DZv7d5&#10;2ycracY2PBVe/y6L4yU+JvmvQUoHAACH82uS753Hvqc8RuFdmnpw63Ne69itpyR/DFKyA1g2duHx&#10;cEUDAICj0Hf/hvll2Wylo3aV+s5dH65oAABwNG5Sr1cf1TiGksdoZQAAgG3UWhvud/3mP+36DdKM&#10;OTVpBgAAIABJREFUbSgp3ZMBAABY9Fea+zaUfN1jOXamNLJ752kIAABOTF9rw8nMMNq9Z8PlYYsD&#10;AABHqXtbg9vDFmdYn6KVAQAAhjA/ZvjqwGUZ1CRaGQAAYAhta8PzshWP0V20MgAAwBAek3zZ15v9&#10;x77eKMn/n+T/S/LnHt8TAABO0VOSb0n+z2GLAQAAAAAAAAAAAAAAAAAAAAAAAAAAAAAAAAAAAAAA&#10;AAAAAAAAAAAAAAAAAAAAAAAAAAAAAAAAAAAAAAAAAAAAAAAAAAAAAAAAAAAAAAAAAAAAAAAAAAAA&#10;AAAAAAAAAAAAAAAAAAAAAAAAAAAAAAAAAAAAAAAAAAAAAAAAAAAAAAAAAAAAAHC6/rbn97vp/Py/&#10;9/z+AABwjKZJPs79/JTknwcpyR68dBYAAGC5y7ytR9/v881/2uebAQAAx0doAAAAqoQGAACgSmgA&#10;AACqhAYAAKBKaAAAAKqEBgAAoEpoAAAAqoQGAACgSmgAAACqhAYAAKBKaAAAAKqEBgAAoEpoAAAA&#10;qoQGAACgSmgAAACqhAYAAKBKaAAAAKqEBgAAoEpoAAAAqoQGAACgSmgAAACqhAYAAKBKaAAAAKqE&#10;BgAAoEpoAAAAqoQGAACgSmgAAACqhAYAAKBKaAAAAKqEBgAAoEpoAAAAqoQGAACgSmgAAACqhAYA&#10;AKBKaAAAAKqEBgAAoEpoAAAAqoQGAACgSmgAAACqhAYAAKBKaAAAAKqEBgAAoEpoAAAAqoQGAACg&#10;SmgAAACqhAYAAKBKaAAAAKqEBgAAoEpoAAAAqoQGAACgSmgAAACqhAYAAKBKaAAAAKqEBgAAoEpo&#10;AAAAqoQGAACgSmgAAACqhAYAAKBKaAAAAKqEBgAAoEpoAAAAqoQGAACgSmgAAACqhAYAAKBKaAAA&#10;AKqEBgAAoEpoAAAAqoQGAACgSmgAAACqhAYAAKBKaAAAAKqEBgAAoEpoAAAAqoQGAACgSmgAAACq&#10;hAYAAKBKaAAAAKqEBgAAoEpoAAAAqoQGAACgSmgAAACqhAYAAKBKaAAAAKqEBgAAoEpoAAAAqoQG&#10;AACgSmgAAACqhAYAAKBKaAAAAKqEBgAAoEpoAAAAqoQGAACgSmgAAACqhAYAAKBKaAAAAKqEBgAA&#10;oEpoAAAAqoQGAACgSmgAAACqhAYAAKBKaAAAAKqEBgAAoEpoAAAAqoQGAACgSmgAAACqhAYAAKBK&#10;aAAAAKqEBgAAoEpoAAAAqoQGAACgSmgAAACqhAYAAKBKaAAAAKqEBgAAoEpoAAAAqoQGAACgSmgA&#10;AACqhAYAAKBKaAAAAKqEBgAAoEpoAAAAqoQGAACgSmgAAACqhAYAAKBKaAAAAKqEBgAAoEpoAAAA&#10;qoQGAACgSmgAAACqhAYAAKBKaAAAAKqEBgAAoEpoAAAAqoQGAACgSmgAAACqhAYAAKBKaAAAAKqE&#10;BgAAoEpoAAAAqoQGAACgSmgAAACqhAYAAKBKaAAAAKqEBgAAoEpoAAAAqoQGAACgSmgAAACqhAYA&#10;AKBKaAAAAKqEBgAAoEpoAAAAqoQGAACgSmgAAACqhAYAAKBKaAAAAKqEBgAAoEpoAAAAqoQGAACg&#10;SmgAAACqhAYAAKBKaAAAAKqEBgAAoEpoAAAAqoQGAACgSmgAAACqhAYAAKBKaAAAAKqEBgAAoEpo&#10;AAAAqoQGAACgSmgAAACqhAYAAKBKaAAAAKqEBgAAoEpoAAAAqoQGAACgSmgAAACqhAYAAKBKaAAA&#10;AKqEBgAAoEpoAAAAqoQGAACgSmgAAACqhAYAAKBKaAAAAKqEBgAAoEpoAAAAqoQGAACgSmgAAACq&#10;hAYAAKBKaAAAAKqEBgAAoEpoAAAAqoQGAACgSmgAAACqhAYAAKBKaAAAAKqEBgAAoEpoAAAAqoQG&#10;AACgSmgAAACqhAYAAKBKaAAAAKqEBgAAoEpoAAAAqoQGAACgSmgAAACqhAYAAKBKaAAAAKqEBgAA&#10;oEpoAAAAqoQGAACgSmgAAACqhAYAAKBKaAAAAKqEBgAAoEpoAAAAqoQGAACgSmgAAACqhAYAAKBK&#10;aAAAAKqEBgAAoEpoAAAAqoQGAACgSmgAAACqhAYAAKBKaAAAAKqEBgAAoEpoAAAAqoQGAACgSmgA&#10;AACqhAYAAKBKaAAAAKqEBgAAoEpoAAAAqoQGAACgSmgAAACqhAYAAKBKaAAAAKqEBgAAoEpoAAAA&#10;qoQGAACgSmgAAACqhAYAAKBKaAAAAKqEBgAAoEpoAAAAqoQGAACgSmgAAACqhAYAAKBKaAAAAKqE&#10;BgAAoEpoAAAAqoQGAACgSmgAAACqhAYAAKBKaAAAAKqEBgAAoEpoAAAAqoQGAACgSmgAAACqhAYA&#10;AKBKaAAAAKqEBgAAoEpoAAAAqoQGAACgSmgAAACqhAYAAKBKaAAAAKqEBgAAoEpoAAAAqoQGAACg&#10;SmgAAACqhAYAAKBKaAAAAKqEBgAAoEpoAAAAqoQGAACgSmgAAACqhAYAAKBKaAAAAKqEBgAAoEpo&#10;AAAAqoQGAACgSmgAAACqhAYAAKBKaAAAAKqEBgAAoEpoAAAAqoQGAACgSmgAAACqhAYAAKBKaAAA&#10;AKqEBgAAoEpoAAAAqoQGAACgSmgAAACqhAYAAKBKaAAAAKqEBgAAoEpoAAAAqoQGAACgSmgAAACq&#10;hAYAAKBKaAAAAKqEBgAAoEpoAAAAqoQGAACgSmgAAACqhAYAAKBKaAAAAKqEBgAAoEpoAAAAqoQG&#10;AACgSmgAAACqhAYAAKBKaAAAAKqEBgAAoEpoAAAAqoQGAACgSmgAAACqhAYAAKBKaAAAAKqEBgAA&#10;oEpoAAAAqoQGAACgSmgAAACqhAYAAKBKaAAAAKqEBgAAoEpoAAAAqoQGAACg6u97fr8Pe34/AAA4&#10;Bd/zti7940DlAAAAAAAAAAAAAAAAAAAAAAAAAAAAAAAAAAAAAAAAAAAAAAAAAAAAAAAAAAAAAAAA&#10;AAAAAAAAAAAAAAAAAAAAAAAAAAAAAAAAAAAAAAAAAAAAAAAAAAAAAAAAAAAAAAAAAAAAAAAAAAAA&#10;AAAAAAAAAAAAAAAAAAAAAAAAAAAAAAAAAAAAADgb/7HH97pI8t+S/LXH9wQAgFN0snXr29kCAABs&#10;5z7Jp0MXYmiTJM9JXpJMD1wWAAA4Zpdp6tWPhy7I0K7T7NhLtDYAAMA27vNat744cFkGdZfXHdPa&#10;AAAAm7nK23r1l8MWZzjTvN0xrQ0AALCZx7ytVz8ftjjD+ZTF0PCSpi8WAACwmvku//PL1SELNZSH&#10;lHfu/pCFAgCAI9NtZTiZXjwXKe+Y1gYAAFhdXytDu0wOV7TtfUl957Q2AADAcn2tDO1yvcs3/9su&#10;N55m597N/fw9yfvOOh+TPBVe+6Hw2Pck/9q+WAAAcFCfkvzceexHmvpu14cknzuPfcvb+vL3JP85&#10;SMn2rDsdVNtssiwl9S3PObF5aAEAOFvLuvHXltue1x/dbQ0u8vamEy9p7tWQlMPEKovAAADAKVk2&#10;TqFvacNB92J8GyZG6yJNE8tdmhaBZVNBdQPFsmWnfbQAAOBAlo0BLrUytPpubfA8W+86B259mM4K&#10;cZv+kNAt+LzLuece04SIviBxMne5AwCAgrv0Txp0n7ctCvMhYNrzuu7ymD2GiKvZm3WbQdZNRH1u&#10;C6+7q74CAACO3yTle5vdrPDadXvwvMze60t21JVpmv4btZWWuzRNJqsUptS08pAjn28WAABWNE25&#10;B88q3fQv0wSMdQLEXXZc1671u3rO+jdsu+7Zzs6bTgAAYEQushgcNplB9Kqwnfnl00DlXeqyUpD7&#10;rF7hL30wLxn5qG8AANiRvgvqq7YKXKS/d9BDDlDPnqR/0MZz3s6W1Pf6TZtgAADgVN2kXOFfpm82&#10;pZc0vYUO2vX/U/pbHW7TX7hpYX0zJQEAwOLF+e5spPMm6R/PsMrF/L2pNYM8Vl7Xfc3e+lcBAMCI&#10;dccR980q2jeAuh02MMqJhfoGSa+6vilWAQBg8TYHfV34L1Ouf4/+Ynyp4H0uCuuOMg0BAMCerFNH&#10;nhTWHXyw809Db7Dgae7/13m9rfU0yR+d55Pkwx7KBAAAY/Wh8/P3JH+lqT/f5u00rH8VXv/Hzko2&#10;oG5Lw/3s8dL0UbdZHLRxu+fyAgDAmHTH/d6lPNC57bJ0lD13SqGhdkO40ghvAAA4R6XuRrXlOosh&#10;43Lvpd7ATdbb0dLi5m4AAJyjUu+cVS667zQ07GNMQ8nTkuc/7qEMAAAwNr8sef6p8NjPnZ/fDVKS&#10;ObsIDd1Cd31M8o/Zv08963wYrDQAAHA8PvQ8/i1NoGjr0TXvBivNDpUGabTNJqVuR1c9r5nuo7AA&#10;ADASV1msE9+l3N2o1o3pZh+F3VYpAPQFhnmXaWZOal8z+htSAADAgOYnD7rN8ovofcHhKGYjfcz6&#10;gWHeNK9TsQIAwLl4SNNKsE6Pm4ssDoQ+inr0fIEfopsRAADsUjc4HFVoeMiR3FgCAACO3HxwGP19&#10;z6YRGAAA4BCmeb3R26hdpmkOERgAAGD/JmmCw6gJCwAAcFjq5AAAAAAAAAAAAAAAAAAAAAAAAAAA&#10;AAAAAAAAAAAAAAAAAAAAAAAAAAAAAAAAAAAAAAAAAAAAAAAAAAAAAAAAAAAAAAAAAAAAAAAAAAAA&#10;AAAAAAAAAAAAAAAAAAAAAAAAAAAAAEDjPwbazk2Sd0n+GGh7AADAdm5m//550FLMuUnykuT60AUB&#10;AABym6Z+fnXogsz7kqZQggMAABxWGxhe8traMAr3eS2Y4AAAAIcxHxhGHxpe0rQ+AAAA+9ENDC+z&#10;x0bjMYsFHF0hAQDgRJUCw0uai/ujUSrgkMFhkqbL091A2wMAgEN5SFOnHWKQ8iT9geGoQsOmwWE+&#10;KMxv63KA8gIAwKFc57Vu+5ymvnudpv67jkmaAFKrhz8PU+TtTbNYsOdsFhymST6lf+dHlZQAAGBD&#10;fd37Vw0QfYGhVA8fhcssVuwvsnpwuEg9KGhlAADg1My3NvQtD2nqydPOa2uB4aLw+CiUQkPSHxzu&#10;Zq/5kv6EpZUBAIBTt05duA0Ql6kHhtJ2R3Hh/VP6WxP6gsMmyyh2FgAABrJKa8OqgWK+O9N9Bq5H&#10;/7TtBpL83Pn5ae7/fyT5kOTHGtv7XnjsW5J/r1MoAAAYuX/mbd05aerN3cdqvqepb/9VWadbX1/b&#10;EKFhmVWCw/ckvyZ5l+S3wvOfhy4UAACMwOfOzz+nqTu/nz1XuqDe6gsM3de837RwQ+o2f/TNN3uR&#10;t/2r2pHh3YEd3T5YxjIAAHDKuvXf287z0yxOHNTtkjTvprO9m+GLvL51+ky1917o28FSvy5jGQAA&#10;OGWlOnD3wnprmuVTsnZDQzeEHER39PY2lfzutrQyAABwDpa1NqzjMiOqU/dN97TN9rQyAABwjtZp&#10;bVimVK++z+uUrHsxzWKXpCFCQ3ebWhkAADgnQ7U2lG7wNr/NTcPISqazN+krwDY7ppUBAIBzN2Rr&#10;Q+0ifzs4ujYuYm2T2UZrN2m7z3aVfK0MAAAw/NiG0nCCdnlOMyvT1q5TDwuP2b5FQCsDAAA0hmxt&#10;mN9mN4x06/TXm2z4asmGnzfdcEG3leFxoO0CAMCxmWS4IQDd7Q7We+gy9f5Pzxm+/9NN4X1uBtw+&#10;AAAci9ss1o2HulifNPX40nvML3fpad2YrvDi2l3ntlXqa7XXKaEAAODArlKuwO/CNPWeRW0Lx/+r&#10;/5eu9Nf6O93OdmhIF1lsKtllSAEAgDGZZLE+/Jxh68OTNPX428J7rTQs4TLJlyxPG90N3GX5baxX&#10;9anwHl8G2C4AAIxdaYjASuMLlpimqa/fFba/rJfRl1R6/1ykaX2oTc/U1/fpU7Yb3b2rDwsAAMZq&#10;6Ivn09k2163P32fD+nz7hpskk03so1kGAADGYshu+tOs13OovfA/VM+hZLah66zeB2rTgcz7HAAC&#10;AACHNOSEQKV6dGmIwW2GH6NcLdRt+tPMdeW1n2avv0y5+eO2sL1B7lYHAAAj8SWLdd6bwnrTNPXm&#10;69Qr+zeF7b2kqa9Xxyfsy0UWxyP09cPqS0CPs23cpvwBPmf7u+EBAMAYXKZc371J08vmPv0X5/sq&#10;/936+G1GWH++zuJAiq7SmIV1lk3HSgAAwFhMsv7Yg1XqxN169uXO9mALF1ncoa51B1SXllKTDQAA&#10;HItd1ImnhXVGq9Z0UuqWtO40UMuaZAAAYMxWGaxcWkotE7W69qA9dP4+5MaSfEvyYe7n90n+SNME&#10;87Wz7tNs3b9mP7fNJx86/75P8nPntb/PHv8rAABwHKZZrBMnyY8k3wv/Jsm/5177PW/rxV+T/Ofs&#10;/+872/yeEesOYG4HQ5eaYNbtY3Uxe82nNM0xWhsAADgmV2nqsddp6rXr1mdLN4Fruynddx4f9cyj&#10;13lb2PuUm2C2ucMdAACcq244aLspHcUg6FZpMHR3Bx7jDs8AALCJacp3kD6aQdCtZYM4Rp16AABg&#10;5ErdlHY2CHpXSk0muiUBAMBwanXu2wOWa2WluznrlgQAAMMpdVM6ikHQre5gaN2SAABgeH3dlI6i&#10;3l0aDK1bEgAADK/UTelo6JYEAAC71+2mdBSDoFvziecomkcAAOBIzXdTOopB0K12MLRuSQAAsHvt&#10;RfujGATduo5uSQAAsC9tN6Wj6uVzkSMrMAAAHLnrQxcAAAAAAAAAAAAAAAAAAAAAAAAAAAAAAAAA&#10;AAAAAAAAAAAAAAAAAAAAAAAAAAAAAAAAAAAAAAAAAAAAAAAA9uVitgAAAIdxfegCLHOZ5Hn2LwAA&#10;sF/XSV4OXYhlJmkK+ZIjSDgAAHBC2sAw+tCQvBZUcAAAgP24zWsd/OHAZVnJS7YPDpMkV0MWCgAA&#10;Ru46TT14XfOB4SXJ/ZCF2pX7LAaH2xVfO52t+7zGawAA4BTcp6kH32T18NANDEcdGpYFh4ss7rCW&#10;BgAAzsmnLNafpz3rTpLcpVzv/rLzkg6gr/Cl4HCZ/pABAADnZJr+OvT87KSTNOMW+urcN/sr8uZu&#10;0r8DL2lCxXWSxyXrAADAuanVke/T9MapBYaTCQ2rLJsMngYAgGP3JdvXpS8Xtrqln4beYJIfnZ+f&#10;Co8t822QkgAAwHH5fc31v8+Wo3OZxWaUizQjwUtJqPv4UcwrCwAAO9JXb+4uD2nGN3TX/7/t3c11&#10;48h2AOD7bC+8Y2fAyYDjCNgZ9DgCPUegl4HGEeg5ArYj0Ft6x3EE6l56xecI1LP0aryAcAQVC0WQ&#10;AgEC+L5zcKYlgmQBwtyqWz/Apu8CXWOkIed7RPwc77OgrxHxOY4zo3OzKwAAmJO0Pfw1qnbzb43f&#10;fXv93e8R8SnZ//t1itWv3Krv2iqqNQ/rxs/pvr1nRgAAMCF38b59fGi8tonj5zhM7i6kq8jfQrVN&#10;6YQAAMASndOxvsnsu4vLniw9iG20z79qs4vjAwQAgKVLO+LbbqOaridurne4uRk8pVtD3RfelyYZ&#10;ngINAADHjzEo3Szo0rb4YDbR/nCJQ5Szm1xWVK8ABwCApVpHfgZPSWnWzz5GbGPfFwrWdR5VOj3p&#10;j/A0aAAAlmsV+U75LiMGbeuL/4iq3T7orJ5VVA37vgqTOynWNgAAsES5dva5beP7zGfU22MMMOpQ&#10;Gvaok4an14KuO37mKqqpTOln3fVZcAAAuHG5tQnnPPh4E1U7/CnKbfarLpJOF2N02Q5RZUbbE5/d&#10;9sToU+8DAIA5uIt8W/rUqMCXOJ0ktG1Xm67UNXvJLb5oWr1+zrax5TKrl7jBW0UBAECPcs9aqNcx&#10;NNvLD5n35mbsnJoVdBfdZwX1on4i3b5DIZsFO2fUwh2VAACYq7YZN21bcwr/lxP7NpcO3FRHfJ0B&#10;lVZ8r+L84ZN0pAIAAKau7U5Jpe3QeP8u8/o+qvb4TSUJJemq7foAzxllaG67AcsOAADX1mW2Ttto&#10;Q64j/i4maB3HB7iN44N7juqE1dsh875JnwgAAEjkRgm6to8Pcbxw+mXY4vcrzZ7ShOEluq9XWMeE&#10;hlkAAKBgG+e1g3PrFWYzKyfNgNLtYbyiAQDAZJRGJuoZPZO1ivJqbndFAgCA03KjDena4Ulry4qM&#10;MgAAQHezblfn7h9rlAEAAM7TNtqwHrNQfUoXaswiGwIAgIGlow3P4xanX4/xfs6VUQYAADhfOtow&#10;q0cSbGKmBwYAAANrjjbMrjP+EDNZ2Q0AACOqnwb9NNQX/uNQX/TqvyLi+8DfCQAAc/J/EfHPUbWt&#10;/2fksvRudkMnAAAwEm1rAAAAAAAAAAAAAAAAAAAAAAAAAAAAAAAAAAAAAAAAAAAAAAAAAAAAAAAA&#10;AAAAAAAALvanAb9rFRE/N37+ERHfB/x+AADgxm0j4o/Gth+3OAAAQBf/MHYBAACA2yZpAAAAiiQN&#10;AABw2x7i/TT/h6ELIGkAAACKJA0AAECRpAEAACiSNAAAAEWSBgAAoEjSAAAAFEkaAACAIkkDAABQ&#10;JGkAAACKJA0AAECRpAEAACiSNAAAAEWSBgAAoEjSAAAAFEkaAACAIkkDAABQJGkAAACKJA0AAECR&#10;pAEAACiSNAAAAEWSBgAAoEjSAAAAFEkaAACAIkkDAABQJGkAAACKJA0AAECRpAEAACiSNAAAAEWS&#10;BgAAoEjSAAAAFEkaAACAIkkDAABQJGkAAACKJA0AAECRpAEAACiSNAAAAEWSBgAAoEjSAAAAFEka&#10;AACAIkkDAABQJGkAAACKJA0AAECRpAEAACiSNAAAAEWSBgAAoEjSAAAAFEkaAACAIkkDAADctm/J&#10;z5+HLoCkAQAAbtuPsQsgaQAAAIokDQAAQJGkAQAAKJI0AAAARZIGAACgSNIAAAAUSRoAAIAiSQMA&#10;AFA0ZNKQPpTipwG/GwAAuNCQScP35OefBvxuAADgQqYnAQAARZIGAACgSNIAAAAUSRoAAIAiSQMA&#10;AFAkaQAAAIokDQAAQJGkAQAAKJI0AAAARZIGAACgSNIAAAAUSRoAAIAiSQMAAFAkaQAAAIokDQAA&#10;QJGkAQAAKJI0AAAARZIGAACgSNIAAAAUSRoAAIAiSQMAAFAkaQAAAIokDQAAQJGkAQAAKJI0AAAA&#10;RZIGAACgSNIAAAAUSRoAAIAiSQMAAFAkaQAAAIokDQAAQJGkAQAAKJI0AAAARZIGAACgSNIAAAAU&#10;SRoAAIAiSQMAAFAkaQAAAIokDQAAQJGkAQAAKJI0QL/uxi4AwELdj10AoD9/JBvMzSEkDgBD24Z2&#10;BfNWX+P1th+3ONcnaWDONlFd1y8RsRq5LABL8hxV/P0ydkHgSkZPGkxPgv788vrfTxHxlzELArAg&#10;dxHx8+u/fyntCEyHkQbmrO7pMtoAMIxVVNNCm7EX5shIA8zEOt56uiKq0Ya/jlQWgKX4S0T81Pj5&#10;U1SNK6BnkgboR25I/M9RJRMA9G8V+amgpijBFUgaoB+fW37/dcAyACzJX6MaWUhJGmAGrGlgjlZx&#10;fG03N0PlAP1aRznubsYrGlxFes3Pfv2OpIE5uoty5fU8XtEAZukpynHXg96Yo0W1oxd1sAu01Ptj&#10;p5XXcxxf6x741t1SryOWzXXfXXoXmVzcXWpnjeto3hbVjl7UwS7Qc0Q8jF2IEbzE++v6S1S3Qmv+&#10;7jBa6ablPhYw5AoZS42fl8jF19x0paXdiEL8nL9FtaMXdbAL05zXv6Q5/F8iP8cw1xOmQVC2ibcE&#10;zHxklmSp8fMSuemg9UjuoeX3SyB+LsOi2tGLOtiFaTael/Rgs128v6Z3hdeWdF4u0ZxeYD4yS7LU&#10;+HmJNDHYN157TF57Grx04xE/l2FR7ehFHezCLDVYl3q2csPlj0MXcCKWev1AhOu/q/s4jqnNkZlN&#10;5vUlJGCun+UYtR39p4G/Lz3Azxd+zqXvm5LfIuK/xy7EGQ7x/qmcEdVDd/5j+KIMZhMR35LffYqI&#10;3xs/P8bxw4d+ioj/vV6xJmcb1fWeGjo+9Wkfy4hTt+hzTCt2Riwzfp5rFRF/j/fPZfhbRPxrst9L&#10;ss+fI+I/r1mwkc0xftIubUfP+u+cZki29u3hwnM8hlyP+h9RBe85z63s0ruziuOF0oeoGpWPUf2d&#10;H6IK/NuY9/nKyZ2fXA/i1Oxj/Biy1G1q181S42fOJt5iYR0bH6P6/yl3V7p15jN2yT67q5d6PHON&#10;n7RL/86D+qehv5BZ+tzy+09RPRH5XwYrybA+Jz//ltnn96ieWvpr43c/vW7p+1M/4m0k4++vW7z+&#10;7rd4P6IxVV8j/0TXiGn2GMO5Prf8fk7xcxURP8fbsX56/TniLR6e62vkR2z/FtXoQu2XiPi3Cz5/&#10;Cr7G/OLn4A1hbtfYPVBT2h4uPMdjSHt20m1u8/g3kb+DR67Xq3bI7H/p9hzzmKebm5/c3PbjFe3D&#10;9jF+DFnqtu3w97kluygfz1zi56njPGc7tVg87X1/jOldF6fMNX6OHT+mtg1q6LlQfV3E36LqhZ2z&#10;32I6vQSHeN9T9COOez8+x2XHs4mI7xeVqh+bqHrE6u1zy37fotwjeBdVr9BHfXstw62MMlz698mt&#10;B8ldN7Oerwkx7/iZ2sX7UYBL/RoR/154/SmqEYacb8k2Zj0rfh4bvCE8cYP+jad4QXFb1vE2bab2&#10;c1RJTzOA/YiqYvw93np8mkPUbcPVX2O4oeWuCULOr1GuxJrfUZ+X+vO7DtXfWsIQUY2I/fr679J0&#10;qh+Nf0dU10d9zLXcdfM5ppM8w7nmFD+72kd7bO0SQ7rEg3M7acZKJMTPY5KG82jHMynpEOnz6+/T&#10;h55dsu2uWO56ilG9yO6jZe1rweIq8gv+bnlK0i4+fv7uWz5rLlMzIGeq8fMjhohxzYflXbo9R3UO&#10;7+O6U5vET2ARtnEc/B8ar38kGD7H9awz5T5ne4kq0XiIqnJf91i2p8z33XLCUPvI33rf+Jy75LVD&#10;VOcY5maq8bMPQyQO66hix0NUMabtLkNdtkNc905W4icwS+uoei8OkQ9g28a+q8J+pyq8IRq4dKLs&#10;AAAFj0lEQVTJDx3Kcs0EIZWrOA5x+wlD7ZKKL13QuC7s9xjLuwUl8zKn+PlRY4yqXpJIPF6xPE3i&#10;JzALq6iGP7v0zqdyT+g8RPuUoKErvE20H9dLvA37XluuwpjifdrbzuVzy2u5XrBTDaVDVH+XayZw&#10;0Jc5x8+PGns65pdoTxwOMfwdl8RPYLLuIj9dpq2B/dDyOZs4DlC5RvKYFd5Dpjz1to/hRximmDBE&#10;lBsBTetoP7776D6VYB/VdTqlhhLLsKT4+RFtMWN/5e8s/W2GGl3IlUv8BCZjG1WF1DXoPEUVdM5x&#10;q43kMUYdbvVcfERbxbc783O+xHlD9rswf5dxLTl+fkRfMaOLWxtdSImfwGR8iW7zaC/tiXnIfNat&#10;VXi5MjZ7ZtY9fc8cK/9a23zsSxoBq+i2/uQQ5zfAoE/i5+U2kW/M95U43OroQo74CUzKXZyu/HZx&#10;XgN6nfmMW63whhh1mMq5uFRbI+Cc3qy6wiv13KrsuDVLj5+XaosZHz3GWx9dyBE/gcnpu/JLP6uv&#10;XqRrKfXQfLTsaa/X4wc/7xY9xnEjp0tvXpfK7lpTxqAvS4+fl7iP40btR6QxKI25tzK6kCN+ApN0&#10;qvLbZ96TqwjvMu89p7dtDG2jDrljPkffleOtWcVxpfXQsl+qlKzVi0ZvubKHpiXHz3P13ZmSSxoO&#10;cZujC03iJzB5bXdmSCu97et+L1H1ht3FW5Caam9Z35XZOo7P45ymGqQVV7OXrF6kV18jdyfeq7Jj&#10;DpYcP7tYRf8xMY0l+5hGDBE/gVlYxXHvTbPSy/WGNfdLe+27DrmOLT3mXK9PbRNvt7MrSc/FnIaL&#10;08bNIcoLEZvnM630nmIa1wicstT42UV67IcT+2+jig3bwj5fov1c3zLxE5iNNCjVve67aA9qpa3U&#10;AL8V+3hf5rYFaem5OUR78pBOUXrusbxjKjV8Stsu8nf7mML1AV0tMX52kTaKdy373cVxPG5bn7BN&#10;9ptCjBU/gVnJVXqlXpBT2xR6y9Ievm3y+jqzz6nkYZ3Zb32d4g/qEJdfC89x3qgOTM0S42cX6XGl&#10;HTN3UY4tz3E8nSk35enWiZ/ArKSVXtv2EFXvR5cgmDaob01a3mYlfRfdH+iUJg9zm6K0jW6NnF2c&#10;vsOHSo85WmL8PCWdRvTSeO1UsnAqXkwpaRA/gdk5Vem9xHEv0eb1fW298YchCv4BuYpnFZf3ENbJ&#10;Q9orNIXh85J95I+37gFLewI3cbri2w9RcBjIEuPnKbt4fzy7OD9ZSGPG+vWzT40S3xLxE5idUqV3&#10;iNN3vFhHVSGkDe67K5X3o7ZxfIzbaA/Wz1Ed4zbaK4FmAyH93VSnGqTn6SmqkZN16U1RHW9papdK&#10;jzlZWvzsoutIbTMmbKOKHW0xtr6zUPr6rSYN4icwS22V3nNc1uCtbyG366uAPUuDeamCe8i8fx3n&#10;LXKcauX/GMe3iOxqFe3nSKXHnCwtfp6STk3qkiyk7qN74pGL0bdA/ARmKdezM9UKq4u2Sr65HeJ0&#10;D1bX5OGp9yOYjnS6lkqPuVla/DylS0xsSxaaNlHucb/1pKEP4idwc9JKb+qLd085lTTs4ryeoS7J&#10;w1SnKPXhLlR6zNfS4ucph/hYspDKNZyXFE/ET+Cm1JVebsHeHOV6Bvs4/lLycPeBz52D5gI/lR5z&#10;srT4WbKJ/pKFpm20JyNLiCfiJ3Az9lEFpFML9uYilzTso7/RgFzysOQpSrV1vE03gLlYWvwsSUcF&#10;PposNJXubrcE4idwE9qevjlXaYVzrekEzeTh5cS+S1FX/DAXS4ufJfVoQJ/JQupLHC+SXgrxE2Bg&#10;dUWTe+LoNdTJw7UqUYCxbeK6yULTOt6PGIutAPRuG1Ul8zh2QQD4kPuQNABwJetQwQDMxSasJ4Gz&#10;/T/DWZNgpn7Q1AAAAABJRU5ErkJgglBLAQItABQABgAIAAAAIQCxgme2CgEAABMCAAATAAAAAAAA&#10;AAAAAAAAAAAAAABbQ29udGVudF9UeXBlc10ueG1sUEsBAi0AFAAGAAgAAAAhADj9If/WAAAAlAEA&#10;AAsAAAAAAAAAAAAAAAAAOwEAAF9yZWxzLy5yZWxzUEsBAi0AFAAGAAgAAAAhAIgheQxaBAAAZAoA&#10;AA4AAAAAAAAAAAAAAAAAOgIAAGRycy9lMm9Eb2MueG1sUEsBAi0AFAAGAAgAAAAhAKomDr68AAAA&#10;IQEAABkAAAAAAAAAAAAAAAAAwAYAAGRycy9fcmVscy9lMm9Eb2MueG1sLnJlbHNQSwECLQAUAAYA&#10;CAAAACEAt8oI9OIAAAALAQAADwAAAAAAAAAAAAAAAACzBwAAZHJzL2Rvd25yZXYueG1sUEsBAi0A&#10;CgAAAAAAAAAhAAlOXBUtRgAALUYAABQAAAAAAAAAAAAAAAAAwggAAGRycy9tZWRpYS9pbWFnZTEu&#10;cG5nUEsFBgAAAAAGAAYAfAEAACFPAAAAAA==&#10;">
                <v:shape id="Text Box 115" o:spid="_x0000_s1029" type="#_x0000_t202" style="position:absolute;left:4572;top:2870;width:64008;height:5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14:paraId="4CA2C897" w14:textId="77777777" w:rsidR="00190ABE" w:rsidRPr="00CE1867" w:rsidRDefault="00190ABE" w:rsidP="00190ABE">
                        <w:pPr>
                          <w:jc w:val="center"/>
                          <w:rPr>
                            <w:rFonts w:ascii="Century Gothic" w:hAnsi="Century Gothic"/>
                            <w:b/>
                            <w:bCs/>
                            <w:sz w:val="36"/>
                            <w:szCs w:val="36"/>
                          </w:rPr>
                        </w:pPr>
                        <w:r w:rsidRPr="00CE1867">
                          <w:rPr>
                            <w:rFonts w:ascii="Century Gothic" w:hAnsi="Century Gothic"/>
                            <w:b/>
                            <w:bCs/>
                            <w:sz w:val="36"/>
                            <w:szCs w:val="36"/>
                          </w:rPr>
                          <w:t>Classroom Rules</w:t>
                        </w:r>
                      </w:p>
                      <w:p w14:paraId="23303763" w14:textId="5B733666" w:rsidR="00CE1867" w:rsidRPr="00CE1867" w:rsidRDefault="00403E0F" w:rsidP="00CE1867">
                        <w:pPr>
                          <w:pStyle w:val="ListParagraph"/>
                          <w:numPr>
                            <w:ilvl w:val="0"/>
                            <w:numId w:val="1"/>
                          </w:numPr>
                          <w:jc w:val="center"/>
                          <w:rPr>
                            <w:rFonts w:ascii="Century Gothic" w:hAnsi="Century Gothic"/>
                            <w:bCs/>
                            <w:sz w:val="32"/>
                            <w:szCs w:val="32"/>
                            <w:u w:val="single"/>
                          </w:rPr>
                        </w:pPr>
                        <w:r w:rsidRPr="00CE1867">
                          <w:rPr>
                            <w:rFonts w:ascii="Century Gothic" w:hAnsi="Century Gothic"/>
                            <w:bCs/>
                            <w:sz w:val="32"/>
                            <w:szCs w:val="32"/>
                            <w:u w:val="single"/>
                          </w:rPr>
                          <w:t>Keep Teacher Happy</w:t>
                        </w:r>
                      </w:p>
                      <w:p w14:paraId="1BF61D74" w14:textId="42CF8D2E" w:rsidR="00190ABE" w:rsidRPr="00CE1867" w:rsidRDefault="00403E0F" w:rsidP="00CE1867">
                        <w:pPr>
                          <w:pStyle w:val="ListParagraph"/>
                          <w:jc w:val="center"/>
                          <w:rPr>
                            <w:rFonts w:ascii="Century Gothic" w:hAnsi="Century Gothic"/>
                            <w:bCs/>
                          </w:rPr>
                        </w:pPr>
                        <w:r w:rsidRPr="00CE1867">
                          <w:rPr>
                            <w:rFonts w:ascii="Century Gothic" w:hAnsi="Century Gothic"/>
                            <w:bCs/>
                          </w:rPr>
                          <w:t>(</w:t>
                        </w:r>
                        <w:r w:rsidR="00CE1867" w:rsidRPr="00CE1867">
                          <w:rPr>
                            <w:rFonts w:ascii="Century Gothic" w:hAnsi="Century Gothic"/>
                            <w:bCs/>
                          </w:rPr>
                          <w:t>D</w:t>
                        </w:r>
                        <w:r w:rsidRPr="00CE1867">
                          <w:rPr>
                            <w:rFonts w:ascii="Century Gothic" w:hAnsi="Century Gothic"/>
                            <w:bCs/>
                          </w:rPr>
                          <w:t>on’t do anything that would make teacher unhappy)</w:t>
                        </w:r>
                      </w:p>
                      <w:p w14:paraId="02D21AF6" w14:textId="6DFAC2D7" w:rsidR="00CE1867" w:rsidRPr="00CE1867" w:rsidRDefault="00403E0F" w:rsidP="00CE1867">
                        <w:pPr>
                          <w:pStyle w:val="ListParagraph"/>
                          <w:numPr>
                            <w:ilvl w:val="0"/>
                            <w:numId w:val="1"/>
                          </w:numPr>
                          <w:jc w:val="center"/>
                          <w:rPr>
                            <w:rFonts w:ascii="Century Gothic" w:hAnsi="Century Gothic"/>
                            <w:bCs/>
                            <w:sz w:val="32"/>
                            <w:szCs w:val="32"/>
                            <w:u w:val="single"/>
                          </w:rPr>
                        </w:pPr>
                        <w:r w:rsidRPr="00CE1867">
                          <w:rPr>
                            <w:rFonts w:ascii="Century Gothic" w:hAnsi="Century Gothic"/>
                            <w:bCs/>
                            <w:sz w:val="32"/>
                            <w:szCs w:val="32"/>
                            <w:u w:val="single"/>
                          </w:rPr>
                          <w:t>Respect</w:t>
                        </w:r>
                      </w:p>
                      <w:p w14:paraId="4BD4A163" w14:textId="5160EE29" w:rsidR="00190ABE" w:rsidRPr="00CE1867" w:rsidRDefault="00403E0F" w:rsidP="00CE1867">
                        <w:pPr>
                          <w:pStyle w:val="ListParagraph"/>
                          <w:jc w:val="center"/>
                          <w:rPr>
                            <w:rFonts w:ascii="Century Gothic" w:hAnsi="Century Gothic"/>
                            <w:bCs/>
                          </w:rPr>
                        </w:pPr>
                        <w:r w:rsidRPr="00CE1867">
                          <w:rPr>
                            <w:rFonts w:ascii="Century Gothic" w:hAnsi="Century Gothic"/>
                            <w:bCs/>
                          </w:rPr>
                          <w:t>(Self, teachers, others, school property)</w:t>
                        </w:r>
                      </w:p>
                      <w:p w14:paraId="7E1E3695" w14:textId="48119F80" w:rsidR="00CE1867" w:rsidRPr="00CE1867" w:rsidRDefault="00403E0F" w:rsidP="00CE1867">
                        <w:pPr>
                          <w:pStyle w:val="ListParagraph"/>
                          <w:numPr>
                            <w:ilvl w:val="0"/>
                            <w:numId w:val="1"/>
                          </w:numPr>
                          <w:jc w:val="center"/>
                          <w:rPr>
                            <w:rFonts w:ascii="Century Gothic" w:hAnsi="Century Gothic"/>
                            <w:bCs/>
                            <w:sz w:val="32"/>
                            <w:szCs w:val="32"/>
                            <w:u w:val="single"/>
                          </w:rPr>
                        </w:pPr>
                        <w:r w:rsidRPr="00CE1867">
                          <w:rPr>
                            <w:rFonts w:ascii="Century Gothic" w:hAnsi="Century Gothic"/>
                            <w:bCs/>
                            <w:sz w:val="32"/>
                            <w:szCs w:val="32"/>
                            <w:u w:val="single"/>
                          </w:rPr>
                          <w:t>Hard Work</w:t>
                        </w:r>
                      </w:p>
                      <w:p w14:paraId="37404049" w14:textId="6820DB7A" w:rsidR="00190ABE" w:rsidRPr="00CE1867" w:rsidRDefault="00403E0F" w:rsidP="00CE1867">
                        <w:pPr>
                          <w:pStyle w:val="ListParagraph"/>
                          <w:jc w:val="center"/>
                          <w:rPr>
                            <w:rFonts w:ascii="Century Gothic" w:hAnsi="Century Gothic"/>
                            <w:bCs/>
                          </w:rPr>
                        </w:pPr>
                        <w:r w:rsidRPr="00CE1867">
                          <w:rPr>
                            <w:rFonts w:ascii="Century Gothic" w:hAnsi="Century Gothic"/>
                            <w:bCs/>
                          </w:rPr>
                          <w:t>(</w:t>
                        </w:r>
                        <w:r w:rsidR="00CE1867" w:rsidRPr="00CE1867">
                          <w:rPr>
                            <w:rFonts w:ascii="Century Gothic" w:hAnsi="Century Gothic"/>
                          </w:rPr>
                          <w:t>If you promise to do your best, I promise to help all I can)</w:t>
                        </w:r>
                      </w:p>
                      <w:p w14:paraId="6F7629D8" w14:textId="77777777" w:rsidR="00CE1867" w:rsidRDefault="00CE1867" w:rsidP="00190ABE">
                        <w:pPr>
                          <w:jc w:val="center"/>
                          <w:rPr>
                            <w:rFonts w:ascii="Century Gothic" w:hAnsi="Century Gothic"/>
                            <w:bCs/>
                            <w:sz w:val="32"/>
                            <w:szCs w:val="32"/>
                          </w:rPr>
                        </w:pPr>
                      </w:p>
                      <w:p w14:paraId="7CBA8057" w14:textId="1C85677D" w:rsidR="00190ABE" w:rsidRPr="007822BA" w:rsidRDefault="00190ABE" w:rsidP="00190ABE">
                        <w:pPr>
                          <w:jc w:val="center"/>
                          <w:rPr>
                            <w:rFonts w:ascii="Century Gothic" w:hAnsi="Century Gothic"/>
                            <w:bCs/>
                            <w:sz w:val="32"/>
                            <w:szCs w:val="32"/>
                          </w:rPr>
                        </w:pPr>
                        <w:r w:rsidRPr="007822BA">
                          <w:rPr>
                            <w:rFonts w:ascii="Century Gothic" w:hAnsi="Century Gothic"/>
                            <w:bCs/>
                            <w:sz w:val="32"/>
                            <w:szCs w:val="32"/>
                          </w:rPr>
                          <w:t xml:space="preserve">I use </w:t>
                        </w:r>
                        <w:r w:rsidRPr="00CE1867">
                          <w:rPr>
                            <w:rFonts w:ascii="Century Gothic" w:hAnsi="Century Gothic"/>
                            <w:b/>
                            <w:bCs/>
                            <w:sz w:val="32"/>
                            <w:szCs w:val="32"/>
                          </w:rPr>
                          <w:t>Class</w:t>
                        </w:r>
                        <w:r w:rsidR="00C223BF">
                          <w:rPr>
                            <w:rFonts w:ascii="Century Gothic" w:hAnsi="Century Gothic"/>
                            <w:b/>
                            <w:bCs/>
                            <w:sz w:val="32"/>
                            <w:szCs w:val="32"/>
                          </w:rPr>
                          <w:t>D</w:t>
                        </w:r>
                        <w:r w:rsidRPr="00CE1867">
                          <w:rPr>
                            <w:rFonts w:ascii="Century Gothic" w:hAnsi="Century Gothic"/>
                            <w:b/>
                            <w:bCs/>
                            <w:sz w:val="32"/>
                            <w:szCs w:val="32"/>
                          </w:rPr>
                          <w:t>ojo</w:t>
                        </w:r>
                        <w:r w:rsidRPr="007822BA">
                          <w:rPr>
                            <w:rFonts w:ascii="Century Gothic" w:hAnsi="Century Gothic"/>
                            <w:bCs/>
                            <w:sz w:val="32"/>
                            <w:szCs w:val="32"/>
                          </w:rPr>
                          <w:t xml:space="preserve"> in my classroom.  This is a computer based program that allows me to give students points or take points away based on behaviors observed throughout the day.  The goal for all students is to maintain at least 80% good behavior </w:t>
                        </w:r>
                        <w:r w:rsidR="00087C27">
                          <w:rPr>
                            <w:rFonts w:ascii="Century Gothic" w:hAnsi="Century Gothic"/>
                            <w:bCs/>
                            <w:sz w:val="32"/>
                            <w:szCs w:val="32"/>
                          </w:rPr>
                          <w:t>each week. This</w:t>
                        </w:r>
                        <w:r w:rsidR="00CE1867">
                          <w:rPr>
                            <w:rFonts w:ascii="Century Gothic" w:hAnsi="Century Gothic"/>
                            <w:bCs/>
                            <w:sz w:val="32"/>
                            <w:szCs w:val="32"/>
                          </w:rPr>
                          <w:t xml:space="preserve"> </w:t>
                        </w:r>
                        <w:r w:rsidR="00087C27">
                          <w:rPr>
                            <w:rFonts w:ascii="Century Gothic" w:hAnsi="Century Gothic"/>
                            <w:bCs/>
                            <w:sz w:val="32"/>
                            <w:szCs w:val="32"/>
                          </w:rPr>
                          <w:t>includes</w:t>
                        </w:r>
                        <w:r w:rsidRPr="007822BA">
                          <w:rPr>
                            <w:rFonts w:ascii="Century Gothic" w:hAnsi="Century Gothic"/>
                            <w:bCs/>
                            <w:sz w:val="32"/>
                            <w:szCs w:val="32"/>
                          </w:rPr>
                          <w:t xml:space="preserve">: being prepared, being on task, participating, helping others, etc.  </w:t>
                        </w:r>
                        <w:r>
                          <w:rPr>
                            <w:rFonts w:ascii="Century Gothic" w:hAnsi="Century Gothic"/>
                            <w:bCs/>
                            <w:sz w:val="32"/>
                            <w:szCs w:val="32"/>
                          </w:rPr>
                          <w:t xml:space="preserve">Any student under 80% by Friday will be sent </w:t>
                        </w:r>
                        <w:r w:rsidR="00CE1867">
                          <w:rPr>
                            <w:rFonts w:ascii="Century Gothic" w:hAnsi="Century Gothic"/>
                            <w:bCs/>
                            <w:sz w:val="32"/>
                            <w:szCs w:val="32"/>
                          </w:rPr>
                          <w:t xml:space="preserve">home </w:t>
                        </w:r>
                        <w:r>
                          <w:rPr>
                            <w:rFonts w:ascii="Century Gothic" w:hAnsi="Century Gothic"/>
                            <w:bCs/>
                            <w:sz w:val="32"/>
                            <w:szCs w:val="32"/>
                          </w:rPr>
                          <w:t xml:space="preserve">with a printout of their behavior that must </w:t>
                        </w:r>
                        <w:r w:rsidR="00CE1867">
                          <w:rPr>
                            <w:rFonts w:ascii="Century Gothic" w:hAnsi="Century Gothic"/>
                            <w:bCs/>
                            <w:sz w:val="32"/>
                            <w:szCs w:val="32"/>
                          </w:rPr>
                          <w:t>be signed by a parent/guardian and returned to school.</w:t>
                        </w:r>
                      </w:p>
                      <w:p w14:paraId="4EAC893C" w14:textId="77777777" w:rsidR="00CE1867" w:rsidRDefault="00190ABE" w:rsidP="00190ABE">
                        <w:pPr>
                          <w:jc w:val="center"/>
                          <w:rPr>
                            <w:rFonts w:ascii="Century Gothic" w:hAnsi="Century Gothic"/>
                            <w:bCs/>
                            <w:sz w:val="32"/>
                            <w:szCs w:val="32"/>
                          </w:rPr>
                        </w:pPr>
                        <w:r w:rsidRPr="007822BA">
                          <w:rPr>
                            <w:rFonts w:ascii="Century Gothic" w:hAnsi="Century Gothic"/>
                            <w:bCs/>
                            <w:sz w:val="32"/>
                            <w:szCs w:val="32"/>
                          </w:rPr>
                          <w:tab/>
                        </w:r>
                      </w:p>
                      <w:p w14:paraId="19DA80D2" w14:textId="4C19ADA5" w:rsidR="00190ABE" w:rsidRPr="007822BA" w:rsidRDefault="00190ABE" w:rsidP="00190ABE">
                        <w:pPr>
                          <w:jc w:val="center"/>
                          <w:rPr>
                            <w:rFonts w:ascii="Century Gothic" w:hAnsi="Century Gothic"/>
                            <w:bCs/>
                            <w:sz w:val="32"/>
                            <w:szCs w:val="32"/>
                          </w:rPr>
                        </w:pPr>
                        <w:r w:rsidRPr="007822BA">
                          <w:rPr>
                            <w:rFonts w:ascii="Century Gothic" w:hAnsi="Century Gothic"/>
                            <w:bCs/>
                            <w:sz w:val="32"/>
                            <w:szCs w:val="32"/>
                          </w:rPr>
                          <w:t xml:space="preserve">Class Rewards: </w:t>
                        </w:r>
                      </w:p>
                      <w:p w14:paraId="6E8CAB76" w14:textId="7EC7CC96" w:rsidR="00190ABE" w:rsidRPr="007822BA" w:rsidRDefault="00190ABE" w:rsidP="00190ABE">
                        <w:pPr>
                          <w:jc w:val="center"/>
                          <w:rPr>
                            <w:rFonts w:ascii="Century Gothic" w:hAnsi="Century Gothic"/>
                            <w:bCs/>
                            <w:sz w:val="32"/>
                            <w:szCs w:val="32"/>
                          </w:rPr>
                        </w:pPr>
                        <w:r w:rsidRPr="007822BA">
                          <w:rPr>
                            <w:rFonts w:ascii="Century Gothic" w:hAnsi="Century Gothic"/>
                            <w:bCs/>
                            <w:sz w:val="32"/>
                            <w:szCs w:val="32"/>
                          </w:rPr>
                          <w:t xml:space="preserve">The class can earn points for being 100% prepared, good behavior, compliments from other teachers, etc.  When students reach </w:t>
                        </w:r>
                        <w:r w:rsidR="00CE1867">
                          <w:rPr>
                            <w:rFonts w:ascii="Century Gothic" w:hAnsi="Century Gothic"/>
                            <w:bCs/>
                            <w:sz w:val="32"/>
                            <w:szCs w:val="32"/>
                          </w:rPr>
                          <w:t>their</w:t>
                        </w:r>
                        <w:r w:rsidR="004F72A6">
                          <w:rPr>
                            <w:rFonts w:ascii="Century Gothic" w:hAnsi="Century Gothic"/>
                            <w:bCs/>
                            <w:sz w:val="32"/>
                            <w:szCs w:val="32"/>
                          </w:rPr>
                          <w:t xml:space="preserve"> point goal, they will receive their</w:t>
                        </w:r>
                        <w:r w:rsidR="00CE1867">
                          <w:rPr>
                            <w:rFonts w:ascii="Century Gothic" w:hAnsi="Century Gothic"/>
                            <w:bCs/>
                            <w:sz w:val="32"/>
                            <w:szCs w:val="32"/>
                          </w:rPr>
                          <w:t xml:space="preserve"> reward.</w:t>
                        </w:r>
                      </w:p>
                      <w:p w14:paraId="259AD065" w14:textId="77777777" w:rsidR="00190ABE" w:rsidRPr="007822BA" w:rsidRDefault="00190ABE" w:rsidP="00190ABE">
                        <w:pPr>
                          <w:jc w:val="center"/>
                          <w:rPr>
                            <w:rFonts w:ascii="Century Gothic" w:hAnsi="Century Gothic"/>
                            <w:bCs/>
                            <w:sz w:val="32"/>
                            <w:szCs w:val="32"/>
                          </w:rPr>
                        </w:pPr>
                      </w:p>
                      <w:p w14:paraId="3F39765A" w14:textId="77777777" w:rsidR="00190ABE" w:rsidRPr="00120081" w:rsidRDefault="00190ABE" w:rsidP="00190ABE">
                        <w:pPr>
                          <w:jc w:val="center"/>
                          <w:rPr>
                            <w:rFonts w:ascii="Century Gothic" w:hAnsi="Century Gothic"/>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0" type="#_x0000_t75" style="position:absolute;width:73152;height:599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Q0ADDAAAA3AAAAA8AAABkcnMvZG93bnJldi54bWxET9tqwkAQfRf6D8sU+tZsLCgluooIYkNB&#10;qG0pvg3ZMQlmZ+Pu5uLfdwsF3+ZwrrNcj6YRPTlfW1YwTVIQxIXVNZcKvj53z68gfEDW2FgmBTfy&#10;sF49TJaYaTvwB/XHUIoYwj5DBVUIbSalLyoy6BPbEkfubJ3BEKErpXY4xHDTyJc0nUuDNceGClva&#10;VlRcjp1R0J7ef/R+lju7v8rN9+yQY92dlHp6HDcLEIHGcBf/u990nD+dw98z8QK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tDQAMMAAADcAAAADwAAAAAAAAAAAAAAAACf&#10;AgAAZHJzL2Rvd25yZXYueG1sUEsFBgAAAAAEAAQA9wAAAI8DAAAAAA==&#10;">
                  <v:imagedata r:id="rId9" o:title=""/>
                  <v:path arrowok="t"/>
                </v:shape>
              </v:group>
            </w:pict>
          </mc:Fallback>
        </mc:AlternateContent>
      </w:r>
    </w:p>
    <w:p w14:paraId="2F5821EA" w14:textId="77777777" w:rsidR="00435D5C" w:rsidRPr="00435D5C" w:rsidRDefault="00435D5C" w:rsidP="00435D5C"/>
    <w:p w14:paraId="6319DC15" w14:textId="7F0992AD" w:rsidR="00435D5C" w:rsidRPr="00435D5C" w:rsidRDefault="00435D5C" w:rsidP="00435D5C"/>
    <w:p w14:paraId="721CF5CE" w14:textId="6D584B70" w:rsidR="00435D5C" w:rsidRPr="00435D5C" w:rsidRDefault="00435D5C" w:rsidP="00435D5C"/>
    <w:p w14:paraId="5C0EDA6B" w14:textId="77777777" w:rsidR="00435D5C" w:rsidRPr="00435D5C" w:rsidRDefault="00435D5C" w:rsidP="00435D5C"/>
    <w:p w14:paraId="40DE1B01" w14:textId="77777777" w:rsidR="00435D5C" w:rsidRPr="00435D5C" w:rsidRDefault="00435D5C" w:rsidP="00435D5C"/>
    <w:p w14:paraId="23BED0ED" w14:textId="77777777" w:rsidR="00435D5C" w:rsidRPr="00435D5C" w:rsidRDefault="00435D5C" w:rsidP="00435D5C"/>
    <w:p w14:paraId="6A61EC96" w14:textId="77777777" w:rsidR="00435D5C" w:rsidRPr="00435D5C" w:rsidRDefault="00435D5C" w:rsidP="00435D5C"/>
    <w:p w14:paraId="49BE2430" w14:textId="77777777" w:rsidR="00435D5C" w:rsidRPr="00435D5C" w:rsidRDefault="00435D5C" w:rsidP="00435D5C"/>
    <w:p w14:paraId="1E7F1C48" w14:textId="77777777" w:rsidR="00435D5C" w:rsidRPr="00435D5C" w:rsidRDefault="00435D5C" w:rsidP="00435D5C"/>
    <w:p w14:paraId="0D6CBDA4" w14:textId="77777777" w:rsidR="00435D5C" w:rsidRPr="00435D5C" w:rsidRDefault="00435D5C" w:rsidP="00435D5C"/>
    <w:p w14:paraId="1FB3FAFF" w14:textId="77777777" w:rsidR="00435D5C" w:rsidRPr="00435D5C" w:rsidRDefault="00435D5C" w:rsidP="00435D5C"/>
    <w:p w14:paraId="56B0C7E0" w14:textId="77777777" w:rsidR="00435D5C" w:rsidRPr="00435D5C" w:rsidRDefault="00435D5C" w:rsidP="00435D5C"/>
    <w:p w14:paraId="56F0C1E7" w14:textId="77777777" w:rsidR="00435D5C" w:rsidRPr="00435D5C" w:rsidRDefault="00435D5C" w:rsidP="00435D5C"/>
    <w:p w14:paraId="6D4B997A" w14:textId="77777777" w:rsidR="00435D5C" w:rsidRPr="00435D5C" w:rsidRDefault="00435D5C" w:rsidP="00435D5C"/>
    <w:p w14:paraId="084BC001" w14:textId="77777777" w:rsidR="00435D5C" w:rsidRPr="00435D5C" w:rsidRDefault="00435D5C" w:rsidP="00435D5C"/>
    <w:p w14:paraId="5D11A261" w14:textId="77777777" w:rsidR="00435D5C" w:rsidRPr="00435D5C" w:rsidRDefault="00435D5C" w:rsidP="00435D5C"/>
    <w:p w14:paraId="088F500A" w14:textId="77777777" w:rsidR="00435D5C" w:rsidRPr="00435D5C" w:rsidRDefault="00435D5C" w:rsidP="00435D5C"/>
    <w:p w14:paraId="7CFE3937" w14:textId="77777777" w:rsidR="00435D5C" w:rsidRPr="00435D5C" w:rsidRDefault="00435D5C" w:rsidP="00435D5C"/>
    <w:p w14:paraId="3FE5EBEA" w14:textId="77777777" w:rsidR="00435D5C" w:rsidRPr="00435D5C" w:rsidRDefault="00435D5C" w:rsidP="00435D5C"/>
    <w:p w14:paraId="72985070" w14:textId="77777777" w:rsidR="00435D5C" w:rsidRPr="00435D5C" w:rsidRDefault="00435D5C" w:rsidP="00435D5C"/>
    <w:p w14:paraId="5852D01F" w14:textId="77777777" w:rsidR="00435D5C" w:rsidRPr="00435D5C" w:rsidRDefault="00435D5C" w:rsidP="00435D5C"/>
    <w:p w14:paraId="7C0723C7" w14:textId="77777777" w:rsidR="00435D5C" w:rsidRPr="00435D5C" w:rsidRDefault="00435D5C" w:rsidP="00435D5C"/>
    <w:p w14:paraId="38F4866D" w14:textId="77777777" w:rsidR="00435D5C" w:rsidRPr="00435D5C" w:rsidRDefault="00435D5C" w:rsidP="00435D5C"/>
    <w:p w14:paraId="17D5C443" w14:textId="77777777" w:rsidR="00435D5C" w:rsidRPr="00435D5C" w:rsidRDefault="00435D5C" w:rsidP="00435D5C"/>
    <w:p w14:paraId="7ED70ECF" w14:textId="77777777" w:rsidR="00435D5C" w:rsidRPr="00435D5C" w:rsidRDefault="00435D5C" w:rsidP="00435D5C"/>
    <w:p w14:paraId="1B601E8D" w14:textId="77777777" w:rsidR="00435D5C" w:rsidRPr="00435D5C" w:rsidRDefault="00435D5C" w:rsidP="00435D5C"/>
    <w:p w14:paraId="5180CABB" w14:textId="77777777" w:rsidR="00435D5C" w:rsidRPr="00435D5C" w:rsidRDefault="00435D5C" w:rsidP="00435D5C"/>
    <w:p w14:paraId="54EE5B06" w14:textId="77777777" w:rsidR="00435D5C" w:rsidRPr="00435D5C" w:rsidRDefault="00435D5C" w:rsidP="00435D5C"/>
    <w:p w14:paraId="5726CF05" w14:textId="77777777" w:rsidR="00435D5C" w:rsidRPr="00435D5C" w:rsidRDefault="00435D5C" w:rsidP="00435D5C"/>
    <w:p w14:paraId="06E0C47E" w14:textId="77777777" w:rsidR="00435D5C" w:rsidRPr="00435D5C" w:rsidRDefault="00435D5C" w:rsidP="00435D5C"/>
    <w:p w14:paraId="77DEC8CC" w14:textId="77777777" w:rsidR="00435D5C" w:rsidRPr="00435D5C" w:rsidRDefault="00435D5C" w:rsidP="00435D5C"/>
    <w:p w14:paraId="38CA2EB3" w14:textId="77777777" w:rsidR="00435D5C" w:rsidRPr="00435D5C" w:rsidRDefault="00435D5C" w:rsidP="00435D5C"/>
    <w:p w14:paraId="3F6E54C8" w14:textId="77777777" w:rsidR="00435D5C" w:rsidRPr="00435D5C" w:rsidRDefault="00435D5C" w:rsidP="00435D5C"/>
    <w:p w14:paraId="06B748A3" w14:textId="4C6E5284" w:rsidR="00435D5C" w:rsidRPr="00435D5C" w:rsidRDefault="00220561" w:rsidP="00435D5C">
      <w:r w:rsidRPr="00435D5C">
        <w:rPr>
          <w:noProof/>
        </w:rPr>
        <mc:AlternateContent>
          <mc:Choice Requires="wps">
            <w:drawing>
              <wp:anchor distT="0" distB="0" distL="114300" distR="114300" simplePos="0" relativeHeight="251716608" behindDoc="1" locked="0" layoutInCell="1" allowOverlap="1" wp14:anchorId="2706C42A" wp14:editId="3F607BAD">
                <wp:simplePos x="0" y="0"/>
                <wp:positionH relativeFrom="column">
                  <wp:posOffset>-655955</wp:posOffset>
                </wp:positionH>
                <wp:positionV relativeFrom="paragraph">
                  <wp:posOffset>114300</wp:posOffset>
                </wp:positionV>
                <wp:extent cx="6743700" cy="753745"/>
                <wp:effectExtent l="0" t="0" r="0" b="0"/>
                <wp:wrapNone/>
                <wp:docPr id="117" name="Text Box 117"/>
                <wp:cNvGraphicFramePr/>
                <a:graphic xmlns:a="http://schemas.openxmlformats.org/drawingml/2006/main">
                  <a:graphicData uri="http://schemas.microsoft.com/office/word/2010/wordprocessingShape">
                    <wps:wsp>
                      <wps:cNvSpPr txBox="1"/>
                      <wps:spPr>
                        <a:xfrm>
                          <a:off x="0" y="0"/>
                          <a:ext cx="6743700" cy="75374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02AEA96" w14:textId="77777777" w:rsidR="00190ABE" w:rsidRPr="007822BA" w:rsidRDefault="00190ABE" w:rsidP="00190ABE">
                            <w:pPr>
                              <w:rPr>
                                <w:rFonts w:ascii="Marker Felt" w:hAnsi="Marker Felt"/>
                                <w:sz w:val="86"/>
                                <w:szCs w:val="86"/>
                              </w:rPr>
                            </w:pPr>
                            <w:r w:rsidRPr="007822BA">
                              <w:rPr>
                                <w:rFonts w:ascii="Marker Felt" w:hAnsi="Marker Felt"/>
                                <w:sz w:val="86"/>
                                <w:szCs w:val="86"/>
                              </w:rPr>
                              <w:t>Classroom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17" o:spid="_x0000_s1031" type="#_x0000_t202" style="position:absolute;margin-left:-51.65pt;margin-top:9pt;width:531pt;height:59.3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dthQIAAOAEAAAOAAAAZHJzL2Uyb0RvYy54bWysVFFvmzAQfp+0/2D5nQIJCQkKqdwgpklV&#10;W6md+uwYkyCB7dlOoZv233s2oe26PU17Mee789n33fexuRy6Fj1xbRopchxfRBhxwWTViEOOvz2U&#10;wQojY6moaCsFz/EzN/hy+/nTplcZn8mjbCuuERQRJutVjo/WqiwMDTvyjpoLqbiAYC11Ry1s9SGs&#10;NO2heteGsyhahr3UldKScWPAW4xBvPX165oze1vXhlvU5hjeZv2q/bp3a7jd0OygqTo27PwM+g+v&#10;6Ggj4NLXUgW1FJ1080eprmFaGlnbCya7UNZ1w7jvAbqJow/d3B+p4r4XAMeoV5jM/yvLbp7uNGoq&#10;mF2cYiRoB0N64INFV3JAzgcI9cpkkHivINUOEIDsyW/A6Rofat25L7SEIA5YP7/i68oxcC7TZJ5G&#10;EGIQSxfzNFm4MuHbaaWN/cJlh5yRYw3z87DSp2tjx9QpxV0mZNm0rZ9hK35zQM3Rwz0JxtM0g5eA&#10;6TLdm/yAfpaEzJbFvAiK1ToNkj2fBasySoIrkiziXZqWcZH+Gonydmi3SGckXayDJVnEQRJHq4CQ&#10;aBYUJYlIlJS7dXLlD8FDpktDh+OIl7PssB888vMJy72sngFiLUeaGsXKBnC4psbeUQ28BOhAa/YW&#10;lrqVfY7l2cLoKPWPv/ldPtAFohj1wPMcm+8nqjlG7VcBRFrHSeKE4TcJdAUb/T6yfx8Rp24nQUox&#10;qFoxb7p8205mrWX3CJIk7lYIUcHg7hzbydzZUX0gacYJ8UkgBUXttbhXzJV243FTfhgeqVZnKlhA&#10;8UZOiqDZB0aMue6kUeRkgReeLg7nEVWgmduAjDzhzpJ3On2/91lvP6btCwAAAP//AwBQSwMEFAAG&#10;AAgAAAAhAB+aD4ffAAAACwEAAA8AAABkcnMvZG93bnJldi54bWxMj81OwzAQhO9IvIO1SNxaJ0Rt&#10;Q4hTVfxIHLhQwt2NlzgiXkex26Rvz/ZUjjvzaXam3M6uFyccQ+dJQbpMQCA13nTUKqi/3hY5iBA1&#10;Gd17QgVnDLCtbm9KXRg/0See9rEVHEKh0ApsjEMhZWgsOh2WfkBi78ePTkc+x1aaUU8c7nr5kCRr&#10;6XRH/MHqAZ8tNr/7o1MQo9ml5/rVhffv+eNlskmz0rVS93fz7glExDleYbjU5+pQcaeDP5IJolew&#10;SJMsY5adnEcx8bjKNyAOLGTrDciqlP83VH8AAAD//wMAUEsBAi0AFAAGAAgAAAAhALaDOJL+AAAA&#10;4QEAABMAAAAAAAAAAAAAAAAAAAAAAFtDb250ZW50X1R5cGVzXS54bWxQSwECLQAUAAYACAAAACEA&#10;OP0h/9YAAACUAQAACwAAAAAAAAAAAAAAAAAvAQAAX3JlbHMvLnJlbHNQSwECLQAUAAYACAAAACEA&#10;wgsXbYUCAADgBAAADgAAAAAAAAAAAAAAAAAuAgAAZHJzL2Uyb0RvYy54bWxQSwECLQAUAAYACAAA&#10;ACEAH5oPh98AAAALAQAADwAAAAAAAAAAAAAAAADfBAAAZHJzL2Rvd25yZXYueG1sUEsFBgAAAAAE&#10;AAQA8wAAAOsFAAAAAA==&#10;" filled="f" stroked="f">
                <v:textbox style="mso-fit-shape-to-text:t">
                  <w:txbxContent>
                    <w:p w14:paraId="102AEA96" w14:textId="77777777" w:rsidR="00190ABE" w:rsidRPr="007822BA" w:rsidRDefault="00190ABE" w:rsidP="00190ABE">
                      <w:pPr>
                        <w:rPr>
                          <w:rFonts w:ascii="Marker Felt" w:hAnsi="Marker Felt"/>
                          <w:sz w:val="86"/>
                          <w:szCs w:val="86"/>
                        </w:rPr>
                      </w:pPr>
                      <w:r w:rsidRPr="007822BA">
                        <w:rPr>
                          <w:rFonts w:ascii="Marker Felt" w:hAnsi="Marker Felt"/>
                          <w:sz w:val="86"/>
                          <w:szCs w:val="86"/>
                        </w:rPr>
                        <w:t>Classroom Management</w:t>
                      </w:r>
                    </w:p>
                  </w:txbxContent>
                </v:textbox>
              </v:shape>
            </w:pict>
          </mc:Fallback>
        </mc:AlternateContent>
      </w:r>
    </w:p>
    <w:p w14:paraId="406A4FBC" w14:textId="2619F23A" w:rsidR="00435D5C" w:rsidRPr="00435D5C" w:rsidRDefault="00435D5C" w:rsidP="00435D5C"/>
    <w:p w14:paraId="4981B3D1" w14:textId="58A42B00" w:rsidR="00435D5C" w:rsidRPr="00435D5C" w:rsidRDefault="004B29BC" w:rsidP="00435D5C">
      <w:r w:rsidRPr="00435D5C">
        <w:rPr>
          <w:noProof/>
        </w:rPr>
        <w:lastRenderedPageBreak/>
        <mc:AlternateContent>
          <mc:Choice Requires="wps">
            <w:drawing>
              <wp:anchor distT="0" distB="0" distL="114300" distR="114300" simplePos="0" relativeHeight="251685888" behindDoc="0" locked="0" layoutInCell="1" allowOverlap="1" wp14:anchorId="4566BF5A" wp14:editId="63FC4F95">
                <wp:simplePos x="0" y="0"/>
                <wp:positionH relativeFrom="column">
                  <wp:posOffset>-685800</wp:posOffset>
                </wp:positionH>
                <wp:positionV relativeFrom="paragraph">
                  <wp:posOffset>-446568</wp:posOffset>
                </wp:positionV>
                <wp:extent cx="6858000" cy="1701209"/>
                <wp:effectExtent l="0" t="0" r="0" b="0"/>
                <wp:wrapNone/>
                <wp:docPr id="40" name="Text Box 40"/>
                <wp:cNvGraphicFramePr/>
                <a:graphic xmlns:a="http://schemas.openxmlformats.org/drawingml/2006/main">
                  <a:graphicData uri="http://schemas.microsoft.com/office/word/2010/wordprocessingShape">
                    <wps:wsp>
                      <wps:cNvSpPr txBox="1"/>
                      <wps:spPr>
                        <a:xfrm>
                          <a:off x="0" y="0"/>
                          <a:ext cx="6858000" cy="1701209"/>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CB60B1" w14:textId="1D1C51AF" w:rsidR="007F4C6C" w:rsidRDefault="00EA7F74" w:rsidP="00EA7F74">
                            <w:pPr>
                              <w:rPr>
                                <w:rFonts w:ascii="Century Gothic" w:hAnsi="Century Gothic"/>
                                <w:sz w:val="22"/>
                                <w:szCs w:val="22"/>
                              </w:rPr>
                            </w:pPr>
                            <w:r w:rsidRPr="007F4C6C">
                              <w:rPr>
                                <w:rFonts w:ascii="Century Gothic" w:hAnsi="Century Gothic"/>
                                <w:sz w:val="22"/>
                                <w:szCs w:val="22"/>
                              </w:rPr>
                              <w:t>Welcome to 5</w:t>
                            </w:r>
                            <w:r w:rsidRPr="007F4C6C">
                              <w:rPr>
                                <w:rFonts w:ascii="Century Gothic" w:hAnsi="Century Gothic"/>
                                <w:sz w:val="22"/>
                                <w:szCs w:val="22"/>
                                <w:vertAlign w:val="superscript"/>
                              </w:rPr>
                              <w:t>th</w:t>
                            </w:r>
                            <w:r w:rsidRPr="007F4C6C">
                              <w:rPr>
                                <w:rFonts w:ascii="Century Gothic" w:hAnsi="Century Gothic"/>
                                <w:sz w:val="22"/>
                                <w:szCs w:val="22"/>
                              </w:rPr>
                              <w:t xml:space="preserve"> grade!  I am </w:t>
                            </w:r>
                            <w:r w:rsidR="00082D86" w:rsidRPr="007F4C6C">
                              <w:rPr>
                                <w:rFonts w:ascii="Century Gothic" w:hAnsi="Century Gothic"/>
                                <w:b/>
                                <w:sz w:val="22"/>
                                <w:szCs w:val="22"/>
                              </w:rPr>
                              <w:t>Mrs.</w:t>
                            </w:r>
                            <w:r w:rsidRPr="007F4C6C">
                              <w:rPr>
                                <w:rFonts w:ascii="Century Gothic" w:hAnsi="Century Gothic"/>
                                <w:b/>
                                <w:sz w:val="22"/>
                                <w:szCs w:val="22"/>
                              </w:rPr>
                              <w:t xml:space="preserve"> </w:t>
                            </w:r>
                            <w:r w:rsidR="00C223BF">
                              <w:rPr>
                                <w:rFonts w:ascii="Century Gothic" w:hAnsi="Century Gothic"/>
                                <w:b/>
                                <w:sz w:val="22"/>
                                <w:szCs w:val="22"/>
                              </w:rPr>
                              <w:t>Love</w:t>
                            </w:r>
                            <w:r w:rsidRPr="007F4C6C">
                              <w:rPr>
                                <w:rFonts w:ascii="Century Gothic" w:hAnsi="Century Gothic"/>
                                <w:sz w:val="22"/>
                                <w:szCs w:val="22"/>
                              </w:rPr>
                              <w:t xml:space="preserve"> and I will be your child’s </w:t>
                            </w:r>
                            <w:r w:rsidR="00087C27" w:rsidRPr="007F4C6C">
                              <w:rPr>
                                <w:rFonts w:ascii="Century Gothic" w:hAnsi="Century Gothic"/>
                                <w:sz w:val="22"/>
                                <w:szCs w:val="22"/>
                              </w:rPr>
                              <w:t xml:space="preserve">homeroom </w:t>
                            </w:r>
                            <w:r w:rsidRPr="007F4C6C">
                              <w:rPr>
                                <w:rFonts w:ascii="Century Gothic" w:hAnsi="Century Gothic"/>
                                <w:sz w:val="22"/>
                                <w:szCs w:val="22"/>
                              </w:rPr>
                              <w:t xml:space="preserve">teacher this year.  </w:t>
                            </w:r>
                          </w:p>
                          <w:p w14:paraId="2CB2DC50" w14:textId="77777777" w:rsidR="007F4C6C" w:rsidRDefault="007F4C6C" w:rsidP="00EA7F74">
                            <w:pPr>
                              <w:rPr>
                                <w:rFonts w:ascii="Century Gothic" w:hAnsi="Century Gothic"/>
                                <w:sz w:val="22"/>
                                <w:szCs w:val="22"/>
                              </w:rPr>
                            </w:pPr>
                            <w:r w:rsidRPr="007F4C6C">
                              <w:rPr>
                                <w:rFonts w:ascii="Century Gothic" w:hAnsi="Century Gothic"/>
                                <w:sz w:val="22"/>
                                <w:szCs w:val="22"/>
                              </w:rPr>
                              <w:t xml:space="preserve">In fifth grade one of our biggest goals is to help students prepare for the big changes that will be coming their way once they enter the Middle School. In order for this to happen we will be expecting much from our students, but I promise that I will do my best to provide a safe and fun environment in which students can learn and make these changes. </w:t>
                            </w:r>
                          </w:p>
                          <w:p w14:paraId="1701F252" w14:textId="77777777" w:rsidR="007F4C6C" w:rsidRPr="007F4C6C" w:rsidRDefault="007F4C6C" w:rsidP="00EA7F74">
                            <w:pPr>
                              <w:rPr>
                                <w:rFonts w:ascii="Century Gothic" w:hAnsi="Century Gothic"/>
                                <w:sz w:val="16"/>
                                <w:szCs w:val="16"/>
                              </w:rPr>
                            </w:pPr>
                          </w:p>
                          <w:p w14:paraId="75CD9F88" w14:textId="77777777" w:rsidR="00C223BF" w:rsidRDefault="007F4C6C" w:rsidP="00EA7F74">
                            <w:pPr>
                              <w:rPr>
                                <w:rFonts w:ascii="Century Gothic" w:hAnsi="Century Gothic"/>
                                <w:sz w:val="22"/>
                                <w:szCs w:val="22"/>
                              </w:rPr>
                            </w:pPr>
                            <w:r>
                              <w:rPr>
                                <w:rFonts w:ascii="Century Gothic" w:hAnsi="Century Gothic"/>
                                <w:sz w:val="22"/>
                                <w:szCs w:val="22"/>
                              </w:rPr>
                              <w:t xml:space="preserve">Please </w:t>
                            </w:r>
                            <w:r w:rsidRPr="007F4C6C">
                              <w:rPr>
                                <w:rFonts w:ascii="Century Gothic" w:hAnsi="Century Gothic"/>
                                <w:sz w:val="22"/>
                                <w:szCs w:val="22"/>
                              </w:rPr>
                              <w:t xml:space="preserve">contact </w:t>
                            </w:r>
                            <w:r>
                              <w:rPr>
                                <w:rFonts w:ascii="Century Gothic" w:hAnsi="Century Gothic"/>
                                <w:sz w:val="22"/>
                                <w:szCs w:val="22"/>
                              </w:rPr>
                              <w:t xml:space="preserve">me with any comments, </w:t>
                            </w:r>
                            <w:r w:rsidRPr="007F4C6C">
                              <w:rPr>
                                <w:rFonts w:ascii="Century Gothic" w:hAnsi="Century Gothic"/>
                                <w:sz w:val="22"/>
                                <w:szCs w:val="22"/>
                              </w:rPr>
                              <w:t>questions or concerns at:</w:t>
                            </w:r>
                            <w:r w:rsidR="00082D86" w:rsidRPr="007F4C6C">
                              <w:rPr>
                                <w:rFonts w:ascii="Century Gothic" w:hAnsi="Century Gothic"/>
                                <w:sz w:val="22"/>
                                <w:szCs w:val="22"/>
                              </w:rPr>
                              <w:t xml:space="preserve"> </w:t>
                            </w:r>
                            <w:hyperlink r:id="rId10" w:history="1">
                              <w:r w:rsidR="00C223BF" w:rsidRPr="00C223BF">
                                <w:rPr>
                                  <w:rStyle w:val="Hyperlink"/>
                                  <w:rFonts w:ascii="Century Gothic" w:hAnsi="Century Gothic"/>
                                  <w:sz w:val="22"/>
                                  <w:szCs w:val="22"/>
                                </w:rPr>
                                <w:t>rlove@morgansd.org</w:t>
                              </w:r>
                            </w:hyperlink>
                            <w:r w:rsidR="00C223BF" w:rsidRPr="00C223BF">
                              <w:rPr>
                                <w:rFonts w:ascii="Century Gothic" w:hAnsi="Century Gothic"/>
                                <w:sz w:val="22"/>
                                <w:szCs w:val="22"/>
                              </w:rPr>
                              <w:t xml:space="preserve">       </w:t>
                            </w:r>
                          </w:p>
                          <w:p w14:paraId="6F43AA02" w14:textId="6C6E26C7" w:rsidR="007F4C6C" w:rsidRDefault="007F4C6C" w:rsidP="00EA7F74">
                            <w:pPr>
                              <w:rPr>
                                <w:rFonts w:ascii="Century Gothic" w:hAnsi="Century Gothic"/>
                                <w:sz w:val="22"/>
                                <w:szCs w:val="22"/>
                              </w:rPr>
                            </w:pPr>
                            <w:proofErr w:type="gramStart"/>
                            <w:r w:rsidRPr="007F4C6C">
                              <w:rPr>
                                <w:rFonts w:ascii="Century Gothic" w:hAnsi="Century Gothic"/>
                                <w:sz w:val="22"/>
                                <w:szCs w:val="22"/>
                              </w:rPr>
                              <w:t>or</w:t>
                            </w:r>
                            <w:proofErr w:type="gramEnd"/>
                            <w:r w:rsidRPr="007F4C6C">
                              <w:rPr>
                                <w:rFonts w:ascii="Century Gothic" w:hAnsi="Century Gothic"/>
                                <w:sz w:val="22"/>
                                <w:szCs w:val="22"/>
                              </w:rPr>
                              <w:t xml:space="preserve"> by calling before or after school at:</w:t>
                            </w:r>
                            <w:r w:rsidR="00082D86" w:rsidRPr="007F4C6C">
                              <w:rPr>
                                <w:rFonts w:ascii="Century Gothic" w:hAnsi="Century Gothic"/>
                                <w:sz w:val="22"/>
                                <w:szCs w:val="22"/>
                              </w:rPr>
                              <w:t xml:space="preserve"> </w:t>
                            </w:r>
                            <w:r w:rsidR="00082D86" w:rsidRPr="007F4C6C">
                              <w:rPr>
                                <w:rFonts w:ascii="Century Gothic" w:hAnsi="Century Gothic"/>
                                <w:sz w:val="22"/>
                                <w:szCs w:val="22"/>
                                <w:u w:val="single"/>
                              </w:rPr>
                              <w:t>801-876-3041</w:t>
                            </w:r>
                            <w:r w:rsidR="00082D86" w:rsidRPr="007F4C6C">
                              <w:rPr>
                                <w:rFonts w:ascii="Century Gothic" w:hAnsi="Century Gothic"/>
                                <w:sz w:val="22"/>
                                <w:szCs w:val="22"/>
                              </w:rPr>
                              <w:t>.</w:t>
                            </w:r>
                            <w:r w:rsidRPr="007F4C6C">
                              <w:rPr>
                                <w:rFonts w:ascii="Century Gothic" w:hAnsi="Century Gothic"/>
                                <w:sz w:val="22"/>
                                <w:szCs w:val="22"/>
                              </w:rPr>
                              <w:t xml:space="preserve"> </w:t>
                            </w:r>
                          </w:p>
                          <w:p w14:paraId="5B993360" w14:textId="77777777" w:rsidR="007F4C6C" w:rsidRPr="007F4C6C" w:rsidRDefault="007F4C6C" w:rsidP="00EA7F74">
                            <w:pPr>
                              <w:rPr>
                                <w:rFonts w:ascii="Century Gothic" w:hAnsi="Century Gothic"/>
                                <w:sz w:val="16"/>
                                <w:szCs w:val="16"/>
                              </w:rPr>
                            </w:pPr>
                          </w:p>
                          <w:p w14:paraId="662C07E9" w14:textId="0E3C4AD9" w:rsidR="00082D86" w:rsidRPr="00861FA7" w:rsidRDefault="00C223BF" w:rsidP="007F4C6C">
                            <w:pPr>
                              <w:rPr>
                                <w:rFonts w:ascii="Century Gothic" w:hAnsi="Century Gothic"/>
                                <w:sz w:val="22"/>
                                <w:szCs w:val="22"/>
                              </w:rPr>
                            </w:pPr>
                            <w:r w:rsidRPr="00861FA7">
                              <w:rPr>
                                <w:rFonts w:ascii="Century Gothic" w:hAnsi="Century Gothic"/>
                                <w:sz w:val="20"/>
                                <w:szCs w:val="22"/>
                              </w:rPr>
                              <w:t xml:space="preserve">Mrs. Bate: </w:t>
                            </w:r>
                            <w:hyperlink r:id="rId11" w:history="1">
                              <w:r w:rsidRPr="00861FA7">
                                <w:rPr>
                                  <w:rStyle w:val="Hyperlink"/>
                                  <w:rFonts w:ascii="Century Gothic" w:hAnsi="Century Gothic"/>
                                  <w:sz w:val="20"/>
                                  <w:szCs w:val="22"/>
                                </w:rPr>
                                <w:t>jbate@morgansd.org</w:t>
                              </w:r>
                            </w:hyperlink>
                            <w:r w:rsidRPr="00861FA7">
                              <w:rPr>
                                <w:rFonts w:ascii="Century Gothic" w:hAnsi="Century Gothic"/>
                                <w:sz w:val="20"/>
                                <w:szCs w:val="22"/>
                              </w:rPr>
                              <w:t xml:space="preserve"> </w:t>
                            </w:r>
                            <w:r w:rsidR="007F4C6C" w:rsidRPr="00861FA7">
                              <w:rPr>
                                <w:rFonts w:ascii="Century Gothic" w:hAnsi="Century Gothic"/>
                                <w:sz w:val="20"/>
                                <w:szCs w:val="22"/>
                              </w:rPr>
                              <w:t xml:space="preserve"> </w:t>
                            </w:r>
                            <w:r w:rsidR="00861FA7" w:rsidRPr="00861FA7">
                              <w:rPr>
                                <w:rFonts w:ascii="Century Gothic" w:hAnsi="Century Gothic"/>
                                <w:sz w:val="20"/>
                                <w:szCs w:val="22"/>
                              </w:rPr>
                              <w:t xml:space="preserve">Mrs. West: </w:t>
                            </w:r>
                            <w:hyperlink r:id="rId12" w:history="1">
                              <w:r w:rsidR="00861FA7" w:rsidRPr="00861FA7">
                                <w:rPr>
                                  <w:rStyle w:val="Hyperlink"/>
                                  <w:rFonts w:ascii="Century Gothic" w:hAnsi="Century Gothic"/>
                                  <w:sz w:val="20"/>
                                  <w:szCs w:val="22"/>
                                </w:rPr>
                                <w:t>mwest@morgansd.org</w:t>
                              </w:r>
                            </w:hyperlink>
                            <w:r w:rsidR="00861FA7" w:rsidRPr="00861FA7">
                              <w:rPr>
                                <w:rFonts w:ascii="Century Gothic" w:hAnsi="Century Gothic"/>
                                <w:sz w:val="20"/>
                                <w:szCs w:val="22"/>
                              </w:rPr>
                              <w:t xml:space="preserve"> </w:t>
                            </w:r>
                            <w:r w:rsidR="007F4C6C" w:rsidRPr="00861FA7">
                              <w:rPr>
                                <w:rFonts w:ascii="Century Gothic" w:hAnsi="Century Gothic"/>
                                <w:sz w:val="20"/>
                                <w:szCs w:val="22"/>
                              </w:rPr>
                              <w:t xml:space="preserve">Mrs. </w:t>
                            </w:r>
                            <w:r w:rsidR="00861FA7" w:rsidRPr="00861FA7">
                              <w:rPr>
                                <w:rFonts w:ascii="Century Gothic" w:hAnsi="Century Gothic"/>
                                <w:sz w:val="20"/>
                                <w:szCs w:val="22"/>
                              </w:rPr>
                              <w:t>Woody</w:t>
                            </w:r>
                            <w:r w:rsidR="007F4C6C" w:rsidRPr="00861FA7">
                              <w:rPr>
                                <w:rFonts w:ascii="Century Gothic" w:hAnsi="Century Gothic"/>
                                <w:sz w:val="20"/>
                                <w:szCs w:val="22"/>
                              </w:rPr>
                              <w:t>:</w:t>
                            </w:r>
                            <w:r w:rsidR="00082D86" w:rsidRPr="00861FA7">
                              <w:rPr>
                                <w:rFonts w:ascii="Century Gothic" w:hAnsi="Century Gothic"/>
                                <w:sz w:val="20"/>
                                <w:szCs w:val="22"/>
                              </w:rPr>
                              <w:t xml:space="preserve"> </w:t>
                            </w:r>
                            <w:hyperlink r:id="rId13" w:history="1">
                              <w:r w:rsidR="00861FA7" w:rsidRPr="00861FA7">
                                <w:rPr>
                                  <w:rStyle w:val="Hyperlink"/>
                                  <w:rFonts w:ascii="Century Gothic" w:hAnsi="Century Gothic"/>
                                  <w:sz w:val="22"/>
                                  <w:szCs w:val="22"/>
                                </w:rPr>
                                <w:t>ewoody@morgansd.org</w:t>
                              </w:r>
                            </w:hyperlink>
                            <w:r w:rsidR="00861FA7" w:rsidRPr="00861FA7">
                              <w:rPr>
                                <w:rStyle w:val="Hyperlink"/>
                                <w:rFonts w:ascii="Century Gothic" w:hAnsi="Century Gothic"/>
                                <w:sz w:val="22"/>
                                <w:szCs w:val="22"/>
                              </w:rPr>
                              <w:t xml:space="preserve">  </w:t>
                            </w:r>
                          </w:p>
                          <w:p w14:paraId="4FB14B73" w14:textId="77777777" w:rsidR="00082D86" w:rsidRPr="00082D86" w:rsidRDefault="00082D86" w:rsidP="00EA7F74">
                            <w:pPr>
                              <w:rPr>
                                <w:rFonts w:ascii="Century Gothic" w:hAnsi="Century Gothic"/>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 o:spid="_x0000_s1032" type="#_x0000_t202" style="position:absolute;margin-left:-54pt;margin-top:-35.15pt;width:540pt;height:133.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orzwIAAOIFAAAOAAAAZHJzL2Uyb0RvYy54bWysVFtvmzAUfp+0/2D5nQIZCQkqqWgQ06Sq&#10;rdZOfXaM3aCB7dlOQjbtv+/YhDTr9tJpL3B87uc7l8urvmvRjmnTSJHj+CLCiAkq60Y85/jLYxXM&#10;MTKWiJq0UrAcH5jBV8v37y73KmMTuZFtzTQCJ8Jke5XjjbUqC0NDN6wj5kIqJkDIpe6Ihad+DmtN&#10;9uC9a8NJFM3CvdS10pIyY4BbDkK89P45Z9TecW6YRW2OITfrv9p/1+4bLi9J9qyJ2jT0mAb5hyw6&#10;0ggIenJVEkvQVjd/uOoaqqWR3F5Q2YWS84YyXwNUE0evqnnYEMV8LQCOUSeYzP9zS2939xo1dY4T&#10;gEeQDnr0yHqLrmWPgAX47JXJQO1BgaLtgQ99HvkGmK7snuvO/aEgBHJwdTih67xRYM7m03kUgYiC&#10;LE6jeBItnJ/wxVxpYz8y2SFH5FhD+zyqZHdj7KA6qrhoQlZN2/oWtuI3BvgcOMzPwGBNMkgFSKfp&#10;kvL9+VEVxWRWfiiDcr5Ig2TNJsG8ipLgukim8SpNq7hMfw5z8mK0mqaTIp0uglkxjYMkjuZBUUST&#10;oKyKqIiSarVIrr0RJDIGDR2QA2CesoeWuVRa8ZlxaIHHzTH88LNVq9GOwNgSSpmwHnJfFmg7LQ6l&#10;v8XwqO+L96C8xXiAcYwshT0Zd42Q2jfpVdr11zFlPuhDp8/qdqTt1/0we+M8rWV9gDHTclhUo2jV&#10;wCjcEGPviYbNhPGBa2Pv4MNbuc+xPFIYbaT+/je+04eFASlGe9j0HJtvW6IZRu0nAau0iBM3+9Y/&#10;EmgsPPS5ZH0uEdtuJaErMdw1RT3p9G07klzL7gmOUuGigogICrFzbEdyZYf7A0eNsqLwSnAMFLE3&#10;4kFR59o1yQ36Y/9EtDpug4VBupXjTSDZq6UYdJ2lkMXWSt74jXE4D6ge8YdD4nfuePTcpTp/e62X&#10;07z8BQAA//8DAFBLAwQUAAYACAAAACEA1oxdiuAAAAAMAQAADwAAAGRycy9kb3ducmV2LnhtbEyP&#10;zU7DMBCE70i8g7VI3Fq7BZomxKkqEFcQ/ZO4ufE2iRqvo9htwtuznOC2uzOa/SZfja4VV+xD40nD&#10;bKpAIJXeNlRp2G3fJksQIRqypvWEGr4xwKq4vclNZv1An3jdxEpwCIXMaKhj7DIpQ1mjM2HqOyTW&#10;Tr53JvLaV9L2ZuBw18q5UgvpTEP8oTYdvtRYnjcXp2H/fvo6PKqP6tU9dYMflSSXSq3v78b1M4iI&#10;Y/wzwy8+o0PBTEd/IRtEq2EyU0suE3lK1AMItqTJnC9H9qbJAmSRy/8lih8AAAD//wMAUEsBAi0A&#10;FAAGAAgAAAAhALaDOJL+AAAA4QEAABMAAAAAAAAAAAAAAAAAAAAAAFtDb250ZW50X1R5cGVzXS54&#10;bWxQSwECLQAUAAYACAAAACEAOP0h/9YAAACUAQAACwAAAAAAAAAAAAAAAAAvAQAAX3JlbHMvLnJl&#10;bHNQSwECLQAUAAYACAAAACEASYoKK88CAADiBQAADgAAAAAAAAAAAAAAAAAuAgAAZHJzL2Uyb0Rv&#10;Yy54bWxQSwECLQAUAAYACAAAACEA1oxdiuAAAAAMAQAADwAAAAAAAAAAAAAAAAApBQAAZHJzL2Rv&#10;d25yZXYueG1sUEsFBgAAAAAEAAQA8wAAADYGAAAAAA==&#10;" filled="f" stroked="f">
                <v:textbox>
                  <w:txbxContent>
                    <w:p w14:paraId="3FCB60B1" w14:textId="1D1C51AF" w:rsidR="007F4C6C" w:rsidRDefault="00EA7F74" w:rsidP="00EA7F74">
                      <w:pPr>
                        <w:rPr>
                          <w:rFonts w:ascii="Century Gothic" w:hAnsi="Century Gothic"/>
                          <w:sz w:val="22"/>
                          <w:szCs w:val="22"/>
                        </w:rPr>
                      </w:pPr>
                      <w:r w:rsidRPr="007F4C6C">
                        <w:rPr>
                          <w:rFonts w:ascii="Century Gothic" w:hAnsi="Century Gothic"/>
                          <w:sz w:val="22"/>
                          <w:szCs w:val="22"/>
                        </w:rPr>
                        <w:t>Welcome to 5</w:t>
                      </w:r>
                      <w:r w:rsidRPr="007F4C6C">
                        <w:rPr>
                          <w:rFonts w:ascii="Century Gothic" w:hAnsi="Century Gothic"/>
                          <w:sz w:val="22"/>
                          <w:szCs w:val="22"/>
                          <w:vertAlign w:val="superscript"/>
                        </w:rPr>
                        <w:t>th</w:t>
                      </w:r>
                      <w:r w:rsidRPr="007F4C6C">
                        <w:rPr>
                          <w:rFonts w:ascii="Century Gothic" w:hAnsi="Century Gothic"/>
                          <w:sz w:val="22"/>
                          <w:szCs w:val="22"/>
                        </w:rPr>
                        <w:t xml:space="preserve"> grade!  I am </w:t>
                      </w:r>
                      <w:r w:rsidR="00082D86" w:rsidRPr="007F4C6C">
                        <w:rPr>
                          <w:rFonts w:ascii="Century Gothic" w:hAnsi="Century Gothic"/>
                          <w:b/>
                          <w:sz w:val="22"/>
                          <w:szCs w:val="22"/>
                        </w:rPr>
                        <w:t>Mrs.</w:t>
                      </w:r>
                      <w:r w:rsidRPr="007F4C6C">
                        <w:rPr>
                          <w:rFonts w:ascii="Century Gothic" w:hAnsi="Century Gothic"/>
                          <w:b/>
                          <w:sz w:val="22"/>
                          <w:szCs w:val="22"/>
                        </w:rPr>
                        <w:t xml:space="preserve"> </w:t>
                      </w:r>
                      <w:r w:rsidR="00C223BF">
                        <w:rPr>
                          <w:rFonts w:ascii="Century Gothic" w:hAnsi="Century Gothic"/>
                          <w:b/>
                          <w:sz w:val="22"/>
                          <w:szCs w:val="22"/>
                        </w:rPr>
                        <w:t>Love</w:t>
                      </w:r>
                      <w:r w:rsidRPr="007F4C6C">
                        <w:rPr>
                          <w:rFonts w:ascii="Century Gothic" w:hAnsi="Century Gothic"/>
                          <w:sz w:val="22"/>
                          <w:szCs w:val="22"/>
                        </w:rPr>
                        <w:t xml:space="preserve"> and I will be your child’s </w:t>
                      </w:r>
                      <w:r w:rsidR="00087C27" w:rsidRPr="007F4C6C">
                        <w:rPr>
                          <w:rFonts w:ascii="Century Gothic" w:hAnsi="Century Gothic"/>
                          <w:sz w:val="22"/>
                          <w:szCs w:val="22"/>
                        </w:rPr>
                        <w:t xml:space="preserve">homeroom </w:t>
                      </w:r>
                      <w:r w:rsidRPr="007F4C6C">
                        <w:rPr>
                          <w:rFonts w:ascii="Century Gothic" w:hAnsi="Century Gothic"/>
                          <w:sz w:val="22"/>
                          <w:szCs w:val="22"/>
                        </w:rPr>
                        <w:t xml:space="preserve">teacher this year.  </w:t>
                      </w:r>
                    </w:p>
                    <w:p w14:paraId="2CB2DC50" w14:textId="77777777" w:rsidR="007F4C6C" w:rsidRDefault="007F4C6C" w:rsidP="00EA7F74">
                      <w:pPr>
                        <w:rPr>
                          <w:rFonts w:ascii="Century Gothic" w:hAnsi="Century Gothic"/>
                          <w:sz w:val="22"/>
                          <w:szCs w:val="22"/>
                        </w:rPr>
                      </w:pPr>
                      <w:r w:rsidRPr="007F4C6C">
                        <w:rPr>
                          <w:rFonts w:ascii="Century Gothic" w:hAnsi="Century Gothic"/>
                          <w:sz w:val="22"/>
                          <w:szCs w:val="22"/>
                        </w:rPr>
                        <w:t xml:space="preserve">In fifth grade one of our biggest goals is to help students prepare for the big changes that will be coming their way once they enter the Middle School. In order for this to happen we will be expecting much from our students, but I promise that I will do my best to provide a safe and fun environment in which students can learn and make these changes. </w:t>
                      </w:r>
                    </w:p>
                    <w:p w14:paraId="1701F252" w14:textId="77777777" w:rsidR="007F4C6C" w:rsidRPr="007F4C6C" w:rsidRDefault="007F4C6C" w:rsidP="00EA7F74">
                      <w:pPr>
                        <w:rPr>
                          <w:rFonts w:ascii="Century Gothic" w:hAnsi="Century Gothic"/>
                          <w:sz w:val="16"/>
                          <w:szCs w:val="16"/>
                        </w:rPr>
                      </w:pPr>
                    </w:p>
                    <w:p w14:paraId="75CD9F88" w14:textId="77777777" w:rsidR="00C223BF" w:rsidRDefault="007F4C6C" w:rsidP="00EA7F74">
                      <w:pPr>
                        <w:rPr>
                          <w:rFonts w:ascii="Century Gothic" w:hAnsi="Century Gothic"/>
                          <w:sz w:val="22"/>
                          <w:szCs w:val="22"/>
                        </w:rPr>
                      </w:pPr>
                      <w:r>
                        <w:rPr>
                          <w:rFonts w:ascii="Century Gothic" w:hAnsi="Century Gothic"/>
                          <w:sz w:val="22"/>
                          <w:szCs w:val="22"/>
                        </w:rPr>
                        <w:t xml:space="preserve">Please </w:t>
                      </w:r>
                      <w:r w:rsidRPr="007F4C6C">
                        <w:rPr>
                          <w:rFonts w:ascii="Century Gothic" w:hAnsi="Century Gothic"/>
                          <w:sz w:val="22"/>
                          <w:szCs w:val="22"/>
                        </w:rPr>
                        <w:t xml:space="preserve">contact </w:t>
                      </w:r>
                      <w:r>
                        <w:rPr>
                          <w:rFonts w:ascii="Century Gothic" w:hAnsi="Century Gothic"/>
                          <w:sz w:val="22"/>
                          <w:szCs w:val="22"/>
                        </w:rPr>
                        <w:t xml:space="preserve">me with any comments, </w:t>
                      </w:r>
                      <w:r w:rsidRPr="007F4C6C">
                        <w:rPr>
                          <w:rFonts w:ascii="Century Gothic" w:hAnsi="Century Gothic"/>
                          <w:sz w:val="22"/>
                          <w:szCs w:val="22"/>
                        </w:rPr>
                        <w:t>questions or concerns at:</w:t>
                      </w:r>
                      <w:r w:rsidR="00082D86" w:rsidRPr="007F4C6C">
                        <w:rPr>
                          <w:rFonts w:ascii="Century Gothic" w:hAnsi="Century Gothic"/>
                          <w:sz w:val="22"/>
                          <w:szCs w:val="22"/>
                        </w:rPr>
                        <w:t xml:space="preserve"> </w:t>
                      </w:r>
                      <w:hyperlink r:id="rId14" w:history="1">
                        <w:r w:rsidR="00C223BF" w:rsidRPr="00C223BF">
                          <w:rPr>
                            <w:rStyle w:val="Hyperlink"/>
                            <w:rFonts w:ascii="Century Gothic" w:hAnsi="Century Gothic"/>
                            <w:sz w:val="22"/>
                            <w:szCs w:val="22"/>
                          </w:rPr>
                          <w:t>rlove@morgansd.org</w:t>
                        </w:r>
                      </w:hyperlink>
                      <w:r w:rsidR="00C223BF" w:rsidRPr="00C223BF">
                        <w:rPr>
                          <w:rFonts w:ascii="Century Gothic" w:hAnsi="Century Gothic"/>
                          <w:sz w:val="22"/>
                          <w:szCs w:val="22"/>
                        </w:rPr>
                        <w:t xml:space="preserve">       </w:t>
                      </w:r>
                    </w:p>
                    <w:p w14:paraId="6F43AA02" w14:textId="6C6E26C7" w:rsidR="007F4C6C" w:rsidRDefault="007F4C6C" w:rsidP="00EA7F74">
                      <w:pPr>
                        <w:rPr>
                          <w:rFonts w:ascii="Century Gothic" w:hAnsi="Century Gothic"/>
                          <w:sz w:val="22"/>
                          <w:szCs w:val="22"/>
                        </w:rPr>
                      </w:pPr>
                      <w:proofErr w:type="gramStart"/>
                      <w:r w:rsidRPr="007F4C6C">
                        <w:rPr>
                          <w:rFonts w:ascii="Century Gothic" w:hAnsi="Century Gothic"/>
                          <w:sz w:val="22"/>
                          <w:szCs w:val="22"/>
                        </w:rPr>
                        <w:t>or</w:t>
                      </w:r>
                      <w:proofErr w:type="gramEnd"/>
                      <w:r w:rsidRPr="007F4C6C">
                        <w:rPr>
                          <w:rFonts w:ascii="Century Gothic" w:hAnsi="Century Gothic"/>
                          <w:sz w:val="22"/>
                          <w:szCs w:val="22"/>
                        </w:rPr>
                        <w:t xml:space="preserve"> by calling before or after school at:</w:t>
                      </w:r>
                      <w:r w:rsidR="00082D86" w:rsidRPr="007F4C6C">
                        <w:rPr>
                          <w:rFonts w:ascii="Century Gothic" w:hAnsi="Century Gothic"/>
                          <w:sz w:val="22"/>
                          <w:szCs w:val="22"/>
                        </w:rPr>
                        <w:t xml:space="preserve"> </w:t>
                      </w:r>
                      <w:r w:rsidR="00082D86" w:rsidRPr="007F4C6C">
                        <w:rPr>
                          <w:rFonts w:ascii="Century Gothic" w:hAnsi="Century Gothic"/>
                          <w:sz w:val="22"/>
                          <w:szCs w:val="22"/>
                          <w:u w:val="single"/>
                        </w:rPr>
                        <w:t>801-876-3041</w:t>
                      </w:r>
                      <w:r w:rsidR="00082D86" w:rsidRPr="007F4C6C">
                        <w:rPr>
                          <w:rFonts w:ascii="Century Gothic" w:hAnsi="Century Gothic"/>
                          <w:sz w:val="22"/>
                          <w:szCs w:val="22"/>
                        </w:rPr>
                        <w:t>.</w:t>
                      </w:r>
                      <w:r w:rsidRPr="007F4C6C">
                        <w:rPr>
                          <w:rFonts w:ascii="Century Gothic" w:hAnsi="Century Gothic"/>
                          <w:sz w:val="22"/>
                          <w:szCs w:val="22"/>
                        </w:rPr>
                        <w:t xml:space="preserve"> </w:t>
                      </w:r>
                    </w:p>
                    <w:p w14:paraId="5B993360" w14:textId="77777777" w:rsidR="007F4C6C" w:rsidRPr="007F4C6C" w:rsidRDefault="007F4C6C" w:rsidP="00EA7F74">
                      <w:pPr>
                        <w:rPr>
                          <w:rFonts w:ascii="Century Gothic" w:hAnsi="Century Gothic"/>
                          <w:sz w:val="16"/>
                          <w:szCs w:val="16"/>
                        </w:rPr>
                      </w:pPr>
                    </w:p>
                    <w:p w14:paraId="662C07E9" w14:textId="0E3C4AD9" w:rsidR="00082D86" w:rsidRPr="00861FA7" w:rsidRDefault="00C223BF" w:rsidP="007F4C6C">
                      <w:pPr>
                        <w:rPr>
                          <w:rFonts w:ascii="Century Gothic" w:hAnsi="Century Gothic"/>
                          <w:sz w:val="22"/>
                          <w:szCs w:val="22"/>
                        </w:rPr>
                      </w:pPr>
                      <w:r w:rsidRPr="00861FA7">
                        <w:rPr>
                          <w:rFonts w:ascii="Century Gothic" w:hAnsi="Century Gothic"/>
                          <w:sz w:val="20"/>
                          <w:szCs w:val="22"/>
                        </w:rPr>
                        <w:t xml:space="preserve">Mrs. Bate: </w:t>
                      </w:r>
                      <w:hyperlink r:id="rId15" w:history="1">
                        <w:r w:rsidRPr="00861FA7">
                          <w:rPr>
                            <w:rStyle w:val="Hyperlink"/>
                            <w:rFonts w:ascii="Century Gothic" w:hAnsi="Century Gothic"/>
                            <w:sz w:val="20"/>
                            <w:szCs w:val="22"/>
                          </w:rPr>
                          <w:t>jbate@morgansd.org</w:t>
                        </w:r>
                      </w:hyperlink>
                      <w:r w:rsidRPr="00861FA7">
                        <w:rPr>
                          <w:rFonts w:ascii="Century Gothic" w:hAnsi="Century Gothic"/>
                          <w:sz w:val="20"/>
                          <w:szCs w:val="22"/>
                        </w:rPr>
                        <w:t xml:space="preserve"> </w:t>
                      </w:r>
                      <w:r w:rsidR="007F4C6C" w:rsidRPr="00861FA7">
                        <w:rPr>
                          <w:rFonts w:ascii="Century Gothic" w:hAnsi="Century Gothic"/>
                          <w:sz w:val="20"/>
                          <w:szCs w:val="22"/>
                        </w:rPr>
                        <w:t xml:space="preserve"> </w:t>
                      </w:r>
                      <w:r w:rsidR="00861FA7" w:rsidRPr="00861FA7">
                        <w:rPr>
                          <w:rFonts w:ascii="Century Gothic" w:hAnsi="Century Gothic"/>
                          <w:sz w:val="20"/>
                          <w:szCs w:val="22"/>
                        </w:rPr>
                        <w:t xml:space="preserve">Mrs. West: </w:t>
                      </w:r>
                      <w:hyperlink r:id="rId16" w:history="1">
                        <w:r w:rsidR="00861FA7" w:rsidRPr="00861FA7">
                          <w:rPr>
                            <w:rStyle w:val="Hyperlink"/>
                            <w:rFonts w:ascii="Century Gothic" w:hAnsi="Century Gothic"/>
                            <w:sz w:val="20"/>
                            <w:szCs w:val="22"/>
                          </w:rPr>
                          <w:t>mwest@morgansd.org</w:t>
                        </w:r>
                      </w:hyperlink>
                      <w:r w:rsidR="00861FA7" w:rsidRPr="00861FA7">
                        <w:rPr>
                          <w:rFonts w:ascii="Century Gothic" w:hAnsi="Century Gothic"/>
                          <w:sz w:val="20"/>
                          <w:szCs w:val="22"/>
                        </w:rPr>
                        <w:t xml:space="preserve"> </w:t>
                      </w:r>
                      <w:r w:rsidR="007F4C6C" w:rsidRPr="00861FA7">
                        <w:rPr>
                          <w:rFonts w:ascii="Century Gothic" w:hAnsi="Century Gothic"/>
                          <w:sz w:val="20"/>
                          <w:szCs w:val="22"/>
                        </w:rPr>
                        <w:t xml:space="preserve">Mrs. </w:t>
                      </w:r>
                      <w:r w:rsidR="00861FA7" w:rsidRPr="00861FA7">
                        <w:rPr>
                          <w:rFonts w:ascii="Century Gothic" w:hAnsi="Century Gothic"/>
                          <w:sz w:val="20"/>
                          <w:szCs w:val="22"/>
                        </w:rPr>
                        <w:t>Woody</w:t>
                      </w:r>
                      <w:r w:rsidR="007F4C6C" w:rsidRPr="00861FA7">
                        <w:rPr>
                          <w:rFonts w:ascii="Century Gothic" w:hAnsi="Century Gothic"/>
                          <w:sz w:val="20"/>
                          <w:szCs w:val="22"/>
                        </w:rPr>
                        <w:t>:</w:t>
                      </w:r>
                      <w:r w:rsidR="00082D86" w:rsidRPr="00861FA7">
                        <w:rPr>
                          <w:rFonts w:ascii="Century Gothic" w:hAnsi="Century Gothic"/>
                          <w:sz w:val="20"/>
                          <w:szCs w:val="22"/>
                        </w:rPr>
                        <w:t xml:space="preserve"> </w:t>
                      </w:r>
                      <w:hyperlink r:id="rId17" w:history="1">
                        <w:r w:rsidR="00861FA7" w:rsidRPr="00861FA7">
                          <w:rPr>
                            <w:rStyle w:val="Hyperlink"/>
                            <w:rFonts w:ascii="Century Gothic" w:hAnsi="Century Gothic"/>
                            <w:sz w:val="22"/>
                            <w:szCs w:val="22"/>
                          </w:rPr>
                          <w:t>ewoody@morgansd.org</w:t>
                        </w:r>
                      </w:hyperlink>
                      <w:r w:rsidR="00861FA7" w:rsidRPr="00861FA7">
                        <w:rPr>
                          <w:rStyle w:val="Hyperlink"/>
                          <w:rFonts w:ascii="Century Gothic" w:hAnsi="Century Gothic"/>
                          <w:sz w:val="22"/>
                          <w:szCs w:val="22"/>
                        </w:rPr>
                        <w:t xml:space="preserve">  </w:t>
                      </w:r>
                    </w:p>
                    <w:p w14:paraId="4FB14B73" w14:textId="77777777" w:rsidR="00082D86" w:rsidRPr="00082D86" w:rsidRDefault="00082D86" w:rsidP="00EA7F74">
                      <w:pPr>
                        <w:rPr>
                          <w:rFonts w:ascii="Century Gothic" w:hAnsi="Century Gothic"/>
                          <w:sz w:val="23"/>
                          <w:szCs w:val="23"/>
                        </w:rPr>
                      </w:pPr>
                    </w:p>
                  </w:txbxContent>
                </v:textbox>
              </v:shape>
            </w:pict>
          </mc:Fallback>
        </mc:AlternateContent>
      </w:r>
      <w:r>
        <w:rPr>
          <w:rFonts w:ascii="Helvetica" w:hAnsi="Helvetica" w:cs="Helvetica"/>
          <w:noProof/>
        </w:rPr>
        <w:drawing>
          <wp:anchor distT="0" distB="0" distL="114300" distR="114300" simplePos="0" relativeHeight="251703296" behindDoc="1" locked="0" layoutInCell="1" allowOverlap="1" wp14:anchorId="37CEFB4D" wp14:editId="1A8B9643">
            <wp:simplePos x="0" y="0"/>
            <wp:positionH relativeFrom="column">
              <wp:posOffset>-914400</wp:posOffset>
            </wp:positionH>
            <wp:positionV relativeFrom="paragraph">
              <wp:posOffset>-457200</wp:posOffset>
            </wp:positionV>
            <wp:extent cx="7315199" cy="1714500"/>
            <wp:effectExtent l="0" t="0" r="635" b="0"/>
            <wp:wrapNone/>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15199"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D5C" w:rsidRPr="00435D5C">
        <w:rPr>
          <w:noProof/>
        </w:rPr>
        <mc:AlternateContent>
          <mc:Choice Requires="wps">
            <w:drawing>
              <wp:anchor distT="0" distB="0" distL="114300" distR="114300" simplePos="0" relativeHeight="251662336" behindDoc="1" locked="0" layoutInCell="1" allowOverlap="1" wp14:anchorId="78104148" wp14:editId="22A56929">
                <wp:simplePos x="0" y="0"/>
                <wp:positionH relativeFrom="column">
                  <wp:posOffset>-685800</wp:posOffset>
                </wp:positionH>
                <wp:positionV relativeFrom="paragraph">
                  <wp:posOffset>1343660</wp:posOffset>
                </wp:positionV>
                <wp:extent cx="6743700" cy="799465"/>
                <wp:effectExtent l="0" t="0" r="0" b="10160"/>
                <wp:wrapNone/>
                <wp:docPr id="7" name="Text Box 7"/>
                <wp:cNvGraphicFramePr/>
                <a:graphic xmlns:a="http://schemas.openxmlformats.org/drawingml/2006/main">
                  <a:graphicData uri="http://schemas.microsoft.com/office/word/2010/wordprocessingShape">
                    <wps:wsp>
                      <wps:cNvSpPr txBox="1"/>
                      <wps:spPr>
                        <a:xfrm>
                          <a:off x="0" y="0"/>
                          <a:ext cx="6743700" cy="79946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D44D84" w14:textId="77777777" w:rsidR="008965D9" w:rsidRPr="00032DC8" w:rsidRDefault="008965D9" w:rsidP="00435D5C">
                            <w:pPr>
                              <w:jc w:val="center"/>
                              <w:rPr>
                                <w:rFonts w:ascii="Comic Sans MS" w:hAnsi="Comic Sans MS"/>
                                <w:b/>
                                <w:sz w:val="80"/>
                                <w:szCs w:val="80"/>
                              </w:rPr>
                            </w:pPr>
                            <w:r w:rsidRPr="00032DC8">
                              <w:rPr>
                                <w:rFonts w:ascii="Comic Sans MS" w:hAnsi="Comic Sans MS"/>
                                <w:b/>
                                <w:sz w:val="80"/>
                                <w:szCs w:val="80"/>
                              </w:rPr>
                              <w:t>Welcome!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54pt;margin-top:105.8pt;width:531pt;height:62.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1VggIAANwEAAAOAAAAZHJzL2Uyb0RvYy54bWysVFFvmzAQfp+0/2D5nQIpCQGVVG4Q06Sq&#10;rdROfXaMaZDA9mwnkE377z2bpOm6PU17Mee789n33fdxdT32HdpzbVopChxfRBhxwWTdipcCf3uq&#10;giVGxlJR004KXuADN/h69fnT1aByPpNb2dVcIygiTD6oAm+tVXkYGrblPTUXUnEBwUbqnlrY6pew&#10;1nSA6n0XzqJoEQ5S10pLxo0BbzkF8crXbxrO7H3TGG5RV2B4m/Wr9uvGreHqiuYvmqpty47PoP/w&#10;ip62Ai59K1VSS9FOt3+U6lumpZGNvWCyD2XTtIz7HqCbOPrQzeOWKu57AXCMeoPJ/L+y7G7/oFFb&#10;FzjFSNAeRvTER4tu5IhSh86gTA5JjwrS7AhumPLJb8Dpmh4b3bsvtIMgDjgf3rB1xRg4F2lymUYQ&#10;YhBLsyxZzF2Z8HxaaWO/cNkjZxRYw+w8pHR/a+yUekpxlwlZtV3n59eJ3xxQc/JwT4DpNM3hJWC6&#10;TPcmP5yfFSGzRXlZBuUyS4Nkw2fBsoqS4IYk83idplVcpr8mkpwPrefpjKTzLFiQeRwkcbQMCIlm&#10;QVmRiERJtc6SG38IHnK6NHQ4Tng5y46b0aPuQXCejawPALGWE0WNYlULONxSYx+oBk4CdKAzew9L&#10;08mhwPJoYbSV+sff/C4fqAJRjAbgeIHN9x3VHKPuqwASZXGSOFH4TQJdwUa/j2zeR8SuX0uQUQyK&#10;VsybLt92J7PRsn8GORJ3K4SoYHB3ge3JXNtJeSBnxgnxSSADRe2teFTMlXbjcVN+Gp+pVkcqWEDx&#10;Tp7UQPMPjJhy3UmjyM4CLzxdzqgCzdwGJOQJd5S70+j7vc86/5RWrwAAAP//AwBQSwMEFAAGAAgA&#10;AAAhAPt4qHThAAAADAEAAA8AAABkcnMvZG93bnJldi54bWxMj81OwzAQhO9IvIO1SNxa2y0pbcim&#10;qviROPRCCXc3duOI2I5it0nfnuUEx9kZzX5TbCfXsYsZYhs8gpwLYMbXQbe+Qag+32ZrYDEpr1UX&#10;vEG4mgjb8vamULkOo/8wl0NqGJX4mCsEm1Kfcx5ra5yK89AbT94pDE4lkkPD9aBGKncdXwix4k61&#10;nj5Y1Ztna+rvw9khpKR38lq9uvj+Ne1fRivqTFWI93fT7glYMlP6C8MvPqFDSUzHcPY6sg5hJsWa&#10;xiSEhZQrYBTZZA90OSIsl48Z8LLg/0eUPwAAAP//AwBQSwECLQAUAAYACAAAACEAtoM4kv4AAADh&#10;AQAAEwAAAAAAAAAAAAAAAAAAAAAAW0NvbnRlbnRfVHlwZXNdLnhtbFBLAQItABQABgAIAAAAIQA4&#10;/SH/1gAAAJQBAAALAAAAAAAAAAAAAAAAAC8BAABfcmVscy8ucmVsc1BLAQItABQABgAIAAAAIQCY&#10;aP1VggIAANwEAAAOAAAAAAAAAAAAAAAAAC4CAABkcnMvZTJvRG9jLnhtbFBLAQItABQABgAIAAAA&#10;IQD7eKh04QAAAAwBAAAPAAAAAAAAAAAAAAAAANwEAABkcnMvZG93bnJldi54bWxQSwUGAAAAAAQA&#10;BADzAAAA6gUAAAAA&#10;" filled="f" stroked="f">
                <v:textbox style="mso-fit-shape-to-text:t">
                  <w:txbxContent>
                    <w:p w14:paraId="59D44D84" w14:textId="77777777" w:rsidR="008965D9" w:rsidRPr="00032DC8" w:rsidRDefault="008965D9" w:rsidP="00435D5C">
                      <w:pPr>
                        <w:jc w:val="center"/>
                        <w:rPr>
                          <w:rFonts w:ascii="Comic Sans MS" w:hAnsi="Comic Sans MS"/>
                          <w:b/>
                          <w:sz w:val="80"/>
                          <w:szCs w:val="80"/>
                        </w:rPr>
                      </w:pPr>
                      <w:r w:rsidRPr="00032DC8">
                        <w:rPr>
                          <w:rFonts w:ascii="Comic Sans MS" w:hAnsi="Comic Sans MS"/>
                          <w:b/>
                          <w:sz w:val="80"/>
                          <w:szCs w:val="80"/>
                        </w:rPr>
                        <w:t>Welcome!</w:t>
                      </w:r>
                    </w:p>
                  </w:txbxContent>
                </v:textbox>
              </v:shape>
            </w:pict>
          </mc:Fallback>
        </mc:AlternateContent>
      </w:r>
      <w:r w:rsidR="00082D86">
        <w:rPr>
          <w:rFonts w:ascii="Century Gothic" w:hAnsi="Century Gothic"/>
          <w:sz w:val="34"/>
          <w:szCs w:val="34"/>
        </w:rPr>
        <w:t xml:space="preserve">: </w:t>
      </w:r>
    </w:p>
    <w:p w14:paraId="0FDC2E92" w14:textId="77777777" w:rsidR="00435D5C" w:rsidRPr="00435D5C" w:rsidRDefault="00435D5C" w:rsidP="00435D5C"/>
    <w:p w14:paraId="0CF3621F" w14:textId="77777777" w:rsidR="00435D5C" w:rsidRPr="00435D5C" w:rsidRDefault="00435D5C" w:rsidP="00435D5C"/>
    <w:p w14:paraId="7007F2E2" w14:textId="77777777" w:rsidR="00435D5C" w:rsidRPr="00435D5C" w:rsidRDefault="00435D5C" w:rsidP="00435D5C"/>
    <w:p w14:paraId="7BFDCE12" w14:textId="77777777" w:rsidR="00435D5C" w:rsidRPr="00435D5C" w:rsidRDefault="00435D5C" w:rsidP="00435D5C"/>
    <w:p w14:paraId="305841C6" w14:textId="77777777" w:rsidR="00435D5C" w:rsidRPr="00435D5C" w:rsidRDefault="00435D5C" w:rsidP="00435D5C"/>
    <w:p w14:paraId="44E0149B" w14:textId="77777777" w:rsidR="00435D5C" w:rsidRPr="00435D5C" w:rsidRDefault="00435D5C" w:rsidP="00435D5C"/>
    <w:p w14:paraId="638369AE" w14:textId="77777777" w:rsidR="00435D5C" w:rsidRPr="00435D5C" w:rsidRDefault="00435D5C" w:rsidP="00435D5C"/>
    <w:p w14:paraId="437A1D37" w14:textId="77777777" w:rsidR="00435D5C" w:rsidRPr="00435D5C" w:rsidRDefault="00435D5C" w:rsidP="00435D5C"/>
    <w:p w14:paraId="3EBF9B20" w14:textId="77777777" w:rsidR="00435D5C" w:rsidRPr="00435D5C" w:rsidRDefault="00435D5C" w:rsidP="00435D5C"/>
    <w:p w14:paraId="57AEF3CA" w14:textId="77777777" w:rsidR="00435D5C" w:rsidRPr="00435D5C" w:rsidRDefault="00435D5C" w:rsidP="00435D5C"/>
    <w:p w14:paraId="6DCB6C10" w14:textId="77777777" w:rsidR="00435D5C" w:rsidRPr="00435D5C" w:rsidRDefault="00435D5C" w:rsidP="00435D5C">
      <w:r w:rsidRPr="00435D5C">
        <w:rPr>
          <w:noProof/>
        </w:rPr>
        <mc:AlternateContent>
          <mc:Choice Requires="wps">
            <w:drawing>
              <wp:anchor distT="0" distB="0" distL="114300" distR="114300" simplePos="0" relativeHeight="251695104" behindDoc="0" locked="0" layoutInCell="1" allowOverlap="1" wp14:anchorId="3EC00311" wp14:editId="67426D5A">
                <wp:simplePos x="0" y="0"/>
                <wp:positionH relativeFrom="column">
                  <wp:posOffset>-1143000</wp:posOffset>
                </wp:positionH>
                <wp:positionV relativeFrom="paragraph">
                  <wp:posOffset>142240</wp:posOffset>
                </wp:positionV>
                <wp:extent cx="78867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7886700" cy="0"/>
                        </a:xfrm>
                        <a:prstGeom prst="line">
                          <a:avLst/>
                        </a:prstGeom>
                        <a:ln w="9525" cmpd="sng">
                          <a:solidFill>
                            <a:srgbClr val="000000"/>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4"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89.95pt,11.2pt" to="531.05pt,1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r8vewBAAA+BAAADgAAAGRycy9lMm9Eb2MueG1srFPLjtsgFN1X6j8g9o2daB6pFWcWiaabqo06&#10;0w8gGGwkXrrQ2Pn7XrDjTNuRRhrVC8zj3MM5B9g8DEaTk4CgnK3pclFSIix3jbJtTX8+P35aUxIi&#10;sw3TzoqankWgD9uPHza9r8TKdU43AgiS2FD1vqZdjL4qisA7YVhYOC8sLkoHhkUcQls0wHpkN7pY&#10;leVd0TtoPDguQsDZ/bhIt5lfSsHjdymDiETXFLXF3EJuj6ktthtWtcB8p/gkg71DhWHK4qYz1Z5F&#10;Rn6B+ofKKA4uOBkX3JnCSam4yB7QzbL8y81Tx7zIXjCc4OeYwv+j5d9OByCqqekNJZYZPKKnCEy1&#10;XSQ7Zy0G6IDcpJx6HyqE7+wBplHwB0imBwkm/dEOGXK25zlbMUTCcfJ+vb67L/EI+GWtuBZ6CPGL&#10;cIakTk21ssk2q9jpa4i4GUIvkDStLelr+vl2dYt0xqP4YNtcEJxWzaPSOsECtMedBnJi6fDzl3wg&#10;2R+wxLxnoRtxDfYmlLaJReRbNOlIGYyucy+etRgF/RASU0Sfq1FHur9i3pxxLmxczryITmUShc6F&#10;5duFE/6qai5evl08+rjs7Gyci42yDl4jiMNFshzxGN4L36l7dM0534e8gJc05zs9qPQKXo5z+fXZ&#10;b38DAAD//wMAUEsDBBQABgAIAAAAIQCNy/h14AAAAAsBAAAPAAAAZHJzL2Rvd25yZXYueG1sTI9B&#10;TsMwEEX3SNzBGiQ2VevEgtKGOBVCgk0lpAYO4MTTOBCPo9hNAqfHFYuynJmnP+/nu9l2bMTBt44k&#10;pKsEGFLtdEuNhI/3l+UGmA+KtOocoYRv9LArrq9ylWk30QHHMjQshpDPlAQTQp9x7muDVvmV65Hi&#10;7egGq0Ich4brQU0x3HZcJMmaW9VS/GBUj88G66/yZCUcdDlNpal/xv39Irx9Vq+LfSqkvL2Znx6B&#10;BZzDBYazflSHIjpV7kTas07CMn3YbiMrQYg7YGciWYsUWPW34UXO/3cofgEAAP//AwBQSwECLQAU&#10;AAYACAAAACEA5JnDwPsAAADhAQAAEwAAAAAAAAAAAAAAAAAAAAAAW0NvbnRlbnRfVHlwZXNdLnht&#10;bFBLAQItABQABgAIAAAAIQAjsmrh1wAAAJQBAAALAAAAAAAAAAAAAAAAACwBAABfcmVscy8ucmVs&#10;c1BLAQItABQABgAIAAAAIQAdmvy97AEAAD4EAAAOAAAAAAAAAAAAAAAAACwCAABkcnMvZTJvRG9j&#10;LnhtbFBLAQItABQABgAIAAAAIQCNy/h14AAAAAsBAAAPAAAAAAAAAAAAAAAAAEQEAABkcnMvZG93&#10;bnJldi54bWxQSwUGAAAAAAQABADzAAAAUQUAAAAA&#10;">
                <v:stroke dashstyle="dash"/>
              </v:line>
            </w:pict>
          </mc:Fallback>
        </mc:AlternateContent>
      </w:r>
    </w:p>
    <w:p w14:paraId="2FFDA04B" w14:textId="77777777" w:rsidR="00435D5C" w:rsidRPr="00435D5C" w:rsidRDefault="00435D5C" w:rsidP="00435D5C"/>
    <w:p w14:paraId="2FFB281A" w14:textId="77777777" w:rsidR="00435D5C" w:rsidRPr="00435D5C" w:rsidRDefault="00435D5C" w:rsidP="00435D5C"/>
    <w:p w14:paraId="513E3287" w14:textId="74E55719" w:rsidR="00435D5C" w:rsidRPr="00435D5C" w:rsidRDefault="00AE5665" w:rsidP="00435D5C">
      <w:r>
        <w:rPr>
          <w:noProof/>
        </w:rPr>
        <mc:AlternateContent>
          <mc:Choice Requires="wpg">
            <w:drawing>
              <wp:anchor distT="0" distB="0" distL="114300" distR="114300" simplePos="0" relativeHeight="251718656" behindDoc="0" locked="0" layoutInCell="1" allowOverlap="1" wp14:anchorId="39ABFE2D" wp14:editId="008CFA39">
                <wp:simplePos x="0" y="0"/>
                <wp:positionH relativeFrom="column">
                  <wp:posOffset>-905510</wp:posOffset>
                </wp:positionH>
                <wp:positionV relativeFrom="paragraph">
                  <wp:posOffset>148065</wp:posOffset>
                </wp:positionV>
                <wp:extent cx="7315200" cy="5966460"/>
                <wp:effectExtent l="0" t="0" r="0" b="0"/>
                <wp:wrapNone/>
                <wp:docPr id="119" name="Group 119"/>
                <wp:cNvGraphicFramePr/>
                <a:graphic xmlns:a="http://schemas.openxmlformats.org/drawingml/2006/main">
                  <a:graphicData uri="http://schemas.microsoft.com/office/word/2010/wordprocessingGroup">
                    <wpg:wgp>
                      <wpg:cNvGrpSpPr/>
                      <wpg:grpSpPr>
                        <a:xfrm>
                          <a:off x="0" y="0"/>
                          <a:ext cx="7315200" cy="5966460"/>
                          <a:chOff x="0" y="0"/>
                          <a:chExt cx="7315200" cy="5966888"/>
                        </a:xfrm>
                      </wpg:grpSpPr>
                      <wps:wsp>
                        <wps:cNvPr id="120" name="Text Box 120"/>
                        <wps:cNvSpPr txBox="1"/>
                        <wps:spPr>
                          <a:xfrm>
                            <a:off x="0" y="5167423"/>
                            <a:ext cx="7315200" cy="79946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9380DE0" w14:textId="77777777" w:rsidR="007616F9" w:rsidRPr="0057274A" w:rsidRDefault="007616F9" w:rsidP="007616F9">
                              <w:pPr>
                                <w:jc w:val="center"/>
                                <w:rPr>
                                  <w:rFonts w:ascii="Comic Sans MS" w:hAnsi="Comic Sans MS" w:cs="Ayuthaya"/>
                                  <w:sz w:val="80"/>
                                  <w:szCs w:val="80"/>
                                </w:rPr>
                              </w:pPr>
                              <w:r>
                                <w:rPr>
                                  <w:rFonts w:ascii="Comic Sans MS" w:hAnsi="Comic Sans MS" w:cs="Ayuthaya"/>
                                  <w:sz w:val="80"/>
                                  <w:szCs w:val="80"/>
                                </w:rPr>
                                <w:t>Independent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21" name="Text Box 121"/>
                        <wps:cNvSpPr txBox="1"/>
                        <wps:spPr>
                          <a:xfrm>
                            <a:off x="340242" y="116958"/>
                            <a:ext cx="6629400" cy="45720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F0E185" w14:textId="77777777" w:rsidR="00DA0C12" w:rsidRDefault="00DA0C12" w:rsidP="00DA0C12">
                              <w:pPr>
                                <w:rPr>
                                  <w:rFonts w:ascii="Century Gothic" w:hAnsi="Century Gothic"/>
                                  <w:b/>
                                  <w:sz w:val="22"/>
                                  <w:szCs w:val="22"/>
                                </w:rPr>
                              </w:pPr>
                            </w:p>
                            <w:p w14:paraId="7FD7E83C" w14:textId="593BEFF8" w:rsidR="00DA0C12" w:rsidRPr="00DA0C12" w:rsidRDefault="00087C27" w:rsidP="00DA0C12">
                              <w:pPr>
                                <w:rPr>
                                  <w:rFonts w:ascii="Century Gothic" w:hAnsi="Century Gothic"/>
                                  <w:sz w:val="22"/>
                                  <w:szCs w:val="22"/>
                                </w:rPr>
                              </w:pPr>
                              <w:r w:rsidRPr="00DA0C12">
                                <w:rPr>
                                  <w:rFonts w:ascii="Century Gothic" w:hAnsi="Century Gothic"/>
                                  <w:b/>
                                  <w:sz w:val="22"/>
                                  <w:szCs w:val="22"/>
                                </w:rPr>
                                <w:t>Monthly Reading Logs</w:t>
                              </w:r>
                              <w:r w:rsidRPr="00DA0C12">
                                <w:rPr>
                                  <w:rFonts w:ascii="Century Gothic" w:hAnsi="Century Gothic"/>
                                  <w:sz w:val="22"/>
                                  <w:szCs w:val="22"/>
                                </w:rPr>
                                <w:t xml:space="preserve">: </w:t>
                              </w:r>
                              <w:r w:rsidR="00DA0C12" w:rsidRPr="00DA0C12">
                                <w:rPr>
                                  <w:rFonts w:ascii="Century Gothic" w:hAnsi="Century Gothic"/>
                                  <w:sz w:val="22"/>
                                  <w:szCs w:val="22"/>
                                </w:rPr>
                                <w:t xml:space="preserve">Each month (excluding August and May) students will be given a reading log calendar. </w:t>
                              </w:r>
                              <w:r w:rsidR="00DA0C12" w:rsidRPr="00DA0C12">
                                <w:rPr>
                                  <w:rFonts w:ascii="Century Gothic" w:hAnsi="Century Gothic"/>
                                  <w:sz w:val="22"/>
                                  <w:szCs w:val="22"/>
                                  <w:u w:val="single"/>
                                </w:rPr>
                                <w:t>I follow the school policy which is at least 20 minutes of reading 5 days a week.</w:t>
                              </w:r>
                              <w:r w:rsidR="00DA0C12" w:rsidRPr="00DA0C12">
                                <w:rPr>
                                  <w:rFonts w:ascii="Century Gothic" w:hAnsi="Century Gothic"/>
                                  <w:sz w:val="22"/>
                                  <w:szCs w:val="22"/>
                                </w:rPr>
                                <w:t xml:space="preserve"> Every 10 minutes of independent reading counts as 1 point (20 minutes = 2 points per day). To give a grade each month I add up the number of weekdays in the month and multiply it by two for the month’s total. Students can receive up to 5 extra credit points per month by reading extra minutes. </w:t>
                              </w:r>
                              <w:r w:rsidR="00DA0C12" w:rsidRPr="00DA0C12">
                                <w:rPr>
                                  <w:rFonts w:ascii="Century Gothic" w:hAnsi="Century Gothic"/>
                                  <w:sz w:val="22"/>
                                  <w:szCs w:val="22"/>
                                  <w:u w:val="single"/>
                                </w:rPr>
                                <w:t xml:space="preserve">These logs will be due the first day of the next month and </w:t>
                              </w:r>
                              <w:r w:rsidR="00DA0C12" w:rsidRPr="00DA0C12">
                                <w:rPr>
                                  <w:rFonts w:ascii="Century Gothic" w:hAnsi="Century Gothic"/>
                                  <w:bCs/>
                                  <w:sz w:val="22"/>
                                  <w:szCs w:val="22"/>
                                  <w:u w:val="single"/>
                                </w:rPr>
                                <w:t xml:space="preserve">must </w:t>
                              </w:r>
                              <w:r w:rsidR="00DA0C12" w:rsidRPr="00DA0C12">
                                <w:rPr>
                                  <w:rFonts w:ascii="Century Gothic" w:hAnsi="Century Gothic"/>
                                  <w:sz w:val="22"/>
                                  <w:szCs w:val="22"/>
                                  <w:u w:val="single"/>
                                </w:rPr>
                                <w:t>be signed by a parent/guardian.</w:t>
                              </w:r>
                              <w:r w:rsidR="00DA0C12" w:rsidRPr="00DA0C12">
                                <w:rPr>
                                  <w:rFonts w:ascii="Century Gothic" w:hAnsi="Century Gothic"/>
                                  <w:sz w:val="22"/>
                                  <w:szCs w:val="22"/>
                                </w:rPr>
                                <w:t xml:space="preserve"> </w:t>
                              </w:r>
                            </w:p>
                            <w:p w14:paraId="1E089CD6" w14:textId="77777777" w:rsidR="00DA0C12" w:rsidRDefault="00DA0C12" w:rsidP="007616F9">
                              <w:pPr>
                                <w:rPr>
                                  <w:rFonts w:ascii="Century Gothic" w:hAnsi="Century Gothic"/>
                                  <w:b/>
                                  <w:sz w:val="22"/>
                                  <w:szCs w:val="22"/>
                                </w:rPr>
                              </w:pPr>
                            </w:p>
                            <w:p w14:paraId="78D596F6" w14:textId="00AE3F9A" w:rsidR="00DA0C12" w:rsidRDefault="00DA0C12" w:rsidP="007616F9">
                              <w:pPr>
                                <w:rPr>
                                  <w:rFonts w:ascii="Century Gothic" w:hAnsi="Century Gothic"/>
                                  <w:sz w:val="22"/>
                                  <w:szCs w:val="22"/>
                                </w:rPr>
                              </w:pPr>
                              <w:r w:rsidRPr="00DA0C12">
                                <w:rPr>
                                  <w:rFonts w:ascii="Century Gothic" w:hAnsi="Century Gothic"/>
                                  <w:b/>
                                  <w:sz w:val="22"/>
                                  <w:szCs w:val="22"/>
                                </w:rPr>
                                <w:t>Quarterly A.R. Points:</w:t>
                              </w:r>
                              <w:r>
                                <w:rPr>
                                  <w:rFonts w:ascii="Century Gothic" w:hAnsi="Century Gothic"/>
                                  <w:sz w:val="22"/>
                                  <w:szCs w:val="22"/>
                                </w:rPr>
                                <w:t xml:space="preserve"> </w:t>
                              </w:r>
                              <w:r w:rsidRPr="007822BA">
                                <w:rPr>
                                  <w:rFonts w:ascii="Century Gothic" w:hAnsi="Century Gothic"/>
                                  <w:sz w:val="22"/>
                                  <w:szCs w:val="22"/>
                                </w:rPr>
                                <w:t xml:space="preserve">We are continuing with the accelerated reader program this year.  </w:t>
                              </w:r>
                              <w:r w:rsidRPr="00DA0C12">
                                <w:rPr>
                                  <w:rFonts w:ascii="Century Gothic" w:hAnsi="Century Gothic"/>
                                  <w:sz w:val="22"/>
                                  <w:szCs w:val="22"/>
                                  <w:u w:val="single"/>
                                </w:rPr>
                                <w:t>Each quarter, your student will be responsible for earning 8 points.</w:t>
                              </w:r>
                              <w:r>
                                <w:rPr>
                                  <w:rFonts w:ascii="Century Gothic" w:hAnsi="Century Gothic"/>
                                  <w:sz w:val="22"/>
                                  <w:szCs w:val="22"/>
                                </w:rPr>
                                <w:t xml:space="preserve"> </w:t>
                              </w:r>
                              <w:r w:rsidRPr="007822BA">
                                <w:rPr>
                                  <w:rFonts w:ascii="Century Gothic" w:hAnsi="Century Gothic"/>
                                  <w:sz w:val="22"/>
                                  <w:szCs w:val="22"/>
                                </w:rPr>
                                <w:t>There will be times throughout the day that they are able to complete their quizzes.</w:t>
                              </w:r>
                              <w:r>
                                <w:rPr>
                                  <w:rFonts w:ascii="Century Gothic" w:hAnsi="Century Gothic"/>
                                  <w:sz w:val="22"/>
                                  <w:szCs w:val="22"/>
                                </w:rPr>
                                <w:t xml:space="preserve"> Students can receive extra credit for reading up to 10 points. Students can check to see if their book has an A.R. quiz at: </w:t>
                              </w:r>
                              <w:hyperlink r:id="rId19" w:history="1">
                                <w:r w:rsidRPr="00EB3F32">
                                  <w:rPr>
                                    <w:rStyle w:val="Hyperlink"/>
                                    <w:rFonts w:ascii="Century Gothic" w:hAnsi="Century Gothic"/>
                                    <w:sz w:val="22"/>
                                    <w:szCs w:val="22"/>
                                  </w:rPr>
                                  <w:t>http://www.arbookfind.com/</w:t>
                                </w:r>
                              </w:hyperlink>
                              <w:r>
                                <w:rPr>
                                  <w:rFonts w:ascii="Century Gothic" w:hAnsi="Century Gothic"/>
                                  <w:sz w:val="22"/>
                                  <w:szCs w:val="22"/>
                                </w:rPr>
                                <w:t xml:space="preserve"> </w:t>
                              </w:r>
                            </w:p>
                            <w:p w14:paraId="4B757869" w14:textId="77777777" w:rsidR="00DA0C12" w:rsidRDefault="00DA0C12" w:rsidP="007616F9">
                              <w:pPr>
                                <w:rPr>
                                  <w:rFonts w:ascii="Century Gothic" w:hAnsi="Century Gothic"/>
                                  <w:b/>
                                  <w:sz w:val="22"/>
                                  <w:szCs w:val="22"/>
                                </w:rPr>
                              </w:pPr>
                            </w:p>
                            <w:p w14:paraId="06EB3049" w14:textId="1B0AC4BE" w:rsidR="00087C27" w:rsidRDefault="00087C27" w:rsidP="007616F9">
                              <w:pPr>
                                <w:rPr>
                                  <w:rFonts w:ascii="Century Gothic" w:hAnsi="Century Gothic"/>
                                  <w:sz w:val="22"/>
                                  <w:szCs w:val="22"/>
                                </w:rPr>
                              </w:pPr>
                              <w:r w:rsidRPr="00087C27">
                                <w:rPr>
                                  <w:rFonts w:ascii="Century Gothic" w:hAnsi="Century Gothic"/>
                                  <w:b/>
                                  <w:sz w:val="22"/>
                                  <w:szCs w:val="22"/>
                                </w:rPr>
                                <w:t>Quarterly Book Reports</w:t>
                              </w:r>
                              <w:r>
                                <w:rPr>
                                  <w:rFonts w:ascii="Century Gothic" w:hAnsi="Century Gothic"/>
                                  <w:sz w:val="22"/>
                                  <w:szCs w:val="22"/>
                                </w:rPr>
                                <w:t xml:space="preserve">: </w:t>
                              </w:r>
                              <w:r w:rsidR="007616F9" w:rsidRPr="00E86DE8">
                                <w:rPr>
                                  <w:rFonts w:ascii="Century Gothic" w:hAnsi="Century Gothic"/>
                                  <w:sz w:val="22"/>
                                  <w:szCs w:val="22"/>
                                  <w:u w:val="single"/>
                                </w:rPr>
                                <w:t>Each quarter</w:t>
                              </w:r>
                              <w:r w:rsidR="00DA0C12" w:rsidRPr="00E86DE8">
                                <w:rPr>
                                  <w:rFonts w:ascii="Century Gothic" w:hAnsi="Century Gothic"/>
                                  <w:sz w:val="22"/>
                                  <w:szCs w:val="22"/>
                                  <w:u w:val="single"/>
                                </w:rPr>
                                <w:t xml:space="preserve"> we will assign one book report based on a specific genre</w:t>
                              </w:r>
                              <w:r w:rsidR="00DA0C12">
                                <w:rPr>
                                  <w:rFonts w:ascii="Century Gothic" w:hAnsi="Century Gothic"/>
                                  <w:sz w:val="22"/>
                                  <w:szCs w:val="22"/>
                                </w:rPr>
                                <w:t xml:space="preserve"> that will be introduced in class at the beginning of each quarter.</w:t>
                              </w:r>
                              <w:r w:rsidR="007616F9" w:rsidRPr="007822BA">
                                <w:rPr>
                                  <w:rFonts w:ascii="Century Gothic" w:hAnsi="Century Gothic"/>
                                  <w:sz w:val="22"/>
                                  <w:szCs w:val="22"/>
                                </w:rPr>
                                <w:t xml:space="preserve"> The book your child reads </w:t>
                              </w:r>
                              <w:r w:rsidR="00DA0C12">
                                <w:rPr>
                                  <w:rFonts w:ascii="Century Gothic" w:hAnsi="Century Gothic"/>
                                  <w:sz w:val="22"/>
                                  <w:szCs w:val="22"/>
                                </w:rPr>
                                <w:t>for their book report</w:t>
                              </w:r>
                              <w:r w:rsidR="007616F9" w:rsidRPr="007822BA">
                                <w:rPr>
                                  <w:rFonts w:ascii="Century Gothic" w:hAnsi="Century Gothic"/>
                                  <w:sz w:val="22"/>
                                  <w:szCs w:val="22"/>
                                </w:rPr>
                                <w:t xml:space="preserve"> can also be used to reach their A</w:t>
                              </w:r>
                              <w:r w:rsidR="00DA0C12">
                                <w:rPr>
                                  <w:rFonts w:ascii="Century Gothic" w:hAnsi="Century Gothic"/>
                                  <w:sz w:val="22"/>
                                  <w:szCs w:val="22"/>
                                </w:rPr>
                                <w:t>.</w:t>
                              </w:r>
                              <w:r w:rsidR="007616F9" w:rsidRPr="007822BA">
                                <w:rPr>
                                  <w:rFonts w:ascii="Century Gothic" w:hAnsi="Century Gothic"/>
                                  <w:sz w:val="22"/>
                                  <w:szCs w:val="22"/>
                                </w:rPr>
                                <w:t>R</w:t>
                              </w:r>
                              <w:r w:rsidR="00DA0C12">
                                <w:rPr>
                                  <w:rFonts w:ascii="Century Gothic" w:hAnsi="Century Gothic"/>
                                  <w:sz w:val="22"/>
                                  <w:szCs w:val="22"/>
                                </w:rPr>
                                <w:t>.</w:t>
                              </w:r>
                              <w:r w:rsidR="007616F9" w:rsidRPr="007822BA">
                                <w:rPr>
                                  <w:rFonts w:ascii="Century Gothic" w:hAnsi="Century Gothic"/>
                                  <w:sz w:val="22"/>
                                  <w:szCs w:val="22"/>
                                </w:rPr>
                                <w:t xml:space="preserve"> </w:t>
                              </w:r>
                              <w:proofErr w:type="gramStart"/>
                              <w:r w:rsidR="007616F9" w:rsidRPr="007822BA">
                                <w:rPr>
                                  <w:rFonts w:ascii="Century Gothic" w:hAnsi="Century Gothic"/>
                                  <w:sz w:val="22"/>
                                  <w:szCs w:val="22"/>
                                </w:rPr>
                                <w:t>points</w:t>
                              </w:r>
                              <w:proofErr w:type="gramEnd"/>
                              <w:r w:rsidR="007616F9" w:rsidRPr="007822BA">
                                <w:rPr>
                                  <w:rFonts w:ascii="Century Gothic" w:hAnsi="Century Gothic"/>
                                  <w:sz w:val="22"/>
                                  <w:szCs w:val="22"/>
                                </w:rPr>
                                <w:t xml:space="preserve"> goal.  </w:t>
                              </w:r>
                              <w:r w:rsidR="007616F9" w:rsidRPr="00E86DE8">
                                <w:rPr>
                                  <w:rFonts w:ascii="Century Gothic" w:hAnsi="Century Gothic"/>
                                  <w:sz w:val="22"/>
                                  <w:szCs w:val="22"/>
                                  <w:u w:val="single"/>
                                </w:rPr>
                                <w:t>All books used for the book reports must be at least 100 pages long</w:t>
                              </w:r>
                              <w:r w:rsidR="007616F9" w:rsidRPr="007822BA">
                                <w:rPr>
                                  <w:rFonts w:ascii="Century Gothic" w:hAnsi="Century Gothic"/>
                                  <w:sz w:val="22"/>
                                  <w:szCs w:val="22"/>
                                </w:rPr>
                                <w:t xml:space="preserve"> unless </w:t>
                              </w:r>
                              <w:r w:rsidR="00352A95">
                                <w:rPr>
                                  <w:rFonts w:ascii="Century Gothic" w:hAnsi="Century Gothic"/>
                                  <w:sz w:val="22"/>
                                  <w:szCs w:val="22"/>
                                </w:rPr>
                                <w:t>Mrs. Love</w:t>
                              </w:r>
                              <w:r w:rsidR="007616F9" w:rsidRPr="007822BA">
                                <w:rPr>
                                  <w:rFonts w:ascii="Century Gothic" w:hAnsi="Century Gothic"/>
                                  <w:sz w:val="22"/>
                                  <w:szCs w:val="22"/>
                                </w:rPr>
                                <w:t xml:space="preserve"> has been shown the book and special permission is given by her.  </w:t>
                              </w:r>
                            </w:p>
                            <w:p w14:paraId="1F51E59B" w14:textId="77777777" w:rsidR="007616F9" w:rsidRPr="007822BA" w:rsidRDefault="007616F9" w:rsidP="007616F9">
                              <w:pPr>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22" name="Picture 11"/>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106326" y="0"/>
                            <a:ext cx="7091916" cy="4805916"/>
                          </a:xfrm>
                          <a:prstGeom prst="rect">
                            <a:avLst/>
                          </a:prstGeom>
                          <a:noFill/>
                          <a:ln>
                            <a:noFill/>
                          </a:ln>
                        </pic:spPr>
                      </pic:pic>
                    </wpg:wgp>
                  </a:graphicData>
                </a:graphic>
              </wp:anchor>
            </w:drawing>
          </mc:Choice>
          <mc:Fallback>
            <w:pict>
              <v:group id="Group 119" o:spid="_x0000_s1034" style="position:absolute;margin-left:-71.3pt;margin-top:11.65pt;width:8in;height:469.8pt;z-index:251718656" coordsize="73152,59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GSKuvwQAAL8NAAAOAAAAZHJzL2Uyb0RvYy54bWzsV0tv4zYQvhfofxB0&#10;VywpsmQJcRaKHQcLpLvBJsWeaYqyhUgkS9KxvcX+9w6Hkp3Xts32cWkPcfiYIWc+znwzOnu361rv&#10;gSndCD71o5PQ9xinomr4aur/fLcIJr6nDeEVaQVnU3/PtP/u/McfzrayYLFYi7ZiyoNDuC62cuqv&#10;jZHFaKTpmnVEnwjJOGzWQnXEwFStRpUiWzi9a0dxGKajrVCVVIIyrWF17jb9czy/rhk1H+taM+O1&#10;Ux9sM/ir8Hdpf0fnZ6RYKSLXDe3NIN9hRUcaDpcejpoTQ7yNal4c1TVUCS1qc0JFNxJ13VCGPoA3&#10;UfjMmyslNhJ9WRXblTzABNA+w+m7j6UfHm6U11TwdlHue5x08Eh4r2cXAJ6tXBUgdaXkrbxR/cLK&#10;zazHu1p19j/44u0Q2P0BWLYzHoXF7DQaw2v5HoW9cZ6mSdpDT9fwPi/06PryW5qTycRaNRouHln7&#10;DuZsJYSRPiKl/xpSt2siGT6AthgMSMXgiUPqznp4IXZeBGuIDQpapDyzgw3AdVjXsPhNwMZRmiXx&#10;qZUlxauwZXmepOMnvpNCKm2umOg8O5j6CuIdw5A8XGvjYBpE7MFcLJq2xTta/mQB8HQrDJPGaaMl&#10;MBxswoD+dVGWcTo/nQfzSZ4FyZLFwWQRJsFFmYyjWZYtonn29eiIU5qNs7jMxnmQluMoSKJwEpRl&#10;GAfzRRmWYbKY5ckFKoEh4D5eCk+rC4eaHZndcoeRmg6ILkW1B6CVcGmtJV00gMM10eaGKMhjeCfg&#10;JvMRfupWbKe+6Ee+txbqy2vrVh6CBnZ9bwu8MPX1LxuimO+17zmEUx4liSUSnCTgFUzU453l4x2+&#10;6WYCqCcCFpQUh1betMOwVqL7DBRW2lthi3AKd099MwxnxrEVUCBlZYlCQB2SmGt+K6k92j6PfeW7&#10;3WeiZB8KBlD8IIYAJsWziHCyVlPLcmMgLjBcLM4OVUixPpksBfwrWQUgvciqQ/ZA+r0lq06TME5i&#10;3wO+iaI0HyNpHDMrTeM8GQgJXxEmLl8GPhvy5r+QWtrsW2aDoeWfWA1JhkSO0WELMZu1ynsgEMeE&#10;UsYNPgoyBkhbqRpY5S2KvbxVdXzzFuWDBt4suDkodw0XCtMB+4ej2dX9YHLt5Pvo7v1+wi7Z/+zy&#10;N7ILF5Zd6t9jF9nQAv767gZGL2r2H3eBoGU2lqRdJ9n9qTM6ou43MnBs2iybtjF7bCohhKxR/OGm&#10;obZm28nj8g+84ogK9u210CrZoBnEnBJwckOvBb3XHhezNeErVmoJBbpvCUZPxXH65MZl20hbrm2Y&#10;23HvG5SDZ83fK/C4xnIu6KaDfHWdsmItMdCm63UjNRShgnVLVkHT8L5yNWSou44mXd2OJ2UY5vFF&#10;MBuHsyAJs8ugzJMsyMLLLAmTSTSLZl9tykVJsdEM/CXtXDa9rbD6wtpXW9W+qXdNMDbTjm8GUgbT&#10;sOcbTATysZBYaLSinwBVbGq0UczQNRIDUhKug/BhA2E+ImvfwHYY3nL7k6ig9SUQrcggQxno29oo&#10;TE/jFOtJ37mCKa63DfMoj2DL9rbJJBzbyT9bStAJ1xjhELxAQsOvBMSp/6KxnyGP5yh1/O46/w0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w25xLjAAAADAEAAA8AAABkcnMvZG93&#10;bnJldi54bWxMj8FqwzAQRO+F/oPYQm+JZDs1tet1CKHtKRSaFEpvirWxTSzJWIrt/H2VU3tc5jHz&#10;tljPumMjDa61BiFaCmBkKqtaUyN8Hd4Wz8Ccl0bJzhpCuJKDdXl/V8hc2cl80rj3NQslxuUSofG+&#10;zzl3VUNauqXtyYTsZActfTiHmqtBTqFcdzwWIuVatiYsNLKnbUPVeX/RCO+TnDZJ9Druzqft9efw&#10;9PG9iwjx8WHevADzNPs/GG76QR3K4HS0F6Mc6xAW0SpOA4sQJwmwGyFEtgJ2RMjSOANeFvz/E+Uv&#10;AAAA//8DAFBLAwQKAAAAAAAAACEA8e4iGGlZAABpWQAAFAAAAGRycy9tZWRpYS9pbWFnZTEucG5n&#10;iVBORw0KGgoAAAANSUhEUgAAAxYAAAQPCAYAAACNwH16AAAACXBIWXMAAA7EAAAOxAGVKw4bAAAA&#10;GXRFWHRTb2Z0d2FyZQBBZG9iZSBJbWFnZVJlYWR5ccllPAAAWPZJREFUeNrs3TG24si2MOi4+cpo&#10;jzR/j2yvPaq99kizPaq99qgZcGfANduj7gi4dwTUGwH1m21RbwTUM9siawTZRKWoUuqEpBASeY7E&#10;962llZlwEHkCENqKvWOHMA7z67Ys/uxrfd3O1+3zddu9wu8Sn/9w3bbXbRYA2sVjxaY4bqwMx6gt&#10;i++AuC1G9P5bjuj/C1B7MNsXQUDcLj0ObPGgeCrt67a17W9RfJkvB/gyOVaee+clfvMnAMcB3nvV&#10;E8Mu76XFgAGoE4NxWhfvv/KxY2lYRmee+A44j+A7eFv5P481sL39LpdiW7/C/2FTvAc2r/idNqZj&#10;x6IIwG/vvbXDyHNYFG/UWcPB9J438jbxZfq5uL3rwfyQ2E9bYJF63D0H1GpwVN6O3j5v9gQg9Z45&#10;DHhi2Db7Vg1E+xxQV+GvWToH59d5P22Lk4kuQeIicSJ6z3Fw3nKMrjv+nor3jffL8Cfn5e2tqh43&#10;XuN7K75vd8XW5wJL6hh8eeWxXH/jcTyP6NxjVrzmn185EF/ecexs+g7Yh9e5uHebcZy/8df9xZfe&#10;qeWNcbrzA/C5x4exLjhp+j81fQl0DWo2Lc+/Tfzu+2Jch7gq9ObfRCM7ATj0/IzkXHGuC2qOd77+&#10;xzv2NSs+Z11PhGn/cjxljGndl2qXwDT1fj5nPHfqBKjPCdi22N+5wxfqLExnRmbd8h2w/wbf04uB&#10;jhv3fA+2XXjscnHneOfvf+wQ1M1L38HbAcZ/PtDFgT7PfxhZQNv0mflWgUX1OHi6cz+zxHnoJfPz&#10;sC4e2/c8rvr8b3LGselLb9nyxljf+QG4vRibO98Udduq45dAblBTl3ZV3WaVg1mXk4emmaBycJab&#10;wnPL+x3igFre12tc7bxdHVj3OJD0ef2bZqnqXtshg5q2fR07BMOnb/Sa3Q6iU6kfaDqWNH0mc05E&#10;5z3ez+uBTsByTujOHU8Kqp+b0ysdO4a4Qtk2nl0CxHsdK8ePec/jxqXDd0P1+/yUOaZDze7kBOeX&#10;jOe9N/DLef5HBs+pE9pvHViUn/+Y8frnfGa6vB7l77J9h/dt3f+ha4DedE6x7vC4y53HibqL9Ifw&#10;xrR96a1a3hinzIgqFdnnHJRyD+bVk6u2x+WmA8w6PP++5kSu7cAzb/jyvSeFp+4xyzsPZl0DpEcH&#10;vfseB5J7fo9Fy3s59X9qC2qOHa/2Xjq893OC4a7HiGPxnprdefDrE1ysBrrK08cm471UzfFuOwZ1&#10;eQ8sOpzM5JwA3XMScum4n7rj4LeauageV+/9Ms+5qPAtrlivGgKD2R0XVvYdgq3tna9l2/9h1+Hz&#10;dwn55wBD/u4550mp7+Ry6uu55/Er5yLZI08u605oLzXvgdxjUPm7oTpei8rx79Tx/ZcTVHc5lrSd&#10;U5w7Pm7Z8fkPHY875e/tb/bdmXMF/hDyZgkWGW/A8ge/yy+Ze4L4uXRVajfQFZrcE4pyxNo2pl0O&#10;2E3B2eGOgK7rlZqmg/mu5SB8HuCA2nQwX99xIMkNiqtyTirmmQeg8x0n2cuOQXXbidC5xzHicOfB&#10;954TruqJec6J4e09cDugDpX72uU4tMk4Bq0Heg9c7jgBujcFJfeY1vbd0iWgXt8ZlA5Vz5d7Qns7&#10;ntxmVrsEwrnpEevM91TbMejU4aRm0fJ9vrzzRCz3wl7be+mS+N0OHV+vW5pUKthYZn72LxnfAffM&#10;lHS5SLZO/N/7Hv/mmeO5veMYVP7u3DcEf/s73n9t/4fcizpdzymWmediuRc5cmapqmlYqXPwh89o&#10;dLn6ssz8MO8z3oDnO78gLjVvitRtOSkHszu+oFLPdWkZk7ZgoC0Au4RuV8ba9tclQs8JOs8dZpe6&#10;fpnnzlKtOlzROSTG9BzyUrvagst9GDblIHVwr+7rVDPGm9A/7eaexQm2YbgruU0XBw4dA9GhDqjr&#10;mnHcd/jSuQXkszuP200nyl1mdm/j0nUmaNcSWLR9t3T5DFRfy12HY9c9J8LhjuNp6kS1y+etepzN&#10;OdnIuWo6ROpx2yxVU/rnEBf22jIFLqWALOe1uWR+R28y3u91j2v7DugaWHQ5oS2fXK4r74M+K1We&#10;O77/22Zojx1el13Gecis47lDl6B63vKeOSSe65Bx7OhywevU4T3bdg7+MNuQH0keEx+uW5S37vih&#10;7dPfoVqouKz5wJ0HejOlTnIvleBo2fELp3xFocsViJzIOPeKQk5KyqzjvhaZXya5X2Zdgt7b+64t&#10;Ve/2npl3mHWr+38da95nm4wDSd+pyFWxn13NF9ih5SCUO1OYc6XnnhOw1R2ft9yTw6bP1JArpdSd&#10;iO8yv3T7Xj1c15zYtZ3I5cygzDq8PqkvrPWA3wHrzJOILldWz6FbLUHTWB3uOF6XA4ym49wy8zjZ&#10;5bu8zzGoSzrdkBf29pnB+T7zd59lHlu2HWaJy8eYtgtbpzvGv+n3OdW8v46hX8pPzv/hcMf39KZj&#10;oHKr38jNOJhlHge7zla2nU+uOozD+Y7z0Nysi5zjwUPSoRYdr47vS7dX8+hmIX+6fT7Q/32ZGUX2&#10;TTlo+rLJvWpUN6a70D+gKB/Q26batokvwaarJm05fKfE75MzUzDr+UG+Pdem48Fs22HWIfcL/fLg&#10;A0kY4Iu3z0zhOfOL956AdpNxhXzb4WCaM039rQrH1wN+oeW+NucOJ3LHAd7/dVfRzgN/Bxw7XqDI&#10;OQ52ubC1bDgGzTseA3JmTu+tAcm5ENP3GLQN9ZkCpwdcJW76Lkqlrxw7/u7zhgsw5QUYlpkzUm3v&#10;/z7jf6kZx1nIy+IYYtb22PC75KQ8lY9B88zvq3Xm67srndwPWU9TdxyoO5bnZIpsBzrmd72o+fDa&#10;tnXDiXfOifK6w4nNvWlPQ55Q9V0j+56rWeWr6PuOXzbrhvt2ifHNvUKeml1aZh7IqicG645XcRY9&#10;vsTq9rML912dO2Ve+RhiarrPgaTvyVffmcKcA1nOiVxToH3uEFxeQn3+7SO+TPpeALk86BjU5cpY&#10;6kSuLU99NvB779LjO2Ad8tIvl+ExM4XVCwjlY+AhDJd20/d42TRjN+QxaF5sm8T/eeirxKnPUtP5&#10;xPGOY9+s5iLZrGbft5PdLhcGh7igsC59168zPh99VpxrO/asGt4bp8xjUNvFvdRrdquzWic+69sH&#10;BLSp3/3Y8n7aPPDi+jzj96w7Vp5CfQr/YI2cyx+m8lWc3Cm/VcYMyD1Xh4Y8qe97gO57clk+OF1C&#10;9yva55r7DuH+K+SzDlcwti3B4ezBB9R5ZZZs3TG4bLo6NMSMVs6VgW+1AsPxQZ+BZenEaBvS/Q/a&#10;fvecY0rbVdhjxyvuQ36Z9D3OPqJp0bHnZ2/I90rb/2WIgKouf34R8tKe+r4H5sXxb5Exk5H63XPT&#10;lYacVb+l6j2qV02XnP8hAvtZxntzf+eJ3Kx0kSR36fZv+bt3nc157ePgLrQX5R96nHzPwrcN6vpc&#10;iBj64nrXTIlt5ud10PPk6nrex5CfetD0oR4iMu4zWzHkAbrvVfXVnW/828FulTGT0OXq1CHkF9Iu&#10;Wg5IhzBM2lPbezQ3SM69OnfuefBvu0r0yLSn3JO7R3wG7gloV3ceT/pcVPjWXybfUs4Flbb3c2qx&#10;idWA771HXdRJpd9cwuvMFN6zfHRTgPGoWfXXuJjxWie05QBh+cDnOL+R33024uPgtsfJd+6M7f6V&#10;PlPl2aWhL67nZr9UA7S2c5aHXYBfZP6H2wpbv5VL+LZpT3Vf8ueW6Hw74Bu/7TXKuUJeXjKw7wdv&#10;/QZOqstfKLlX5xbF776/8/96fGMH8m0YboGEPie0247v/z6f1V143Vmi17Ib4GSmnA/d972y/4YX&#10;dXLTPo4Pfg/Me37+y8sg70f6fm1Lp1tP9PPXduX3W34HLMPrz5b3+c7ehfsa9ralob32TPVrvN5t&#10;Adoy9O8f85APzOfwtqLfY/i2aU9Dnggc73zjL8PbuEKeeh2+RS3BW75a91pXR8pXcTYP/DJZ3nki&#10;twmPuZpdvXL4mp+B137vveaJXDldbfvgz0BbGsAj6/naLmy99uf/W/vW9YxvQdvFlW99Mr96Y+cC&#10;r3kMnPpMdQh5i6k01RJ961KB2hOAt9wm/PaFdnjjH6Rq4dm6576+dWEwza/pWw1oH/E733MiV05V&#10;6/v+T+17/SQBRd3JxKNP5t+affj29Xx1n4fbUpvP9P6rO7l7huOgC3tvN7CYckDb9N7runz8rZD7&#10;m12IaupbcH6yL69HjO1QB55bD4ON14RvrFyUJ6B93SBv+aSf/+oSr2NNJZrCd9oYLuwN/blzYe9t&#10;vA63Y8DhST7/917Y62pdfK43Qx8smqZbfIgAeO3g4hGrbUEbF/Z4LY+8sJfqPzPYc+QsXQYAAIxX&#10;U5fy4xBPkNPJ+OJ1AACA0Wrrlt67DiNnqdkpLyEHAABTl7Nkby+plvZdlrECAADevrZJhN4rvDWl&#10;QD260RAAAPBtHMOD+9WlGuN9y0ZDAADA481qgovjUE9QXhNY2hMAAEw3sKgWbl+GPve3LjgAAExb&#10;arZClhIAAJAtVVe9MywAAECuutYScWVYJRAAAECWptYSZi0AAIBW29DeCHtpmAAAgDrzjKDi1mqi&#10;nBK1FGwAAADlAKGuCXYqJSr+fDltam8IAQCAat+Kc/hrJuIQ8mYzAAAA/kiHinUW65agI7VdDB8A&#10;ANBm1RBUxHSphSECAAByVFOi4izF2rAAAABdzIrgIs5Q7IOGeQAAwCP9LfPnYnX4x+v26br907AB&#10;AABdxCrxal7V1rAAAAA5ZqG+vffR8AAAAG3islLn0Ly0FAAAQNIipNt31wUWcVZjbtgAAIBbgLAP&#10;eS2743aq/PzOEAIAALuGICIGEKuMYAMAAHhyqfSnOCuxLP2MwAIAAGhUnpGoa9HdFFTsDSEAABDF&#10;Iuw4Q1HXorspsFgYPgAAIEddHYalZwEAYNriRELTJERn60RgsTTOAAAw2YCiXI99GmrHqSVpjyFd&#10;kwEAAIxTnJmoy1jqPbEwD+osAABg6uKkwaXhvL93OlRbAz0pUQAAMG6b8ODVYGctUcspDFjIAQAA&#10;vIpDwzn/pTjnn4WvJx06lUUsG3a+Mf4AADAJq4bAYltsl0RM0CuwOASzFAAAMDXLkM5WqstgunR9&#10;gltV+DGopwAAgKlah+Y6i9RMBgAAwJ9iRtK5Q1BxMmQAAEDVtkNQEVOgtJwAAAC+0rYSbHXTJBsA&#10;AHihS23FIbWDd8YQAABI+JS47bfr9qOhAQAA6twa38WVYGNPi1N4OVuhrgIAAOgcZJQ3zbEBAIBs&#10;qQ7cR8MCAADkqlsdSiM8AAAg2zKkV4I6tz2wz6pQ8yJysYYtAABMw6ea2z+ELylSg4rTI7tgagQA&#10;AKYontvHmopz5Zw/rhIVe1hcinigl01I51wp5gAAgGmpS4vqtfTsMqTXsb1te+MOAACTc26IAZZd&#10;djQP6TVsq9vcmAMAwOSsa87/O2UsxWDhkhFU7Iw3AABMUnX52fj3zkXc24yg4lI8GQAAME231WA3&#10;9577txVraOsNAABkidMcx5BeDepseAAAgC42oWcVOAAA8NyqBRv6VgAAAJ1Vu2xbXhYAAOhkHnTZ&#10;BgAAWrxruf9HQwQAAPQNLD4ZIgAAeEqL8CVb6da/btFnZ7Fw+xSkQgEAwLOIMUCqzvrQd8dLgQUA&#10;ADyFdXi5ImxWYPGdsQMAAMKXVKd/Ndz/a9OD393xhB+v2z58mSIBAACm4X3L/T/3fYJqKtRt2xh7&#10;AACYjFR99W27tD34XY8nfm/sAQBgMn6/bv97+JKh9K/KfXG12EOx3b061KwmYtF9GwAApqlu5iJr&#10;9qLJvrSjXVBfAQAAUzVrCCpuW+8nAAAApm3VElQk2090qbH43RgDAMDkfd9y/9/7BhYAAMD0fWoJ&#10;Kv7LEAEAAG1iCcQ5pDtvxwWcYv11TIdaGSoAAKBOqo/dJXy9oNNts1IsAADwwqwIIj5nbktDBgAA&#10;VJ06BBUnwwUAAFTtMgOKOKOxMVwAAEBVW++K2xbrLAbvbxcLNeRUAQDAuMXz+ra6iuMjzv1jhFKe&#10;JjkFXbkBAGCsjqE57Wn9iCfd1EQzZi4AAGCc6oKKOJkw+ARCDByaKsQFFgAAME7ViYM4g7EY+klu&#10;nfXaqsIBAIBxWhTBxEO7aZ9DXmV4FHOvtsHsBQAAUJGz5NQmEYBo7Q0AAPypXFcRg4djh2ADAADg&#10;D7MiSNgUf89t8W3GAgAASFpkBhVbQwUAANTZZgQVB8MEAAA0aauv0IEbAABotQnNvSzUVQAAAFl2&#10;NYHFwtAAAAA5YprTJaQb5B3C183yAACAcVsW5/mxJGI9ZFCRWmo2FWisvQYAADBa8dw/lak0SOnD&#10;PuQtNas5HgAAjFecJLjUnOcv++48Z5lZK0MBAMD41QUVlyEilpyA4hykQAEAwNjVne/v+ux00RCx&#10;lCOXOKNhlgIAAMavbmLh7vqKGCicQ3uXbb0rAABgWqqNsXut/LoLzWlPS+MNAACTs0yc/6/ClwWa&#10;YqZS5/51x1Cf9gQAAEzTPhEDXCr/nvXZYfy3tCcAAJiuechbuKlT9lKMQm7THdKeAABg+nLaTFwM&#10;EwAA0KRtRdhBmuQBAADTtcwIKjaGCQAAaNLWGHtviAAAgDaxxvpUE1QcDQ8AAJAr1cvuFDouLwsA&#10;ADyvulSofXEfAABAo5zC7dbg4p1xBACAp7W4bj9n/NwHQwUAAKTE2olzeEC3bQAA4HmCilNGQHEU&#10;VAAAAHX2LQFFnMlYDfmE8+u2DSrBAQBgKlYtQUU8/x9sidlZscPyE+y8BgAAMHrHUJ/2NB86gkkV&#10;cVy8BgAAMHrVNKjB054WDdGLanAAAJiGmJ10KM79B017iuYhb5kp6VAAAMALtwZ5P9bc/0vl3x+L&#10;iKY8fbI1jAAAQLQIX89MxDVtY9pTaibjkrgNAADgDzGQSC0tm9M4AwAAoNGuJajYGyIAAKDNoiGo&#10;iGlRM0MEAADkqEuH2hgaAACYpDjBsB36nD9VxH001gAAMDkxI6laDjHYSrCHRGCxMOYAADAp8Rw/&#10;tQrsIJMKq8SOb536bi3ABRkAADB+qQmFQWYsZkXg0Lbc7MFrAAAAo7cPdy7Y9K7l/n9ctw8Z/4FP&#10;XgMAABi932pigt/77LRpmdnyJhUKAADGLy7YVK2vGKS24tgSUMQnXRt/AACYhNT5/7zvTpctQUVc&#10;fkpjPAAAmIZNeEDBdih2kgooYhQj7QkAAKYjThiklphdPSJikfYEAADTVLfE7CCpUFFMd4ozFNsg&#10;7QkAAKZoFZpLIEwuAAAArdp61lXrLOKEQ8xuOoSBUqUAAIBxa5utqAYWcfaiWouxvN35zngCAMBT&#10;ep+4rdr4+mP4snhTLJH4V+IxHw0jAAA8t1n4q3dFnImIKU7VthOp1aLK980NIwAAUNXWz+627QUV&#10;AABAk6aA4hRKdRUAAABdAotbqtSgYi5WrAi3vBQAAExPtWHePjygr90mfF3AsTPuAAAwKTGI2Bbb&#10;YuidxzyqU0jnWAEAALTah/rijYPhAQAA2sxDc1X42hABAAB9Aouz4QEAAHLFWYlUxz2zFQAAQCfV&#10;OouLIQEAALqYhZezFVvDAgAAdLENL2crZoYFAADINQsv6ys0xQMAAL7yruX+H67b+8ptHwwbAADQ&#10;JbD43hABAAB9A4vfErf9bNgAAGDyYk+75VA7W4WXK0Ip3AYAgOmK5/u70vn/aYgYoNq/4nDdFsUG&#10;AABML6hINcde9t3p54bN6lAAADAty5pz/14TC+uWwOKzcQcAgElZJM75z313emwJKs7GHQAAJudc&#10;Oe/flu6bFf++FNu6bWfzlqDiGNRZAADA1KRSoebFfevwsv7i0rbDVU1AkRWVAAAAo1RdvOk2oXBs&#10;iA86RyqxWNtSswAAME2pFaHOoTmTaZuz410RmdyWmAUAAKYrZ/Gm8nYyZAAAQNWpQ1ARZzZkMwEA&#10;AF9pW7xp0L4WAADANG06BBXJxZzeGUMAAHh67zN/7qfr9m/DBQAApMR6iVuNRVwJqro6VNwOhgkA&#10;AMiVSos6BcXaAABAprpG2XNDAwAA5IgrPV1Cj0Z4AADAcyvXWKS2Y9sOrAoFAAD867p933D/L4YI&#10;AABoEvtSNHXYXhsiAACgzbYmqNgFK0EBAACZqjMWsdZiMdTOY2QS16+NRRorYw0AAJMPLrZh4LSn&#10;uLPqMlMLYw0AAOSIsxTHcN+6tctiAwAAntwm1FeD1wUWMU3qHL4u8AAAAJ7MvX0sYkvvOLvx83X7&#10;ULr974YUAACeWzkVqlpjsS39TN1yVLcKcgAAgD+swssW3tW0p9SmzgIAAPjTsiWAuKfAGwAAEFg0&#10;bkdDBgAAz+vdAPv47br9YCgBAICquOpTzkxFLPLWPA8AAKYjLti0K873z0Oc758yAou1cQcAgEmp&#10;xgG9yx5uS8vGxnmHRFCxN+YAADA5D6unTnXk1q8CAACmafAZi2gR0nUVM+MNAACTtKoJLObhznqL&#10;GDykGuJpggcAANO1rZz/H8LXpRGdSyJSdRUCCwAAeK7AIrW9UNfHIk5zpHpTfLpuvxprAAAgJ7BI&#10;+bUINn43bAAAMFkfW+7/R9cd3qZALsXfAQCA6TuG+hSog+EBAABybGqCirgMbe3qsN8ZNwAAoORT&#10;zW0/hi9lEXExp4/X7bfr9m/DBQAAVMU+FbEUojpbsSi2aprU2pABAABl85qgIqZG7UI6PUotNgAA&#10;8KdYO3FKBA6XmmDjtq0MHQAAcHMI7U3xqoXcGmcDAAB/2ncIKOLshboKAADgK+sOQUWss5gZMgAA&#10;oGyZGVDElaAWhgsAAKiqWwGqvJ2D4mwAAKDBsSWoiMvISnsCAABqNaVAxYBjPuSTxegkFnKY+gAA&#10;gOkHFufwgOVjYzBRzrfaG3sAAJiU2xKz8bx/84gnqGuMYeYCAADIMg/NjTDmlZ/dBkUdAABAxSy0&#10;t+0ORTBxSdwOAAA8qb9V/h1Tnv5+3T4V//6hcn+8/X3GfgAAAP4UZyPaOvGdDRMAANAkpyOf9t4A&#10;AECrdUNQsTE8AABArnMiqNDfAgAAyLYN9StExWLvOKNhyVkAAJiGeG4fJxGOYcB+dquQ7mkRU6DO&#10;wZKzAAAwNfswcE31IqQLt+uKuQEAgPGrrgy77LOzWchbataSswAAMB2pptnzPjs8dggq9n2fDAAA&#10;eBOqK8L2mkDYZQYUcUZjaewBAGAyDpVz/t29O1plBBSXIpIBAACmpXruHycStuGvOuusQCOny3bc&#10;kaVlAQBgelKTDKl+dq2rRO0bAopjGGCZKQAA4M1qigc6BRapgm1pTwAA8BzOYaDVYKtF29KeAADg&#10;OSxC3mxFdjF3nJ2IxRmWjwUAgOexDgOlQQEAAM9rGdoLt09NO/gPYwgAAE/vv0t//+W6/XDdfrxu&#10;70u3/z/X7f81VAAAQK7U0rON9dfvjBkAAFDxQ+XfP1+33wUWAABArlkisPhkWAAAgC5SaVCf2x5k&#10;xgIAACj7PnHbL0M/ybLYAACAaYo97cozFYcwYOPs2AjjFO7ouAcAAIwyuNiGBzTEO4WOOVYAAMDz&#10;yK2xeF/592+GDgAA6BpYVAOJnw0dAADQRSzUqKZBLQwLAADQxboSVJwNCQAAUJaTCpVq5w0AAJBN&#10;GhQAANCqbcbih8zbAAAAgUWnwOKjYQMAALoEFu8Tt/1i2AAAgLLvWu7/rfLvT9ftJ8MGAACTtwxf&#10;spViDPDPvjuqFm5vjS8AAExaXMBpP2QccAwv+1fMjDMAAEzW5rpdwssJhuO9O1wndrauPNHRuAMA&#10;wGScEjFArxmLOCtxruzokrgtbkvjDwAAo7dsCCou4c7MpW3DTgUWAAAwPfOGc/7VvTu8ZAYVO+MP&#10;AACTkZpgONy7s31GQHEsAhAAAGAa6soh7kqBmrcEFPGJVsYcAAAmJzXBcPe5f1NtxTZYahYAAKZo&#10;Feozle6yC9KeAADgmcTJg6Ya67sWa1qUdnoOVnwCAICpa6uxrsYE89JjLkUMAQAAPLFlaF+46SbO&#10;bKRKJ/5Ml/rOeAIAwFP62HL/z8Wf6+v2j+v2oemHBRYAAPCcfsu4/9gSgPxkGAEAgE0RPOT0sxus&#10;eR4AADBN245Bxd3N85osgmpwAAAYs1PHwGLQFWRjMHEs7Xzn9QAAgNGZdQwqYmuK7RDBRXziuhws&#10;AABgXBY15/Y5sxh3Zy7F4o66znwXrwkAAIxSOYiIWUnL0NyR+7Ztuz7RMiNi2Xg9AABgtOI5/20G&#10;4hDy0qLmuTsvt+xu2o5eBwAAmIR15vl/dhpUnNbImf64dIlUAACAN2vWEgPEwu1V7s5WxQNyq8LX&#10;xh8AACZhE5rrKbJ7V8xD9257MbA4Fn/XzwIAAKYVWBzCHRlKy4YAom4qpPpvAABgnOKMxKl0bt+r&#10;V0V59adYuL0I3TrxAQAA/CFGJrfpjpxVoXTfBgAAaq06BBVxVmNmyAAAgLK2paaqS84q3AYAAF7I&#10;7bYXt5XhAgAAqhZBHwsAAHhmse469q7YfIvAYm+8AQBgUmbh5QJO2z47vO3sIqgAAICnsKk5/z8O&#10;sfPUcrNWgAIAgGlp6l3Xe1JhK6gAAIDJW4bmEojyCrAxFtgUW1ZcsA6WlQUAgGcwbwgqymlQ2/B1&#10;qlRrilRdxCKwAACAaYotJFLpUKsiPjjXxAi1FqG5Md7WmAMAwCRV66tjXNDU3652xmIWmos24rYx&#10;3gAAMDnzkN/LrjWbqa3b9j4o3AYAgCnaDhVUrELzFIfaCgAAmKZZaC6HSNVd1NrURCJSnwAAYNrW&#10;HYKKddvO5pUoRdoTAAA8h/1QQcVNDCSWRZABAAA8h82QQQUAAPC8qs3vOgUV74wfAABw9dt1e5+4&#10;/ZOhAQAAcuQUb6u/BgAAegUVcVOHDQAA9Aoq9oYKAABIiQ2w25rincKXVWMHZylaAAAYv3lLUPGw&#10;RtkxoDiHzBbeAADAm3YIzWlPgxdqz2ue9Oi1AACA0TqGb5j2FKc+6qZHDl4LAAAYrW34Ou3pYV21&#10;56G5iGPptQAAgFFbFOf1s0c/SV1QIQ0KAADItg9mKwAAgAx/a7gvTon8et0+lG77tXTbp+v243X7&#10;3TACAAB1ygUdddvWMAEAAO9qbo+zFX/PePx7QwgAANTJma1QbwEAANRqW2r2tu1Kj4nr3t46c1s1&#10;CgAA+CNgaAsqTsXPLkO6a9/aMAIAwKjFc/2YybS5dwfHlqAiduaLfS72DT8jsAAAgHGaJc7171q0&#10;adUSWByL4KLu/oPXAgAARmlTc65/d7lDnJE4h7xai/KTKeYGAIBxOoUHTB60zVpUU6OkPgEAwHgt&#10;wwP6181Dc6pT9QlmXgcAABi1tpVhV/fstK14+5b2NDf+AAAwGaviPD+1SFM89591iQHaGuOd741W&#10;AACAUVgk4oB95e+NYgRSlwJ1CdKeAADgGeTUWzeqK9iIFeDSngAA4Dm0ZTF9ztlJeYmpU7B8LAAA&#10;PJtDS1CRtfRsTHWKS8eqowAAgOfUtpiTyQcAAKDVPjQv5hQnI1bBZAQAANAgBg67kJ65iGlQlzBA&#10;R24AAOA55BRxfzZMAABAk3NGUHEyTAAAQJ11RlARazG0pQAAAGo1rQwVZykWhggAAGiTCihi0fbG&#10;0AAAALmq9RUx7Wk25BPEZhjyqAAAYNoWRTCxDwM3xFtWohbNMAAAgGxxduIQXuZXHQ0NAACQIxZm&#10;XEK6cENgAQAAtJqH5jVrVYMDAAB/eldz+/uWx/1i6AAAgByxAjw1W3E2NAAAQN8AY29IAACArqoF&#10;3JaaBQAAOlmEl6lQAAAAX3nXcv8Pidu2hg0AAOgi9qtQvA0AADR6d8djPoQvKVIAAMB0LcOXbKVB&#10;etjtQnrJWelQAAAwTbPwcmXYQc7/4ypQh8qOT8YbAAAmJ85OVFeFjdtxqCeYJ3Z+KKIZAABg/E4h&#10;na00eC+786OfAAAAeBXLhqAibvO2HXQp3v45cdt7rwEAAIzebw33/XLd/nvIJ6s2y7sEq0MBAMBU&#10;xNrqVDrUOnypvYgF3PMhnywWbuyH3CkAAPAm7EO6j115cgEAAKDWLDTXWdy2paECAADqbDOCCjMW&#10;AABAo3NGYKFRNgAAUGuVEVScm3bwzhgCAMDT+5DxMz8aJgAAoElc8TXWT9TNVhwMEQAAkCOuChVX&#10;fKrWWlyK+xpJhQIAAKLfr9v3IZ0W9YPhAQAAcsRZiaZ0qEXTg81YAAAA0U/X7X3D/e8f+eRz4w8A&#10;AKMXayualpo9hYw6i67iDvelJ9l7HQAAYNT2ob7T9uYRT7gJ6bwrAABgvA4hvcTs4LMUcWrkFOqn&#10;RgAAgPGKhdm3CYRzcf4/qHlN9FLedl4HAACYhMFrqOOUxzY0Lzd1i2Zmxh8AAEhpm6W4bavi5+NU&#10;ycKwAQAAZTlBxSG8rL2QFgUAAPwpZ8biGBRyAwAAV3+ruT3WTfwYvnTX+/66/ZC5v9+u2/9qWAEA&#10;gLJYN/G5w7YyZAAAQNWpQ1ChAzcAAPDCtkNQcTJcAABAVayxaOthcdviz80NGQAAPK/vam6PBdvv&#10;M/cRC7v/21ACAMCkxNYSH6/bp+v2z3t3Ui3arpu92BhvAACYlJi9tK+c92/77DCu8BR7VewSO77V&#10;VcyMOwAATEacOEhNKhyH2Pk6KNoGAICpa1oRdtt354vQXsS99BoAAMCoLUPzYk29MpXig8+hfUUo&#10;6VAAADBu8/DA2YpDS1AR86wWXgMAAJiEVAlE79KHRUNAEWcxVsYdAAAmZRceUPZQV7Adn0zqEwAA&#10;TMuy5ty/t5hjVS7alvYEAADTVV0RatBa6hhcbAUUAAAwadtQX1MNAADQqpqpdHeNxTtjCQAAT+un&#10;6/b+jsctgn52AABAaG6Kd6uzqIozHMcw4HK0AADAuG1bAotyY7xYyL0LPdOlAACA6dmE5t51N7EV&#10;RVMdhnYUAADwxGJAsC+CiGqwEIOJOBNxDBpnAwAAGarBw6UIOJpqLzaGDQAAuFmH5jqL6hYDDqlP&#10;AADAV86ZAUWc1Ri0cXbMs5obfwAAGL2c2YpL8XODWVWiGUUaAAAwbm2zFXF52cHSnuLsxCGkp0IA&#10;AIBxWoXmtKdBs5RipXfderUHrwUAAIxWKg3qIcvHzkPztIjuegAAMF4xxekU/qqj2D7qiRYNQYXZ&#10;CgAAmIZvsjBTXVOMZbA6FAAAkCk1a1GtHLc6FAAA0OgY8jrvAQAAT+5dze1xJuJjxuM/GUIAAKAu&#10;sPgp8/ECCwAAIBlYxDVtP3TcT1yuKi5RFdOn4qpRCrsBAOCJfJe47cean/21+PP7RCASZzjeV27/&#10;vwwvAACMVlwJ9mP4kqX0z3t2UC3ajg0zNjX3VVeJKrcBBwAAxidmI1VbT9zVQG9RChjiDucNQUfd&#10;ZhlaAAAYnzihcAnfYOKgLbDYFxEOAAAwLqeG8/zd0E9W90TxP7H0WgAAwCgtQ/MEQjmLKaZFnYtt&#10;fe8TVmsqyvUXAADAOM1De1PsVU08cJdV+Cvnqlp/AQAAjFcqcIhbnM1oKokAAAD4yjnkLdZUnc0A&#10;AAD4Q1udRXWLmUwymAAAgK/ktpbo1dsCAACYrq6zFTFlSpsJAADgK/vQnPJUvW1tyAAAgKpUGlTs&#10;VbdKBBZHwwUAAKSsQrpX3TYRcCwMFwAAUCeu8BRrLWalf1teFgAA6KVad3EJCrYBAIAOFuHlbMWu&#10;6QHvjBkAAFDxQ+K2TwILAACgi0+Jf/9sWAAAgC5iLcVtCdpD+FLIDQAAAAAAAAAA8KxiTlVcTkoj&#10;DAAA4C6xffclvFy3VsEGAADQKrbvPiUCitu2NEQAAECdmPa0bwgobtvaUAEAACnfXbd/hXRnvaoP&#10;hgsAAEiJnbc/Jm7/JbzsrCewAAAAapVXf4pF27eUp2V4mQ51vm4LQwYAAKQsi21WuS1Va3EwXAAA&#10;QBepwOJoWAAAgLLvWu7/dN3eV2771bABAMDkxQymj0VM8M++O4v1FtVmeVtjDAAAkxXLIw6PiAGq&#10;TfM0ygMAgGnahJcTC4OVQ6Qa5e2LKMYKUQAAMA2nUN8su/cCTvPQ3I37YvwBAGD0li3n/a2pUO9a&#10;7v/Qcv97rwEAAIzeby33/9I3sPjY9wkAAIA377+v2w/F+f3PifvjylDbYrurHCI+sC4Fam38AQBg&#10;ctrSopLlEO/ueKKfwpcUqX8bcwAAmJyPLfffVQ4R17C9VYcfg6VmAQBg6qo9LKrb2RABAABtji2B&#10;xcoQAQAAbS4NQcXR8AAAADm2DYHFbUWoWDKhTAIAAGi0CekmebNK4HEqbgMAAHjhHF4WbMdgI5Um&#10;pQ0FAADwQioVqqnuYmHIAACAsnlLEFENNraGDAAAqGpbava27YPaCgAAIGGZEVDEwEPqEwAAUOsc&#10;mtOeFGkDAACNmmYrdkHaEwAAkGERpD0BAAAD2IW/mt6thtrpraNejFIOwdQHAADQUSzKqK5de8h4&#10;XJwmiblZc0MIAADPKwYGTevWbmoeNy8Cj3LFuOACAACeTExz2oe8RhjV4o1tSHfm2xhWAAB4LpvM&#10;oOJWyBEDkZjydO4QgAAAABO3DfVLS6WCjnNL8HEwpAAA8HxiAHFLZ0p11DuG7jMaAADAE7qlN9Xd&#10;d8kIKhRtAwAAjZahe2E3AADAC6n+Frftlj61EGAAAMAkxMmFWI89+IqvdSlRm+JJy7UYO68DAACM&#10;UqodxXbInZ9CegWouh4YAADAuMRJg9RkwnGoJziE+oLt1O1nrwkAAIzKKdTXUw+SkZTblbvaAwMA&#10;ABiHtsWaeq/+2qUrd5ylWHtNAABgdObhgQ2w1x2CiljMoTEeAACM1yp8mSyonuvvi9tjGUTnFaIW&#10;IT/tSVM8AACYhmNGDJB9/p/TaTtGLEvjDgAAk5HTFLtTYNEUpcSAY2vMAQBgcnIWbcqut1i27ETa&#10;EwAATM88I6iIkwzZddWpwOIUpD0BAMCU5awG27mlxC5YPhYAAJ5J24qw4gIAACDLLvSoq3hn/AAA&#10;gKv3Nbf/EL7UVywMEQAA0CSnxuJgmAAAgDq5/Sv2hgoAAEiJy8y2NcdONcabFwGJdhQAAPDkYk+K&#10;U2ZQsS09Zlu5T2sKAAB4YrvMoOJU/HxccvbSEHQAAABP6HPmFgOKY9DjAgAASDhnBBWXlvvMVgAA&#10;wJOLfSniTERMdTqE/BmM2wpRs5wniT+0KSIQld4AADBd8dw/Z/bicxGIZBdrx4CiPOVxMdYAADBZ&#10;OUXcMSbIrqWIkUfdclN1UUnceZzVWHk9AABgdHKa48Xz/VnuDnct0UlOECK4AACAcWla7Sne16ks&#10;YhHyW3fHHR9Cc9MMAABgHFLn9bHe4q5Jg7bpj1uUEgOHpuWmdNwDAIBxKc9YDLJ8bF0q1K3qu61K&#10;fOc1AQCA0bmtBrsJHeoo2sxDehokZw1bAACAP+QsMyWoAAAAasVpj0vHoOJk2AAAYLJiSUSsudh0&#10;edD6jqBCsTYAAExPnHTYhztXgD2E7mlQZi0AAGBa4uxEKpPpmLuD452BhWVmAQBgGk6huft2llUp&#10;Mjl1DCwWXgMAABi1pt52MU7ovBTtrENgMUgDDQAA4NXNG877O3fh7hJU7MKADTQAAIBXt02c9x8e&#10;FVTEWgypTwAAMD3VeCBmKM277qRtVajYgXttrAEAYJJSsxWbIXZSrQCX9gQAANO0COl66s6ZSk1p&#10;T3PjDAAAk1bXeqJzKlS1AUZMe1oZXwAAmLxNaM5e2tc8LpZJHEIlXWpdBBOWjwUAgOcxC+ku2009&#10;LJZF7NCrFgMAAJiOXchrNREnH2JK1CH07MoNAABMT6q24pwIIC6heWZjaSgBAOB5rUN6NdimLtzV&#10;5nkWewIAAP6YbdgkAoR9aO5xZ5YCAADICjj0uAMAAHorz1pIewIAAO62EFAAAAAAAAAAAABP5D9q&#10;bo+V3v9H8fffDRMAANBVXMe23FlvZUgAAIBcca3aU3i5Vu3R0AAAADm2ob6znsACAADIcmkILHaV&#10;n431F3F2w3q2AADAH94Vf35q+JnyfbH+4rfr9st1+7UIMAAAgCd3WxUqBgr/WxE0xEDif5R+5pfi&#10;z5+v24/X7X8p/n378z8NIwAAPIWYtfSP6/Z/F7HD/9f0w7GmolpjUZcmtTW2AAAwebPwsi770vag&#10;pkCiuqmzAACAaYvtJ8418UCjU2ZQYbYCAACmH1TUxQOntgfnBBVx2mNmnAEAYNKa2lJ8tZDTu8SD&#10;P2U8wU/X7XvjDAAAk/Zrze3/uG7/s+3B6/D19EZTjwvN8wAAYLqW4Y4UqJSmqY/btjDeAAAwObH0&#10;oTrJEP/deQGnecirt1BrAQAA05NaLXZdbMdiy5pk2LcEFHHJqZXxBgCAydnWnP9Xl51t7WXRNFtx&#10;CZaaBQCAqVqG/L52rb0sNqG+WFtTPAAAmKZY5nDuEFTs23a4CNKeAADg2Rw6BBXnkFlvHQOJmPK0&#10;CQq0AQBg6jahWwqU1WEBAICvxHKHS4egYmPIAACAqi4pUHvDBQAApBwzg4rYdTtZJvHOGAIAwNP7&#10;tfT3T9ft58TPxNt/uG6/Gy4AAKBOXLwpdtWO9RapJWetEgsAAGSrS4tSWwEAAGTZhh5dtgEAAJbB&#10;alAAAEBPdUvOxv4WcSZD02wAAKBVqrYiBhtzQwMAAORalwKKuCrU0pAAAAD3mAsoAACAN2UTvhRo&#10;xCmQneEAAAC6iFMep/CyYMNUCAAAkGUV6terPRoeAAAgxyE0N8MwawEAANT6j+LP/3Hd/s+Gn/tQ&#10;2v7LsAEAAHVi0XZs070OX69hW922hgoAAJ7SbTnaRZcHnYOaCwAAIIRZ+DLBUI4LVrkPrpu12BtX&#10;AAB4GjEuuISemUypWYu5sQUAgMmLKU/HUF8isekTWByMLwAATFpMe9qH5lVjL8XPZUn1tlgWt98C&#10;jlOXHQIAAG/aJqTTnnrNVlSnPc4hPRWyMf4AADBqy1C/eFN1O3Xd8efMTWABAADjFOun25plV7dO&#10;S80eM3caf04qFAAAjEtq+djUuX71tl3XqCVn+mPp9QAAgNGJMw6XloAixgR1qVHZy8w2VYDH/4DU&#10;JwAAGK+67KQYSNwmD9pmM3o9UQw4pD0BAMC4VWsqLuHrWYh5aF8Z6q4nkvYEAADTEVOhbmlOqcmD&#10;th4W2XUWsyK4iDMXa+MOAABPZbClZgEAgOdVlwYVb58XPxMzmmL6lPprAAAgaVUTWCxDuu/FzpAB&#10;AABVp5BeYrZupaijIQMAAMpShdsxBaqup0WnvhYAAMD0bUJ7o+xq3wuLPQEAAH9adggoqn0vBrMq&#10;opu51wMAAEZnFtob4j20aXaMao6VyEVnbgAAGJdTRkDxkKbZ81DfjU+HbgAAGI9daE97ekivim1o&#10;niaRDgUAAOPQVlfxsLSnc8YTAwAA49DUl+IhaU/HkFfIYbYCAADGYx1epj0NvnzsrCGCMVsBAADT&#10;EOsnjsWfg6c9xSilLe0pVbS9L/5TOu8BAMATqy4fm+qsF3tWVIu3U8XcK8MJAADPZx7yOuvlpkdp&#10;7Q0AAE+obqmp8hJTuR35LkEhNwAAPKV5JWhILTGVM1sR97EwnAAA8NzBRQweUvURubMVaisAAIBa&#10;bV351FUAAACt2mYsBBUAAECWg6ACAADoYy+oAACAp3CrvY7boAszCSoAAOA5xGCiXAJxEVQAAABd&#10;rGvO/XvPWggqAADgedT1rRNUAAAA2VItJs6PCCo2xhoAACatOmtxyH3gu0RQ8WPNz340zgAAMGkf&#10;Kv/+9Z6d7EJzZ+2jcQYAgEk7VWKAZdcdrFuCirjM1Mo4AwDApFXjgDj5MMt98LIlqNh22RkAADBK&#10;i5p4YJ/z4O9Cfe3EL9ft79ftv4wxAABM3vc1t3/IDSw+VW77VAQU/za2AADwNOoCiN+67CSmOx2D&#10;tCcAAHhWqbrrWGs9NzQAAECueUjXW9/E2ux9sS0MFwAAkHIML2crZkXAUW2ifTZcAABAVWql2E34&#10;MmNxCenVogYn5woAAMbtlAgczqG+JcV+yCePUc1tukQDPQAAGKe2ZtnVYGM91BPPwsscq89FkAEA&#10;AIzHLDTPTJTrLQZdQbYpx+rgdQEAgFHZZgQV8Tx/sPKHZUYkY8kpAAAYjzj7cAnNaU/LoZ4sRibH&#10;jChm7XUBAIBRWYbmtKfBopecaRFBBQAAjNMiPDjtKQYKOQUct7VtAQCAcYqTCccioBgs7WkR8tKe&#10;ylMktwAkrns787oAAAC5sxRmLwAAgK+8K/39Q899vTecAABAueld07JTddvcEAIAAFGss1jeEVjs&#10;DB0AAHATC7BPHYOKS1C4DQAAU48TYk11XEVqnvPDXYOKz2HA5hkAAMCbE9tRlDOaLm0PaAsqjuFl&#10;itQ5mK0AAIApWjbECLU9L3ahOdVpXWy6bgMAwLTFVKd9S3xQq66HRQw4Zg0/cwpWgwIAgKnYhvaF&#10;nBr71x3Cy7SneeUJ6na8N/4AADBqMbUpp2H2sW1HsyJAOISX+VKzlqhFYAEAAOM0L4KFrr3rlqGh&#10;zqJO02xFjGoWXg8AABiVWct5ft1qsKvw9cxGp0mGVARzCZaZBQCAsWoqzj7X3FY3s5GtGslU6y8A&#10;AIBxOdYED01LzNYFIZ2siwBj6TUAAIDRK7ebiNlIt5WeuqZHrQwlAAA8txgUxAmEW3uJRcegYmcI&#10;AQCAqi4pUAfDBQAAVHVJgYoByMyQAQAAVW3dtsv1GBZyAgAA7g4s4s/oYQcAANRal4KLun4Va8ME&#10;AADkiLUTqQZ5+6CuAgAAyAwqmlaGUrQNAAC0OoT2OouHNMxeFk8ec7C2XgcAABitfchbFWrQFaHm&#10;NU+sQhwAAMZnnRFQxLqL1ZBPGmcm6paiWnpNAABgVBahfYnZzZBPuAzp6vByBKOQAwAAxqXpHH/Q&#10;laBi2tMxvFIRBwAA8FB1qz8Ndn4fI5NtyCvgULgNAADjVF5edvC0p3LXvbbt4LUAAIDRmhXBxCa8&#10;QtqTBhkAAECt3LVrb9MklpcFAAD+8K709/eJ+3++bp8St8fbfjB8AABAVZyBuNVWxJSoZWhPjdoY&#10;NgAAoMkutKdE7Q0TAABQZxXyai3WhgoAACYvLtoUM5rmXR4UfzhnudmT8QUAgMmrtqNY5T4wd8lZ&#10;3bYBAGC64vn+KREHHHN3oDEeAAA8r5j21NSKIrvO+hzae1jMjTcAAEzONrSXRWT3s4s/eCi21MpQ&#10;W+MNAACTEtOe2iYYOqVBlc0SOz8bcwAAmIyYiXQIeeUQd9dZb4OCbQAAmKqcvnXVSYZtuGPJWc3w&#10;AABgmjahOd1p3xJgZDv03QEAAPBmbWvO92OGUiyJaCvgzrLouwMAAOBNKzfFvoSvF2jahvZVYu+O&#10;XqwGBQAA0xJnJm4zFGVtsxXZPe2qMxan0GGtWgAAYNTairjXxXYugpB1085i5LJt+yEAAGByTi2B&#10;Rer+2d+MGwAAUBJTo34s/v7+uv0j4zEfDBsAAFAnLj37kG7cAADAc5iFvMZ56rEBAIBay4ygYmeY&#10;AACAJvOWoCKuCjUzTAAAQJtV+FJDkeptcSrui30teq0KFadGPl63T9ftX9ftd+MOAACTE2sofm35&#10;mZ/u2XGc7thXopW98QYAgEnKWRmqczwQm+alpkEsMQUAANOzzggqYnyQvTJUTHs6DxmhAAAAb9os&#10;pCcVqqtCZRVwx0rwQ0aUMjfuAAAwKZvQ3BQva5YiRh3bkNcQw9q1AAAwPal4IGYxrXJ3sA7NaU/V&#10;fCpr1wIAwPRUG+Rtc8/94w+dMgOK27Y23gAAMFnzIsDoVPpQV/EdZyV24WXhhpWgAACAP7wr/f1T&#10;4v5/Xbfvr9v7Yiv7u+EDAABSbjMTcSWoZXFbNbdKwTYAANBZtdOegm0AAKCTVN2F2QoAAKCT1LKz&#10;irYBAICvfNdwX+yk9yFx+2+GDQAAJi/WWn8szv//3WdHsY4itfzs3BgDAMBkxfP9Q3jZHK9XhPJ5&#10;yB0CAABv2ia87F/XqxwizlZU6yvO4a/VoGZF4LEw9gAAMAmnkM5Y6rWA0y6xs2VNFGMWAwAAxm3Z&#10;EFTEbXXPTheJHd0a5qWiGKtEAQDAuC0agorzvTutCx7qnujgdQAAgNFb1Zz335UGtQ3NUyDVbR90&#10;4QYAgKmYJ875F/fs5JIZUByDZWcBAGBqNmGANKhjRkARd7wy3gAAMEnVsog48bDssoNVRlAR06Sk&#10;PQEAwDTVFXCfuuzkHJqLs6U9AQDAtG0aYoLsOou6tKel8QUAgKfQtJBT9spQ5RmLS9D0DgAAnk1T&#10;k7xbrfUtboj12ckyiXkRTGyCOgoAAHhW8yLAaGqYd9vWhgsAAGhzEFgAAAB9Na0cuzc8AABArmoD&#10;7Ycs8HTLv1KTAQAA07Qugom4Db7AUwwo9uHrVaQEFwAAQLZteDkdEjf9LgAAgFYxcGjqzr0wRAAA&#10;QJ2Y9nQMzctMnQ0TAACQEmsmtqG9Kcbn8FcRh2JuAADgT7fK78+ZW0yDqhZzzw0jAAA8r31oTnmq&#10;BhyXkC7m3hhKAAB4XqmAIgYOMd1pHvJnMawSBQAAT6w6+xBnMG41E7k1FwfDCAAAz21RBAZxq846&#10;5NRdnILibQAAoMYyI6jQgRsAAJ7Uu4H28+m6fbxuvxtSAACgSUxz0nkbAACeyyp8WfV1sJYSMXhI&#10;LS27NtYAADA5sRyiPLkwSOnDXFABAABPIZ77H8ID2krMQn0a1N64AwDAZMQWE5dQXwLRKx2qqbZC&#10;fQUAAIxfnIloay/Ra1JhH9qXmbXELAAAjFOcgTiGbq0l1sVj4pY1ybDJ2LkaCwAAGKecXnW3bVsE&#10;EcdETNAauTTteBfMVAAAwJhtM4OKc3H+X3f/XU+SPd0BAAC8aZtEAJGTFlWNDxpVp0WkPQEAwDSD&#10;i2Nxrr/oGFRkLz8bO+wdiieT9gQAANPWdbbiZMgAAICyVeg+WyGjCQAA+EpTD4s4k1Ftmnc2ZAAA&#10;QFVTe4nUirFmKwAAgBeqMxbl9hLVptlmKwAAgKQ4K7EttnnldrMVAABAL9mzFe+MFQAAUOND5d+/&#10;CiwAAICuqoHEv+p+8G/GCgAAaBAbZr+/br9ct/855I5jAcct1youQbUy1gAAQBfb8LI5hlbeAABA&#10;ljgrUdeNT2ABAAA0imlPx1Df3vtzkAoFAADUiF32ti0BRdz2hgoAAEiJnfQuGUHFKfzV5hsAAOBP&#10;ObMUt9Wg5oYLAACIqg3yPmY+7ofwpQvfrf4i/mn2AgAA+EPOjEX8mX3i9o3hAwAAbtYh3a+inAZV&#10;F3AAAAD8aR/yai3UXAAAAEmbjkFF3NaGDQAAuFneEVToZQEAAPxpEfL6V+hlAQAA0xcnHWIddafs&#10;pFkRJHStq1gYbwAAmJRYO30Idy7UtAvdU6DO4Uv/CsEFAABMQ6y3TmUxHXN3UBc8HMJfTfCaZi4A&#10;AIBxa8pgyp6xqEYlcacxp2od8mYvAACA8WpaxCnGCtl11TGd6Vhs69JtOUHFzusAAACj1nTu36sR&#10;doxIzqF9Rail1wAAACZhFV5mMnWarUhpKuaOO98YdwAAmJRUOtS2CCzifXct2tTUDE/fCgAAmJ7q&#10;ok2XIrAoz2Ksuu60mgYl7QkAAKZrFfLqq49dd5wq5gYAAKaprb7awk0AAECj3BYTvQu5AQCA6cqd&#10;rVAaAQAAJOXOVlgVFgAAqLXNCCr2hgkAAGiyDO1NsQEAALKCi1MiqIi1F9nF2u+MIwAAPL3va27/&#10;V7iz4zYAAPA8YtBQ7qz9TdOh5uFLAUdsnrf1WgAAwCjNQjoFKtW/YnDbRERjPVsAABifY3iFpWZX&#10;ob5xhjVtAQBgXHYZAUUMPOZDPeG8JZK5DPlkAADAw61aAopz8TODiPlWOc0yzFYAAMC4NBVrb0OH&#10;JWZzIpi2yvDb1AgAADAuD097ito675VToGZeEwAAGJ3ySlCDpT19V/n3x8zH/eT1AACAUYrn/D9c&#10;t0/X7T8f9SRx+iMnDeo2a6ELHwAAUBtcxJSonOLtveECAAC+S9z238Wff894/G+GEAAAqJPb2lsB&#10;NwAAkJSTAhW3laECAABS4gxETvH21lABAMCk3equ1/c8eBE0xgMAgGcWF3M6hAEmFprqK2IDDXUV&#10;AAAwTZuQzmA69tmhvhUAAPA8miYYdvfsMM5InBM7WxtrAACYpGVoLoe4a4LhWLOzU5AGBQAAU9RU&#10;a326Z4dtS80ujTkAAExSbCeRmmTY3LOjthWh1FgAAMC0g4tqDNApa6mtf0W8T+8KAACYtn3omQa1&#10;awgq9kFtBQAATN0sDLAi1CGkizTUVAAAwHNYhwEaZJdzqaQ9AQDA8zn0CSy+K/78z+v2odh+vW6/&#10;G1cAAHgqn2pu/83QAAAAuWKNRWrWYlu6P/79WPycFWMBAIBa1V4WsWwi1l9UV5E9GCoAAKDOqRJA&#10;nMMARd0AAMBz+ZyxxdmLlaECAABS5hlBhT53AABAo2VDQBFTnwYt2I5RTKwG34hUAABg8oHFpTj3&#10;H8xtealyNfje2AMAwKScwgPTnmJhRl01OAAAMC1x5mI+5A7jzo6hPs/K2rUAAECtW9pTW0X40lAB&#10;AAApqa56GmIAAACdfM7czFYAAADZgUVq9sJsBQAA0Ggfvl5eahXMVgAAAHeIq0Hd1qutrgpltgIA&#10;AOgk1XlvZVgAAIAuUj0s9K4AAACyLYJlZgEAgAzvGu573/F2/n/27idLceROAHC8svf0Degb4BvQ&#10;s5sdvgE9J8A3wDegb0DPbnb4Bti72eE+AfZudvScoCZjWrhUqpAUIQkyU/l97+lVFQUShEKh+Cn+&#10;AQDAfMRx13FoxGLsjuIOLiHdagEAAMw3oDiFr5efmCS4SA3gjgeLU9HGblEGcwMAwDzsQ3odu8mW&#10;m+hbhXvpHAAAwLsVA4drR31/9azAwoJ5AADwPp176vrXKQ/WdaCLcwEAAO/SOvQ3IuwSnzlVW3FL&#10;RmoQ9606yML5AACAd2nVE1TUB243B3UPas04hm8XyTOuAgAA3r9DFUCkGhOOVWCx7wg+itx3Fnds&#10;PAUAAMzPJqS7QXUN6rZ4NgAA8JW+QdwPnS0KAAB4/5YDgoqDZAMAAOoOhUFF7B5lEicAAOArt8LA&#10;wrhrAADgK21TzsZg45R4/STJAACApkX4tsXiPs3sNbSvawEAAPCV2LXpXAUU95meUmtXbCQVAACQ&#10;q6171FbSAAAAubrWtAAAAOi1Dd0zQk0mDtZYB4M2AABgjq4dQcUkXaFiIBEHcNxHjFsUAwAA5icV&#10;UMQpZpdT7HzTErnspDsAAMxKfRXua5hoJqgYlXQN3DAqHAAA5mcdJlpd+97tyVLeAADAIHHO2ltG&#10;UNEcEb4MBnUDAACVc2ZQca7eHwOJZj8swQUAAAgsvgogYuvFrhE8fK7+vQ3p1g2DugEA4IOLXaHu&#10;M0Adw5fWh1TA0daasZGMAABAyudQ1kUKAADgK6vMoML4CgAAmK/REzZtM4KKWxWAAAAA89KcsOkW&#10;Bq7EnbOmhXEVAAAwP5sw4YRNy9A9WNssUAAAMC+xN1LXUhSDGxZi88c1scOjNAcAgNm5hgdN2HRM&#10;7PAivQEAYJa6xlZPOnjbDFAAADBfx5bAYvCETetgBigAAPhIYgPCJREHbIfusG3Q9lpaAwDAbKVa&#10;KwaPrW6LUswABQAA85VaamLU2OpUlHKSzgAAMFubkB5Xcanig+Ix1uuWHe6lNQAAzFIcQ921dl1n&#10;d6hPLa//0PL6X6U3AADMTmyJ+Pll+67nfd+X7rg5vWxs+jBgGwAA5ukUulsqRo233lYHMFgbAADm&#10;a5cZVMTNOnYAAMA3VgVBhYmcAACApGNBYNE5NOKTtAQAAGp+ftl+arz2j5ftb5IGAABIiV2hruG3&#10;Folz+NIqcX/NItkAAMAgqUXyegdt6woFAADU/Zh47Q8CCwAAoERqkbxfBRYAAECJvzYCij+/bL9M&#10;eYDYr2offhvIETcrcQMAwDxtq7r/cuodb8K3I8Ov0hsAAMgRI5RzSC+QcZM8AABAl3u3p66V9/aS&#10;CQAAaBNbKW49QcVFMgEAAF36Wipu4csgjlX1fgO5AQCAr2x7AotNSI+9EFwAAMAH9bvEa/c5an9I&#10;/N9PL9v3L9t/VX/W/eNl+5skBQCAj+f3Be+Ni2P8GNIr8d0DCwAAgP8Xuzp9LtxOkg0AALiLg7H7&#10;ZoRKzRC1kHQAADBbsb5/qGKFuG373nwpDCpuVTACAADM0zZ82/hw7frAMZR3gTITFAAAzFNseDiH&#10;9gaGpCHjKrbSGgAAZqur4WHf9qHScRXHKrDYV0EJAAAwL22tFZe2DyxbPhB3dA3pZo/m68ZZAADA&#10;vKxa4oTOun990HYMGmIrRMmYi510BwCAWTmEgi5Qd4sqOLiPm9iGspmhltIdAABmYx3SPZqKlAzk&#10;PgoqAABgVmKjQ3PoQ3FjQu4CeZdgqlkAAJijU6L+XzRhU84CeTHoMJ4CAADmKdV76TRFZFLfDlXw&#10;AQAAzE+s66d6LxWNrVh1BBTnYDpZAACYu2NHPNDrU8f//fqy/fiy/dvL9ot0BgCAWfu+5fW/NP4d&#10;B3GvcyKU2PwR56fV7QkAAD6O1LoVt1pcEAOK+vCJsyQDAABSmmMsjlVgsQ8DVuEGAAA+ntQi2XFG&#10;2GtoH4+tlxMAAPCVrgCiucX3biQZAABQt84MKO7jsQEAAL5xzggq7uMtAAAAvrHsCSguoWd6WQAA&#10;gLYZn2K3p90jDriodhybSbbSHwAAZmEXntjtKY74bo4SNwocAADevxhA3Be+i38+pNtT7G/VNpDD&#10;aHAAAKA3amnra3XfDOAAAAA6XXqCipMkAgAAuuQsjrGUTAAAQJfYDerWEVQYWwEAAGRZVQFEM8C4&#10;VYGHFfcAAIAs25AeW3GtBRkryQQAALRZhG/XrUhtB0kFAAB8ann9Ty/b9xmf/1USAgAAKXHGp8+Z&#10;m9mhAACApGNmUHGUVAAAQIrWCgAAEBPEte1GzQSbszie1goAAJinffh6qYnBjQnNxfHizFDnoLUC&#10;AADmbBXSs8Luxux0We1gU/09tUje/TWrcAMAwPt3C+meStuOQKRoTbucgdxW4QYAgPctd1x1DCbq&#10;PZqy1rXLHcgtsAAAgPftkKjnX2r/H+v8bY0OvXJaK3bOAQAAzEJzbPW9NSLW+du6St36dtrXWnEM&#10;BnADAMBcLEK6EeESRjY07Fs+GEeKr6U7AADMyjbkr2dXtARFc8e3YAYoAACYq5xhEM3xF9ljrWMg&#10;cQ66PQEAwNzdCoKKUQvnAQAA87QKZa0VyfUrPklHAAD40L4reO+PL9svkgwAAGiKYyXqsz/F4RCp&#10;rlHxdV2gAACAzuAizv4auzl1DeQ2vgIAAOiVM+2s2WIBAIBW65A3eNu6dgAAQFLsCtU35WxcLHsj&#10;qQAAgDbn0D2uYtLuT4sqQhGlAADAfHStY3EKEw/WjsHEtXEAAADg/UuNrZi821OMTtqaRQAAgHm4&#10;1/nv3Z4WU+14Ue2wa+AGAABAp65FMeJ2kEQAAECfc09gYbU9AADgXz61vP73js/E//unpAMAAHLE&#10;UeC78G1rxVbSAAAAJbbh28UxFpIFAAAokRprYYE8AAAg2zKkB26fJQ0AAHw4667//NTxfz+0vP4P&#10;aQoAAB9GHB4Rh0T8tfpzWRpYtPmLtAUAgA8hLpr988v2XfXv+OePQ3Z0CunB27EZ5Bq+rMJtXQsA&#10;AJif1Jjr3ZAdNVfgPieCjc9VJAMAAMzHKvzWsFCv98dGhUGzxN5C9wrcAgsAAJifGDxcEvX+9ZCd&#10;bTODinOwtgUAAMzJMUzYmHDqCSiuQyMWAADgzUo1MIxacqKtG9Qt6PoEAABztGqJA+Ii2YMnbGrr&#10;9mQGKAAAmJ84vOEaunstbYbsuD611HXoTgAAgHehbyjEqC5R62AcBQAAzN0u5E3cdJRUAABAyioz&#10;qIibYREAAMA32tar0FoBAABk22cGFbfQs3bdJ2kJAAAf1g+Z7/vpZftfyQUAAKQcwrezPjXXsbjm&#10;7Oh30hIAAD6s/37Z/qf688/Va//eeM8fX7Z/SioAACBHnPEptep2bLFYSR4AACDHMYyYEcrgbQAA&#10;IC6K/aNkAAAAxoiDtttaK3SFAgAAsrStXbGb+kCbKlK5RywLaQ8AALPRHLR9Cr8N5p5M3FmqWWQv&#10;7QEAYDZWVTARt/XUOz+E9n5WAgsAAOBf2maFin2p/lSwn0UVbMTWjY1kBQCAj+X3La9/V7CPGIT8&#10;ufaZH162P7xsv0heAAD4GNpaLP7ysv1a/T3++ffEe2Lfq8vL9lMiEPlB0gIAANGiCh7u3Zyac9m2&#10;jb+II8qXkg8AAGjadwQSzW0ruQAA4GP5NPH+fnzZ/lOyAgCAwGKonwUVAAAgsOjya0ZQ8R+SEwAA&#10;6BIHcMcZoFJjKo6SBwAAyBGX+L4JKgAAAEEFAADQJvZSiotfb6u/CyoAAIBi51p9/yyoAAAASi0S&#10;9f6HBhUnaQ4AALOza9T7r48MKiY7AAAA8KZcG/X+wyODCoEFAADMzzpR71+O2eEiEak0t610BwCA&#10;WTk16vyjB24fOwKKY3jAlFMAAMCrWibq/puxOz0ndhpX215LbwAAmKV9o/4fh0Ucq9hgP8VOb2N2&#10;BAAAvAt9QyEGNzKsqg/r9gQAAPO26QkqjLF+oqVArFhMrzhA6Cyj8grX671p9yA5mCA/3bsQX0L+&#10;7Cn1fLifID+fgi7L5FlUZd85GDvLF6eMwEIZ86SLs951bPHk4+9rx968gzS73wSbmXUlOw0O0Ci7&#10;XppTae9e4RpgfuV/fZKTvs+lysDNwPz8ueAetFCJnF15dq0ChNx76FRl4KL63H7AfWgpH77Jutnn&#10;jO1N2YQvfbduM6hI7kJ6rY/jk46/TRz/ra8vsg/t66Osn5hu11p6vddKXv38X1/heorHv1THfg8B&#10;bb38aW7PGke2Dl+ebI99ELAecM0sqs8I4h9T/uZMzbjr+Nxuovycyher8PXELLtXSLMheZb289/M&#10;R6eM9G/LM4cJ8v8yMw/U8+GzeivMrXt/vR5znvD67Asqzm/lBDULtPpMU8+M7HcTZeJ19d27Ev+R&#10;N+6u47/VwKKrQHtWS09buu0H7OdUbavMvLet8t/igb/j8qRCM3Uub0/OSyXpv2wpf4YGtaXH7/oO&#10;5wnOf+4+to3zdhiR/udXDGjrXSg3r1SW9eWnc8t9sOu+cc28fvuOf02UP21TyI+5/49Js3NgTF3m&#10;3HEfbSt/Tj3335Lr+DigHG3rqfDoemCz/vnsXiXPqsesJ8pbt0ZZcgkPfgjXzJw5Ta6HngJ4P/D4&#10;uU/7Ul0fDiN+/zHkNRWdG5/bV9tyZPofJ0zPtvRqe6J5/x0lFeRFZpodMn//kCcOfYXqruC3nAoD&#10;uWZl7vLg898MLu7n7DhBwdOXjo+WOn7XDTHVTWRMMD7k/Pd9h9NE6b8dcCO6TXj+9x0Pc44TPdBp&#10;O//PlDOwsfm9+u6Dt4L0yemqUL/Ou1qIx57/nAcZXeX/YkT5d63y1jLzut1X330zQfk7dj9jbQsf&#10;anblgfu1W3ouPhee067vcC4of0uCn67r7pmtZrsqz+weUP49osJ/rzPcy6TrI9OuLWOsOzL/LbMQ&#10;Xg08fl8lraupeKrfX784Uv1l92GaFoV9Rnpew7hIvNlEv+84n/d5jVcF++valhmF6a127OVE6XbK&#10;TLOu35LzlGTshbkvSMtTx3dePij/PfqpU18FaVVw7Q8JLEvPf853GNsnuq/Fr69Ce544/51r+SvV&#10;qrV50Pl/ZlfGtmv62JIv+u6Dh8Iyu69Sue9I/66KSP2hUUn6n0eU/1Od/2uVjqvM77AamP9eM9+V&#10;5IFdzwOF1PVaKrcLeF8+vBTU/0q+96Yn760GnP/7OJZDdQ767uOp3z50HEtO+btvKf/PBfWcnAcZ&#10;k7X2XApOUF8z7aUlQNh3PLU5FhZOfV0fSp4S9l0Y9cpBX/eoIQVqzg2ifuOuR7W5XQXajnGuVZL7&#10;npJvM56Qdq3mXlqQ7SY4b7lPuy4F5zOnlS5MnP8uLTfbKYKa3Ar6oaMcOI8ojBaZeekeXOR0eyop&#10;KPuOfxlQ/lwLzkPJ9X8seLBzDPn9oa8FaXnrKK+HjD3LOX7fk+0pu2rtQ/vCsTkPm4YElbktFueM&#10;p5rNB1ypFrVjYfofCx6qlJaDQ/PfZqIHO6XjWO4tNLdqe9Q4lmPtnJ8S+eDYc+7HtrgcegKtvnx4&#10;DXmtdKuW9G9L25zy/zrx/ececOyrdF131AFKWxVKHpCdegLqIeVvKoidZEzMOvME9XV5qWeEXeHT&#10;w9xm375uB/fF/haZBfi58OKccuBLaQXp0pGZ783Gi8QxThk3jHVBod5XmFxajtN3Tq6ZF2hOgbaZ&#10;KP83z2dOK91tovNf/x2LzNaMkr6lpflv3ZP+u4nLn1vma81r/5JIx64yoe/87waUPyHzhtp3/k8t&#10;hf4UFdqc4x8KWtFSQdiySr+2Ctq5cJ9t6X8K06l3q9kW3KeGdHsqudnfCs/HuqO8OndUHrvuFYvC&#10;z9S7CC8GPJkfspW0dq9Cft2jq4Wm7SFW3++f6h41tttT6hroqrT2tS6XfIdTyG8lzW3V34681sZs&#10;64nuv9fEtXbuKbeHlIPHML4LZfETkn1mk2equbfkx58yMknfk43cJ3S540IWhRfCLeSNTSgtnEsL&#10;1Xv3pdJ+l+fMClzX/pZheD/LQ0ZgMWWBlntz6buYhwSWQ/LfKkzXj3Y7IHjsS/+h/T9XHb8ld7zT&#10;qcp7qwHnpe/8L2tp1lf+lAR1OedyUfA0q7RCe8kMjvoGJKdah1Jl3LbwGmhWaLqe7E0ZWHQ5h7zK&#10;99hK3XXkfeDS812PHYFSaQBTrwOUlovnjvy3K8x39XvQVBX2+vsuGdffriMAHjuYPee+M1XXrbZu&#10;YX11sNOA73DKLNtKysGSa3ATpql75f72nPFY+5b82fdgbTNRmTbZBEFthfY29PfhWxXePDctiX2f&#10;K/mYKARPPYVoSZR4G5k5liMv6r4L8xFPcXK/66pWMdhmFuz1PLAPw5vG9x0V1UcUaM2K9r15+Vh4&#10;MZ9bmk03Ayqyfb8jFVzk9mGtu/Uc/5D4TX39aBcTpf8y44lKW5ej48D8dz9+W9qeJyp/+io0qfOf&#10;c+M7hGkGZ3blv0PmDf8Q8vrqH1uOf0ns7xymm+3mEYHFkDwwpqI19AFQM2i8dpz/Veb+7+V/zlP1&#10;vjI/lf+W1fXZVwcY2u3s1hMkHwbcX6ca95nzIGDqqcBTrRXn0N9LYGj+r3eFOoW8yTjq532KB1z7&#10;2m/c1v59zbymNgX3uZL656IgqF9MVN5cw8SDt4+FBdQ2MyFLv/BuYCE5NBIfkpj3/p2l0yGuM45/&#10;LfjtJTehoQXQqiVvNPtQ9nXXORbklfpF9qgCbWhrQvNi7vp+q8zAouR3bKoC9RKGd7m49hz/UpCn&#10;njH7xjHj2h+b/9rSJecJ5dibd186PqJCexhwHu8PoG61/J9739h3BMn1498Kyv9nr9NwfPB3KL33&#10;lZT/qdaUVfgyrfI680FG229fh7yWp1S5n7v42qLKg8cRdYBUcLFuCeD7emlMPc6wtO4yRbenvvvw&#10;1HWw3DrHJeO4DxsfkKi37RIPOUor9LcB5XhfYLWaKK1vIwOU7Ch1quhoGcrnkJ+q2amv4H72zamZ&#10;zs3j70P5DeI+kPH24Iv/3qp0DukuX+uRFYBUs9/tyQVaCHnz168y37/rqdS9RuUo1J7CnxMFcc5T&#10;kkemf99Tpbab6dj8twrjKmlDKjT7zBvhsqfcGJMPxgaGuwnzyvKJ6T+0DDz25MMx56Kky0Vuv/uh&#10;g8i7govjA8r/11aSnsuCe/ZUv7+e93K7fU/x0OlRvQSGBlP147YFH291MdcheeP6jq+prCh1bAFV&#10;cgE98gnp4UE3hpKCOrVWRF9w1/d08l7xv4bycSePujGWVADWb6RAOxfeIKYYRPieyoLzG/1dY/Nf&#10;TkvVlF1epio33mK6Dw0ANm84/R99z+ur0NXvfTnvn2IQef0cH6trZPmg6++tBxZd6dn2hP09/f7c&#10;euD1ydfgvVWtuU5T1/nav4P0zX1Af3yFgG4yU0wb9sio+faGM8ujC7Yhv339Spmv3ldxqn7nzy7Q&#10;UoFFVyEwdZ/H19bVXXDzDr770PzX1/S+C7S5TRQA7MPbaSF7ptzBnH3p9MguMo++/t5ypTq3PH/P&#10;vz+E/q6fb+ka7OqCuZ1Z+XAff/zu8tTtjRVQ69p3euZT99eUeuJz+iC/ferAaux5uOe9nKfzhzBt&#10;n8e3UIjNKVDK9YiBceEDXbttXevG5r2PUAb2TaaQWwE8h49zv5haqrVsri1kKV3dEN9iHaxtNqON&#10;rPx2nD5whfYtee9PPKa+wb6XoHI1o/N1H5B++0BBfaqy9qyun3yb9+7p/1HKwNTaK+vC96tQTVcP&#10;eo1eGm/h2ntPgVVqenoPgN5gptpXJ2stOXjFCnqqPyU8K++d5D1eKe/ltvjUJ1/YSz4msg3TtDw+&#10;8/uWrl3CxP5PgAEAkzWiIrCnHmkAAAAASUVORK5CYIJQSwECLQAUAAYACAAAACEAsYJntgoBAAAT&#10;AgAAEwAAAAAAAAAAAAAAAAAAAAAAW0NvbnRlbnRfVHlwZXNdLnhtbFBLAQItABQABgAIAAAAIQA4&#10;/SH/1gAAAJQBAAALAAAAAAAAAAAAAAAAADsBAABfcmVscy8ucmVsc1BLAQItABQABgAIAAAAIQDB&#10;GSKuvwQAAL8NAAAOAAAAAAAAAAAAAAAAADoCAABkcnMvZTJvRG9jLnhtbFBLAQItABQABgAIAAAA&#10;IQCqJg6+vAAAACEBAAAZAAAAAAAAAAAAAAAAACUHAABkcnMvX3JlbHMvZTJvRG9jLnhtbC5yZWxz&#10;UEsBAi0AFAAGAAgAAAAhABw25xLjAAAADAEAAA8AAAAAAAAAAAAAAAAAGAgAAGRycy9kb3ducmV2&#10;LnhtbFBLAQItAAoAAAAAAAAAIQDx7iIYaVkAAGlZAAAUAAAAAAAAAAAAAAAAACgJAABkcnMvbWVk&#10;aWEvaW1hZ2UxLnBuZ1BLBQYAAAAABgAGAHwBAADDYgAAAAA=&#10;">
                <v:shape id="Text Box 120" o:spid="_x0000_s1035" type="#_x0000_t202" style="position:absolute;top:51674;width:73152;height:7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HumcMA&#10;AADcAAAADwAAAGRycy9kb3ducmV2LnhtbESPQWvDMAyF74P9B6NBb6vTQsdI65bSbdDDLuvSu4jV&#10;ODSWQ6w16b+fDoPdJN7Te582uyl25kZDbhM7WMwLMMR18i03Dqrvj+dXMFmQPXaJycGdMuy2jw8b&#10;LH0a+YtuJ2mMhnAu0UEQ6Utrcx0oYp6nnli1Sxoiiq5DY/2Ao4bHzi6L4sVGbFkbAvZ0CFRfTz/R&#10;gYjfL+7Ve8zH8/T5NoaiXmHl3Oxp2q/BCE3yb/67PnrFXyq+PqMT2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HumcMAAADcAAAADwAAAAAAAAAAAAAAAACYAgAAZHJzL2Rv&#10;d25yZXYueG1sUEsFBgAAAAAEAAQA9QAAAIgDAAAAAA==&#10;" filled="f" stroked="f">
                  <v:textbox style="mso-fit-shape-to-text:t">
                    <w:txbxContent>
                      <w:p w14:paraId="19380DE0" w14:textId="77777777" w:rsidR="007616F9" w:rsidRPr="0057274A" w:rsidRDefault="007616F9" w:rsidP="007616F9">
                        <w:pPr>
                          <w:jc w:val="center"/>
                          <w:rPr>
                            <w:rFonts w:ascii="Comic Sans MS" w:hAnsi="Comic Sans MS" w:cs="Ayuthaya"/>
                            <w:sz w:val="80"/>
                            <w:szCs w:val="80"/>
                          </w:rPr>
                        </w:pPr>
                        <w:r>
                          <w:rPr>
                            <w:rFonts w:ascii="Comic Sans MS" w:hAnsi="Comic Sans MS" w:cs="Ayuthaya"/>
                            <w:sz w:val="80"/>
                            <w:szCs w:val="80"/>
                          </w:rPr>
                          <w:t>Independent Work</w:t>
                        </w:r>
                      </w:p>
                    </w:txbxContent>
                  </v:textbox>
                </v:shape>
                <v:shape id="Text Box 121" o:spid="_x0000_s1036" type="#_x0000_t202" style="position:absolute;left:3402;top:1169;width:66294;height:4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14:paraId="72F0E185" w14:textId="77777777" w:rsidR="00DA0C12" w:rsidRDefault="00DA0C12" w:rsidP="00DA0C12">
                        <w:pPr>
                          <w:rPr>
                            <w:rFonts w:ascii="Century Gothic" w:hAnsi="Century Gothic"/>
                            <w:b/>
                            <w:sz w:val="22"/>
                            <w:szCs w:val="22"/>
                          </w:rPr>
                        </w:pPr>
                      </w:p>
                      <w:p w14:paraId="7FD7E83C" w14:textId="593BEFF8" w:rsidR="00DA0C12" w:rsidRPr="00DA0C12" w:rsidRDefault="00087C27" w:rsidP="00DA0C12">
                        <w:pPr>
                          <w:rPr>
                            <w:rFonts w:ascii="Century Gothic" w:hAnsi="Century Gothic"/>
                            <w:sz w:val="22"/>
                            <w:szCs w:val="22"/>
                          </w:rPr>
                        </w:pPr>
                        <w:r w:rsidRPr="00DA0C12">
                          <w:rPr>
                            <w:rFonts w:ascii="Century Gothic" w:hAnsi="Century Gothic"/>
                            <w:b/>
                            <w:sz w:val="22"/>
                            <w:szCs w:val="22"/>
                          </w:rPr>
                          <w:t>Monthly Reading Logs</w:t>
                        </w:r>
                        <w:r w:rsidRPr="00DA0C12">
                          <w:rPr>
                            <w:rFonts w:ascii="Century Gothic" w:hAnsi="Century Gothic"/>
                            <w:sz w:val="22"/>
                            <w:szCs w:val="22"/>
                          </w:rPr>
                          <w:t xml:space="preserve">: </w:t>
                        </w:r>
                        <w:r w:rsidR="00DA0C12" w:rsidRPr="00DA0C12">
                          <w:rPr>
                            <w:rFonts w:ascii="Century Gothic" w:hAnsi="Century Gothic"/>
                            <w:sz w:val="22"/>
                            <w:szCs w:val="22"/>
                          </w:rPr>
                          <w:t xml:space="preserve">Each month (excluding August and May) students will be given a reading log calendar. </w:t>
                        </w:r>
                        <w:r w:rsidR="00DA0C12" w:rsidRPr="00DA0C12">
                          <w:rPr>
                            <w:rFonts w:ascii="Century Gothic" w:hAnsi="Century Gothic"/>
                            <w:sz w:val="22"/>
                            <w:szCs w:val="22"/>
                            <w:u w:val="single"/>
                          </w:rPr>
                          <w:t>I follow the school policy which is at least 20 minutes of reading 5 days a week.</w:t>
                        </w:r>
                        <w:r w:rsidR="00DA0C12" w:rsidRPr="00DA0C12">
                          <w:rPr>
                            <w:rFonts w:ascii="Century Gothic" w:hAnsi="Century Gothic"/>
                            <w:sz w:val="22"/>
                            <w:szCs w:val="22"/>
                          </w:rPr>
                          <w:t xml:space="preserve"> Every 10 minutes of independent reading counts as 1 point (20 minutes = 2 points per day). To give a grade each month I add up the number of weekdays in the month and multiply it by two for the month’s total. Students can receive up to 5 extra credit points per month by reading extra minutes. </w:t>
                        </w:r>
                        <w:r w:rsidR="00DA0C12" w:rsidRPr="00DA0C12">
                          <w:rPr>
                            <w:rFonts w:ascii="Century Gothic" w:hAnsi="Century Gothic"/>
                            <w:sz w:val="22"/>
                            <w:szCs w:val="22"/>
                            <w:u w:val="single"/>
                          </w:rPr>
                          <w:t xml:space="preserve">These logs will be due the first day of the next month and </w:t>
                        </w:r>
                        <w:r w:rsidR="00DA0C12" w:rsidRPr="00DA0C12">
                          <w:rPr>
                            <w:rFonts w:ascii="Century Gothic" w:hAnsi="Century Gothic"/>
                            <w:bCs/>
                            <w:sz w:val="22"/>
                            <w:szCs w:val="22"/>
                            <w:u w:val="single"/>
                          </w:rPr>
                          <w:t xml:space="preserve">must </w:t>
                        </w:r>
                        <w:r w:rsidR="00DA0C12" w:rsidRPr="00DA0C12">
                          <w:rPr>
                            <w:rFonts w:ascii="Century Gothic" w:hAnsi="Century Gothic"/>
                            <w:sz w:val="22"/>
                            <w:szCs w:val="22"/>
                            <w:u w:val="single"/>
                          </w:rPr>
                          <w:t>be signed by a parent/guardian.</w:t>
                        </w:r>
                        <w:r w:rsidR="00DA0C12" w:rsidRPr="00DA0C12">
                          <w:rPr>
                            <w:rFonts w:ascii="Century Gothic" w:hAnsi="Century Gothic"/>
                            <w:sz w:val="22"/>
                            <w:szCs w:val="22"/>
                          </w:rPr>
                          <w:t xml:space="preserve"> </w:t>
                        </w:r>
                      </w:p>
                      <w:p w14:paraId="1E089CD6" w14:textId="77777777" w:rsidR="00DA0C12" w:rsidRDefault="00DA0C12" w:rsidP="007616F9">
                        <w:pPr>
                          <w:rPr>
                            <w:rFonts w:ascii="Century Gothic" w:hAnsi="Century Gothic"/>
                            <w:b/>
                            <w:sz w:val="22"/>
                            <w:szCs w:val="22"/>
                          </w:rPr>
                        </w:pPr>
                      </w:p>
                      <w:p w14:paraId="78D596F6" w14:textId="00AE3F9A" w:rsidR="00DA0C12" w:rsidRDefault="00DA0C12" w:rsidP="007616F9">
                        <w:pPr>
                          <w:rPr>
                            <w:rFonts w:ascii="Century Gothic" w:hAnsi="Century Gothic"/>
                            <w:sz w:val="22"/>
                            <w:szCs w:val="22"/>
                          </w:rPr>
                        </w:pPr>
                        <w:r w:rsidRPr="00DA0C12">
                          <w:rPr>
                            <w:rFonts w:ascii="Century Gothic" w:hAnsi="Century Gothic"/>
                            <w:b/>
                            <w:sz w:val="22"/>
                            <w:szCs w:val="22"/>
                          </w:rPr>
                          <w:t>Quarterly A.R. Points:</w:t>
                        </w:r>
                        <w:r>
                          <w:rPr>
                            <w:rFonts w:ascii="Century Gothic" w:hAnsi="Century Gothic"/>
                            <w:sz w:val="22"/>
                            <w:szCs w:val="22"/>
                          </w:rPr>
                          <w:t xml:space="preserve"> </w:t>
                        </w:r>
                        <w:r w:rsidRPr="007822BA">
                          <w:rPr>
                            <w:rFonts w:ascii="Century Gothic" w:hAnsi="Century Gothic"/>
                            <w:sz w:val="22"/>
                            <w:szCs w:val="22"/>
                          </w:rPr>
                          <w:t xml:space="preserve">We are continuing with the accelerated reader program this year.  </w:t>
                        </w:r>
                        <w:r w:rsidRPr="00DA0C12">
                          <w:rPr>
                            <w:rFonts w:ascii="Century Gothic" w:hAnsi="Century Gothic"/>
                            <w:sz w:val="22"/>
                            <w:szCs w:val="22"/>
                            <w:u w:val="single"/>
                          </w:rPr>
                          <w:t>Each quarter, your student will be responsible for earning 8 points.</w:t>
                        </w:r>
                        <w:r>
                          <w:rPr>
                            <w:rFonts w:ascii="Century Gothic" w:hAnsi="Century Gothic"/>
                            <w:sz w:val="22"/>
                            <w:szCs w:val="22"/>
                          </w:rPr>
                          <w:t xml:space="preserve"> </w:t>
                        </w:r>
                        <w:r w:rsidRPr="007822BA">
                          <w:rPr>
                            <w:rFonts w:ascii="Century Gothic" w:hAnsi="Century Gothic"/>
                            <w:sz w:val="22"/>
                            <w:szCs w:val="22"/>
                          </w:rPr>
                          <w:t>There will be times throughout the day that they are able to complete their quizzes.</w:t>
                        </w:r>
                        <w:r>
                          <w:rPr>
                            <w:rFonts w:ascii="Century Gothic" w:hAnsi="Century Gothic"/>
                            <w:sz w:val="22"/>
                            <w:szCs w:val="22"/>
                          </w:rPr>
                          <w:t xml:space="preserve"> Students can receive extra credit for reading up to 10 points. Students can check to see if their book has an A.R. quiz at: </w:t>
                        </w:r>
                        <w:hyperlink r:id="rId21" w:history="1">
                          <w:r w:rsidRPr="00EB3F32">
                            <w:rPr>
                              <w:rStyle w:val="Hyperlink"/>
                              <w:rFonts w:ascii="Century Gothic" w:hAnsi="Century Gothic"/>
                              <w:sz w:val="22"/>
                              <w:szCs w:val="22"/>
                            </w:rPr>
                            <w:t>http://www.arbookfind.com/</w:t>
                          </w:r>
                        </w:hyperlink>
                        <w:r>
                          <w:rPr>
                            <w:rFonts w:ascii="Century Gothic" w:hAnsi="Century Gothic"/>
                            <w:sz w:val="22"/>
                            <w:szCs w:val="22"/>
                          </w:rPr>
                          <w:t xml:space="preserve"> </w:t>
                        </w:r>
                      </w:p>
                      <w:p w14:paraId="4B757869" w14:textId="77777777" w:rsidR="00DA0C12" w:rsidRDefault="00DA0C12" w:rsidP="007616F9">
                        <w:pPr>
                          <w:rPr>
                            <w:rFonts w:ascii="Century Gothic" w:hAnsi="Century Gothic"/>
                            <w:b/>
                            <w:sz w:val="22"/>
                            <w:szCs w:val="22"/>
                          </w:rPr>
                        </w:pPr>
                      </w:p>
                      <w:p w14:paraId="06EB3049" w14:textId="1B0AC4BE" w:rsidR="00087C27" w:rsidRDefault="00087C27" w:rsidP="007616F9">
                        <w:pPr>
                          <w:rPr>
                            <w:rFonts w:ascii="Century Gothic" w:hAnsi="Century Gothic"/>
                            <w:sz w:val="22"/>
                            <w:szCs w:val="22"/>
                          </w:rPr>
                        </w:pPr>
                        <w:r w:rsidRPr="00087C27">
                          <w:rPr>
                            <w:rFonts w:ascii="Century Gothic" w:hAnsi="Century Gothic"/>
                            <w:b/>
                            <w:sz w:val="22"/>
                            <w:szCs w:val="22"/>
                          </w:rPr>
                          <w:t>Quarterly Book Reports</w:t>
                        </w:r>
                        <w:r>
                          <w:rPr>
                            <w:rFonts w:ascii="Century Gothic" w:hAnsi="Century Gothic"/>
                            <w:sz w:val="22"/>
                            <w:szCs w:val="22"/>
                          </w:rPr>
                          <w:t xml:space="preserve">: </w:t>
                        </w:r>
                        <w:r w:rsidR="007616F9" w:rsidRPr="00E86DE8">
                          <w:rPr>
                            <w:rFonts w:ascii="Century Gothic" w:hAnsi="Century Gothic"/>
                            <w:sz w:val="22"/>
                            <w:szCs w:val="22"/>
                            <w:u w:val="single"/>
                          </w:rPr>
                          <w:t>Each quarter</w:t>
                        </w:r>
                        <w:r w:rsidR="00DA0C12" w:rsidRPr="00E86DE8">
                          <w:rPr>
                            <w:rFonts w:ascii="Century Gothic" w:hAnsi="Century Gothic"/>
                            <w:sz w:val="22"/>
                            <w:szCs w:val="22"/>
                            <w:u w:val="single"/>
                          </w:rPr>
                          <w:t xml:space="preserve"> we will assign one book report based on a specific genre</w:t>
                        </w:r>
                        <w:r w:rsidR="00DA0C12">
                          <w:rPr>
                            <w:rFonts w:ascii="Century Gothic" w:hAnsi="Century Gothic"/>
                            <w:sz w:val="22"/>
                            <w:szCs w:val="22"/>
                          </w:rPr>
                          <w:t xml:space="preserve"> that will be introduced in class at the beginning of each quarter.</w:t>
                        </w:r>
                        <w:r w:rsidR="007616F9" w:rsidRPr="007822BA">
                          <w:rPr>
                            <w:rFonts w:ascii="Century Gothic" w:hAnsi="Century Gothic"/>
                            <w:sz w:val="22"/>
                            <w:szCs w:val="22"/>
                          </w:rPr>
                          <w:t xml:space="preserve"> The book your child reads </w:t>
                        </w:r>
                        <w:r w:rsidR="00DA0C12">
                          <w:rPr>
                            <w:rFonts w:ascii="Century Gothic" w:hAnsi="Century Gothic"/>
                            <w:sz w:val="22"/>
                            <w:szCs w:val="22"/>
                          </w:rPr>
                          <w:t>for their book report</w:t>
                        </w:r>
                        <w:r w:rsidR="007616F9" w:rsidRPr="007822BA">
                          <w:rPr>
                            <w:rFonts w:ascii="Century Gothic" w:hAnsi="Century Gothic"/>
                            <w:sz w:val="22"/>
                            <w:szCs w:val="22"/>
                          </w:rPr>
                          <w:t xml:space="preserve"> can also be used to reach their A</w:t>
                        </w:r>
                        <w:r w:rsidR="00DA0C12">
                          <w:rPr>
                            <w:rFonts w:ascii="Century Gothic" w:hAnsi="Century Gothic"/>
                            <w:sz w:val="22"/>
                            <w:szCs w:val="22"/>
                          </w:rPr>
                          <w:t>.</w:t>
                        </w:r>
                        <w:r w:rsidR="007616F9" w:rsidRPr="007822BA">
                          <w:rPr>
                            <w:rFonts w:ascii="Century Gothic" w:hAnsi="Century Gothic"/>
                            <w:sz w:val="22"/>
                            <w:szCs w:val="22"/>
                          </w:rPr>
                          <w:t>R</w:t>
                        </w:r>
                        <w:r w:rsidR="00DA0C12">
                          <w:rPr>
                            <w:rFonts w:ascii="Century Gothic" w:hAnsi="Century Gothic"/>
                            <w:sz w:val="22"/>
                            <w:szCs w:val="22"/>
                          </w:rPr>
                          <w:t>.</w:t>
                        </w:r>
                        <w:r w:rsidR="007616F9" w:rsidRPr="007822BA">
                          <w:rPr>
                            <w:rFonts w:ascii="Century Gothic" w:hAnsi="Century Gothic"/>
                            <w:sz w:val="22"/>
                            <w:szCs w:val="22"/>
                          </w:rPr>
                          <w:t xml:space="preserve"> </w:t>
                        </w:r>
                        <w:proofErr w:type="gramStart"/>
                        <w:r w:rsidR="007616F9" w:rsidRPr="007822BA">
                          <w:rPr>
                            <w:rFonts w:ascii="Century Gothic" w:hAnsi="Century Gothic"/>
                            <w:sz w:val="22"/>
                            <w:szCs w:val="22"/>
                          </w:rPr>
                          <w:t>points</w:t>
                        </w:r>
                        <w:proofErr w:type="gramEnd"/>
                        <w:r w:rsidR="007616F9" w:rsidRPr="007822BA">
                          <w:rPr>
                            <w:rFonts w:ascii="Century Gothic" w:hAnsi="Century Gothic"/>
                            <w:sz w:val="22"/>
                            <w:szCs w:val="22"/>
                          </w:rPr>
                          <w:t xml:space="preserve"> goal.  </w:t>
                        </w:r>
                        <w:r w:rsidR="007616F9" w:rsidRPr="00E86DE8">
                          <w:rPr>
                            <w:rFonts w:ascii="Century Gothic" w:hAnsi="Century Gothic"/>
                            <w:sz w:val="22"/>
                            <w:szCs w:val="22"/>
                            <w:u w:val="single"/>
                          </w:rPr>
                          <w:t>All books used for the book reports must be at least 100 pages long</w:t>
                        </w:r>
                        <w:r w:rsidR="007616F9" w:rsidRPr="007822BA">
                          <w:rPr>
                            <w:rFonts w:ascii="Century Gothic" w:hAnsi="Century Gothic"/>
                            <w:sz w:val="22"/>
                            <w:szCs w:val="22"/>
                          </w:rPr>
                          <w:t xml:space="preserve"> unless </w:t>
                        </w:r>
                        <w:r w:rsidR="00352A95">
                          <w:rPr>
                            <w:rFonts w:ascii="Century Gothic" w:hAnsi="Century Gothic"/>
                            <w:sz w:val="22"/>
                            <w:szCs w:val="22"/>
                          </w:rPr>
                          <w:t>Mrs. Love</w:t>
                        </w:r>
                        <w:r w:rsidR="007616F9" w:rsidRPr="007822BA">
                          <w:rPr>
                            <w:rFonts w:ascii="Century Gothic" w:hAnsi="Century Gothic"/>
                            <w:sz w:val="22"/>
                            <w:szCs w:val="22"/>
                          </w:rPr>
                          <w:t xml:space="preserve"> has been shown the book and special permission is given by her.  </w:t>
                        </w:r>
                      </w:p>
                      <w:p w14:paraId="1F51E59B" w14:textId="77777777" w:rsidR="007616F9" w:rsidRPr="007822BA" w:rsidRDefault="007616F9" w:rsidP="007616F9">
                        <w:pPr>
                          <w:rPr>
                            <w:rFonts w:ascii="Century Gothic" w:hAnsi="Century Gothic"/>
                            <w:sz w:val="20"/>
                            <w:szCs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7" type="#_x0000_t75" style="position:absolute;left:1063;width:70919;height:48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Xj0rCAAAA3AAAAA8AAABkcnMvZG93bnJldi54bWxET81qwkAQvgu+wzKF3symEYKkrlICYqUH&#10;MfoAQ3aaDc3OxuxWY5++Kwje5uP7neV6tJ240OBbxwrekhQEce10y42C03EzW4DwAVlj55gU3MjD&#10;ejWdLLHQ7soHulShETGEfYEKTAh9IaWvDVn0ieuJI/ftBoshwqGResBrDLedzNI0lxZbjg0GeyoN&#10;1T/Vr1Vw6G5f27+UTHXeZ32+y6v5viyVen0ZP95BBBrDU/xwf+o4P8vg/ky8QK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V49KwgAAANwAAAAPAAAAAAAAAAAAAAAAAJ8C&#10;AABkcnMvZG93bnJldi54bWxQSwUGAAAAAAQABAD3AAAAjgMAAAAA&#10;">
                  <v:imagedata r:id="rId22" o:title=""/>
                  <v:path arrowok="t"/>
                </v:shape>
              </v:group>
            </w:pict>
          </mc:Fallback>
        </mc:AlternateContent>
      </w:r>
    </w:p>
    <w:p w14:paraId="5A255103" w14:textId="4A3EEA4A" w:rsidR="00435D5C" w:rsidRPr="00435D5C" w:rsidRDefault="00435D5C" w:rsidP="00435D5C"/>
    <w:p w14:paraId="64A1D67A" w14:textId="682BD709" w:rsidR="00435D5C" w:rsidRPr="00435D5C" w:rsidRDefault="00435D5C" w:rsidP="00435D5C">
      <w:r w:rsidRPr="00435D5C">
        <w:tab/>
      </w:r>
    </w:p>
    <w:p w14:paraId="2FADDFDC" w14:textId="77777777" w:rsidR="00435D5C" w:rsidRPr="00435D5C" w:rsidRDefault="00435D5C" w:rsidP="00435D5C"/>
    <w:p w14:paraId="3C71D716" w14:textId="77777777" w:rsidR="00435D5C" w:rsidRPr="00435D5C" w:rsidRDefault="00435D5C" w:rsidP="00435D5C"/>
    <w:p w14:paraId="76552A80" w14:textId="77777777" w:rsidR="00435D5C" w:rsidRPr="00435D5C" w:rsidRDefault="00435D5C" w:rsidP="00435D5C"/>
    <w:p w14:paraId="3C4C6397" w14:textId="77777777" w:rsidR="00435D5C" w:rsidRPr="00435D5C" w:rsidRDefault="00435D5C" w:rsidP="00435D5C"/>
    <w:p w14:paraId="599571B1" w14:textId="77777777" w:rsidR="00435D5C" w:rsidRPr="00435D5C" w:rsidRDefault="00435D5C" w:rsidP="00435D5C"/>
    <w:p w14:paraId="55378B56" w14:textId="77777777" w:rsidR="00435D5C" w:rsidRPr="00435D5C" w:rsidRDefault="00435D5C" w:rsidP="00435D5C"/>
    <w:p w14:paraId="4EE93BA2" w14:textId="77777777" w:rsidR="00435D5C" w:rsidRPr="00435D5C" w:rsidRDefault="00435D5C" w:rsidP="00435D5C"/>
    <w:p w14:paraId="64A18413" w14:textId="77777777" w:rsidR="00435D5C" w:rsidRPr="00435D5C" w:rsidRDefault="00435D5C" w:rsidP="00435D5C"/>
    <w:p w14:paraId="2354BF05" w14:textId="77777777" w:rsidR="00435D5C" w:rsidRPr="00435D5C" w:rsidRDefault="00435D5C" w:rsidP="00435D5C"/>
    <w:p w14:paraId="0530EECC" w14:textId="77777777" w:rsidR="00435D5C" w:rsidRPr="00435D5C" w:rsidRDefault="00435D5C" w:rsidP="00435D5C"/>
    <w:p w14:paraId="4145C2A1" w14:textId="77777777" w:rsidR="00435D5C" w:rsidRPr="00435D5C" w:rsidRDefault="00435D5C" w:rsidP="00435D5C"/>
    <w:p w14:paraId="2C486F02" w14:textId="77777777" w:rsidR="00435D5C" w:rsidRPr="00435D5C" w:rsidRDefault="00435D5C" w:rsidP="00435D5C"/>
    <w:p w14:paraId="71D7755E" w14:textId="77777777" w:rsidR="00435D5C" w:rsidRPr="00435D5C" w:rsidRDefault="00435D5C" w:rsidP="00435D5C"/>
    <w:p w14:paraId="71BE8896" w14:textId="77777777" w:rsidR="00435D5C" w:rsidRPr="00435D5C" w:rsidRDefault="00435D5C" w:rsidP="00435D5C"/>
    <w:p w14:paraId="358AE2FF" w14:textId="77777777" w:rsidR="00435D5C" w:rsidRPr="00435D5C" w:rsidRDefault="00435D5C" w:rsidP="00435D5C"/>
    <w:p w14:paraId="2C3317E5" w14:textId="77777777" w:rsidR="00435D5C" w:rsidRPr="00435D5C" w:rsidRDefault="00435D5C" w:rsidP="00435D5C"/>
    <w:p w14:paraId="3F287C11" w14:textId="77777777" w:rsidR="00435D5C" w:rsidRPr="00435D5C" w:rsidRDefault="00435D5C" w:rsidP="00435D5C"/>
    <w:p w14:paraId="0F2C63C8" w14:textId="77777777" w:rsidR="00435D5C" w:rsidRPr="00435D5C" w:rsidRDefault="00435D5C" w:rsidP="00435D5C"/>
    <w:p w14:paraId="34FCADB3" w14:textId="77777777" w:rsidR="00435D5C" w:rsidRPr="00435D5C" w:rsidRDefault="00435D5C" w:rsidP="00435D5C"/>
    <w:p w14:paraId="5CA06EC9" w14:textId="77777777" w:rsidR="00435D5C" w:rsidRPr="00435D5C" w:rsidRDefault="00435D5C" w:rsidP="00435D5C"/>
    <w:p w14:paraId="11C70F28" w14:textId="77777777" w:rsidR="00435D5C" w:rsidRPr="00435D5C" w:rsidRDefault="00435D5C" w:rsidP="00435D5C"/>
    <w:p w14:paraId="1C9D27DB" w14:textId="77777777" w:rsidR="00435D5C" w:rsidRPr="00435D5C" w:rsidRDefault="00435D5C" w:rsidP="00435D5C"/>
    <w:p w14:paraId="540ECA7C" w14:textId="77777777" w:rsidR="00435D5C" w:rsidRPr="00435D5C" w:rsidRDefault="00435D5C" w:rsidP="00435D5C"/>
    <w:p w14:paraId="567ACD4A" w14:textId="77777777" w:rsidR="00435D5C" w:rsidRPr="00435D5C" w:rsidRDefault="00435D5C" w:rsidP="00435D5C"/>
    <w:p w14:paraId="40226C58" w14:textId="77777777" w:rsidR="00435D5C" w:rsidRPr="00435D5C" w:rsidRDefault="00435D5C" w:rsidP="00435D5C"/>
    <w:p w14:paraId="03A34B5B" w14:textId="77777777" w:rsidR="00435D5C" w:rsidRPr="00435D5C" w:rsidRDefault="00435D5C" w:rsidP="00435D5C"/>
    <w:p w14:paraId="2A8E9E4D" w14:textId="77777777" w:rsidR="00435D5C" w:rsidRPr="00435D5C" w:rsidRDefault="00435D5C" w:rsidP="00435D5C"/>
    <w:p w14:paraId="3C5BCB50" w14:textId="77777777" w:rsidR="00435D5C" w:rsidRPr="00435D5C" w:rsidRDefault="00435D5C" w:rsidP="00435D5C"/>
    <w:p w14:paraId="28937FA6" w14:textId="77777777" w:rsidR="00435D5C" w:rsidRPr="00435D5C" w:rsidRDefault="004B29BC" w:rsidP="00435D5C">
      <w:r w:rsidRPr="00435D5C">
        <w:rPr>
          <w:noProof/>
        </w:rPr>
        <w:lastRenderedPageBreak/>
        <mc:AlternateContent>
          <mc:Choice Requires="wps">
            <w:drawing>
              <wp:anchor distT="0" distB="0" distL="114300" distR="114300" simplePos="0" relativeHeight="251679744" behindDoc="0" locked="0" layoutInCell="1" allowOverlap="1" wp14:anchorId="7A6A0F27" wp14:editId="51D435DD">
                <wp:simplePos x="0" y="0"/>
                <wp:positionH relativeFrom="column">
                  <wp:posOffset>-571500</wp:posOffset>
                </wp:positionH>
                <wp:positionV relativeFrom="paragraph">
                  <wp:posOffset>-228600</wp:posOffset>
                </wp:positionV>
                <wp:extent cx="6629400" cy="2258695"/>
                <wp:effectExtent l="0" t="0" r="0" b="1905"/>
                <wp:wrapNone/>
                <wp:docPr id="13" name="Text Box 13"/>
                <wp:cNvGraphicFramePr/>
                <a:graphic xmlns:a="http://schemas.openxmlformats.org/drawingml/2006/main">
                  <a:graphicData uri="http://schemas.microsoft.com/office/word/2010/wordprocessingShape">
                    <wps:wsp>
                      <wps:cNvSpPr txBox="1"/>
                      <wps:spPr>
                        <a:xfrm>
                          <a:off x="0" y="0"/>
                          <a:ext cx="6629400" cy="225869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DE36E7" w14:textId="5F606B43" w:rsidR="006D7AE5" w:rsidRPr="006D7AE5" w:rsidRDefault="00082D86" w:rsidP="006D7AE5">
                            <w:pPr>
                              <w:jc w:val="center"/>
                              <w:rPr>
                                <w:rFonts w:ascii="Century Gothic" w:hAnsi="Century Gothic"/>
                                <w:sz w:val="22"/>
                                <w:szCs w:val="22"/>
                              </w:rPr>
                            </w:pPr>
                            <w:r w:rsidRPr="006D7AE5">
                              <w:rPr>
                                <w:rFonts w:ascii="Century Gothic" w:hAnsi="Century Gothic"/>
                                <w:b/>
                                <w:sz w:val="22"/>
                                <w:szCs w:val="22"/>
                              </w:rPr>
                              <w:t>-Recess:</w:t>
                            </w:r>
                            <w:r w:rsidRPr="006D7AE5">
                              <w:rPr>
                                <w:rFonts w:ascii="Century Gothic" w:hAnsi="Century Gothic"/>
                                <w:sz w:val="22"/>
                                <w:szCs w:val="22"/>
                              </w:rPr>
                              <w:t xml:space="preserve"> unless the weather is extreme, children are expected to play outside during recess.  Please remind your student to dress appropriately.  Students may be excused from recess with a note stating a medical condition or other legitimate reason.</w:t>
                            </w:r>
                          </w:p>
                          <w:p w14:paraId="3CED1947" w14:textId="10FFC8F4" w:rsidR="006D7AE5" w:rsidRPr="006D7AE5" w:rsidRDefault="000E7EA3" w:rsidP="006D7AE5">
                            <w:pPr>
                              <w:jc w:val="center"/>
                              <w:rPr>
                                <w:rFonts w:ascii="Century Gothic" w:hAnsi="Century Gothic"/>
                                <w:sz w:val="22"/>
                                <w:szCs w:val="22"/>
                              </w:rPr>
                            </w:pPr>
                            <w:r w:rsidRPr="006D7AE5">
                              <w:rPr>
                                <w:rFonts w:ascii="Century Gothic" w:hAnsi="Century Gothic"/>
                                <w:b/>
                                <w:sz w:val="22"/>
                                <w:szCs w:val="22"/>
                              </w:rPr>
                              <w:t>-Birthdays:</w:t>
                            </w:r>
                            <w:r w:rsidRPr="006D7AE5">
                              <w:rPr>
                                <w:rFonts w:ascii="Century Gothic" w:hAnsi="Century Gothic"/>
                                <w:sz w:val="22"/>
                                <w:szCs w:val="22"/>
                              </w:rPr>
                              <w:t xml:space="preserve"> </w:t>
                            </w:r>
                            <w:r w:rsidR="00EE6ED3" w:rsidRPr="006D7AE5">
                              <w:rPr>
                                <w:rFonts w:ascii="Century Gothic" w:hAnsi="Century Gothic"/>
                                <w:sz w:val="22"/>
                                <w:szCs w:val="22"/>
                              </w:rPr>
                              <w:t xml:space="preserve">Students are allowed to bring a treat to share with everyone in class on their birthday if they choose.  The treats will be handed out at the </w:t>
                            </w:r>
                            <w:r w:rsidR="00EE6ED3" w:rsidRPr="006D7AE5">
                              <w:rPr>
                                <w:rFonts w:ascii="Century Gothic" w:hAnsi="Century Gothic"/>
                                <w:sz w:val="22"/>
                                <w:szCs w:val="22"/>
                                <w:u w:val="single"/>
                              </w:rPr>
                              <w:t>end of the day</w:t>
                            </w:r>
                            <w:r w:rsidR="00EE6ED3" w:rsidRPr="006D7AE5">
                              <w:rPr>
                                <w:rFonts w:ascii="Century Gothic" w:hAnsi="Century Gothic"/>
                                <w:sz w:val="22"/>
                                <w:szCs w:val="22"/>
                              </w:rPr>
                              <w:t xml:space="preserve">.  </w:t>
                            </w:r>
                            <w:r w:rsidR="00087C27" w:rsidRPr="006D7AE5">
                              <w:rPr>
                                <w:rFonts w:ascii="Century Gothic" w:hAnsi="Century Gothic"/>
                                <w:sz w:val="22"/>
                                <w:szCs w:val="22"/>
                              </w:rPr>
                              <w:t xml:space="preserve">We will celebrate </w:t>
                            </w:r>
                            <w:proofErr w:type="gramStart"/>
                            <w:r w:rsidR="00087C27" w:rsidRPr="006D7AE5">
                              <w:rPr>
                                <w:rFonts w:ascii="Century Gothic" w:hAnsi="Century Gothic"/>
                                <w:sz w:val="22"/>
                                <w:szCs w:val="22"/>
                              </w:rPr>
                              <w:t>student’s</w:t>
                            </w:r>
                            <w:proofErr w:type="gramEnd"/>
                            <w:r w:rsidR="00087C27" w:rsidRPr="006D7AE5">
                              <w:rPr>
                                <w:rFonts w:ascii="Century Gothic" w:hAnsi="Century Gothic"/>
                                <w:sz w:val="22"/>
                                <w:szCs w:val="22"/>
                              </w:rPr>
                              <w:t xml:space="preserve"> with summer birthday on their half birthday. </w:t>
                            </w:r>
                            <w:r w:rsidR="00EE6ED3" w:rsidRPr="006D7AE5">
                              <w:rPr>
                                <w:rFonts w:ascii="Century Gothic" w:hAnsi="Century Gothic"/>
                                <w:sz w:val="22"/>
                                <w:szCs w:val="22"/>
                              </w:rPr>
                              <w:t>We ask that su</w:t>
                            </w:r>
                            <w:r w:rsidR="00087C27" w:rsidRPr="006D7AE5">
                              <w:rPr>
                                <w:rFonts w:ascii="Century Gothic" w:hAnsi="Century Gothic"/>
                                <w:sz w:val="22"/>
                                <w:szCs w:val="22"/>
                              </w:rPr>
                              <w:t xml:space="preserve">gary treats be kept to a minimum and </w:t>
                            </w:r>
                            <w:r w:rsidR="00087C27" w:rsidRPr="006D7AE5">
                              <w:rPr>
                                <w:rFonts w:ascii="Century Gothic" w:hAnsi="Century Gothic"/>
                                <w:b/>
                                <w:sz w:val="22"/>
                                <w:szCs w:val="22"/>
                                <w:u w:val="single"/>
                              </w:rPr>
                              <w:t>NO</w:t>
                            </w:r>
                            <w:r w:rsidR="00087C27" w:rsidRPr="006D7AE5">
                              <w:rPr>
                                <w:rFonts w:ascii="Century Gothic" w:hAnsi="Century Gothic"/>
                                <w:sz w:val="22"/>
                                <w:szCs w:val="22"/>
                                <w:u w:val="single"/>
                              </w:rPr>
                              <w:t xml:space="preserve"> homemade treats.</w:t>
                            </w:r>
                            <w:r w:rsidR="00087C27" w:rsidRPr="006D7AE5">
                              <w:rPr>
                                <w:rFonts w:ascii="Century Gothic" w:hAnsi="Century Gothic"/>
                                <w:sz w:val="22"/>
                                <w:szCs w:val="22"/>
                              </w:rPr>
                              <w:t xml:space="preserve"> Please refer to the school handbook for more information on bringing treats to school.</w:t>
                            </w:r>
                          </w:p>
                          <w:p w14:paraId="426BAA80" w14:textId="62E35752" w:rsidR="006D7AE5" w:rsidRPr="006D7AE5" w:rsidRDefault="006D7AE5" w:rsidP="006D7AE5">
                            <w:pPr>
                              <w:jc w:val="center"/>
                              <w:rPr>
                                <w:rFonts w:ascii="Century Gothic" w:hAnsi="Century Gothic"/>
                                <w:sz w:val="22"/>
                                <w:szCs w:val="22"/>
                              </w:rPr>
                            </w:pPr>
                            <w:r w:rsidRPr="006D7AE5">
                              <w:rPr>
                                <w:rFonts w:ascii="Century Gothic" w:hAnsi="Century Gothic"/>
                                <w:sz w:val="22"/>
                                <w:szCs w:val="22"/>
                              </w:rPr>
                              <w:t>-</w:t>
                            </w:r>
                            <w:r w:rsidRPr="006D7AE5">
                              <w:rPr>
                                <w:rFonts w:ascii="Century Gothic" w:hAnsi="Century Gothic"/>
                                <w:b/>
                                <w:sz w:val="22"/>
                                <w:szCs w:val="22"/>
                              </w:rPr>
                              <w:t>Arriving early</w:t>
                            </w:r>
                            <w:r w:rsidRPr="006D7AE5">
                              <w:rPr>
                                <w:rFonts w:ascii="Century Gothic" w:hAnsi="Century Gothic"/>
                                <w:sz w:val="22"/>
                                <w:szCs w:val="22"/>
                              </w:rPr>
                              <w:t xml:space="preserve">- Students who arrive </w:t>
                            </w:r>
                            <w:r>
                              <w:rPr>
                                <w:rFonts w:ascii="Century Gothic" w:hAnsi="Century Gothic"/>
                                <w:sz w:val="22"/>
                                <w:szCs w:val="22"/>
                              </w:rPr>
                              <w:t xml:space="preserve">to school </w:t>
                            </w:r>
                            <w:r w:rsidRPr="006D7AE5">
                              <w:rPr>
                                <w:rFonts w:ascii="Century Gothic" w:hAnsi="Century Gothic"/>
                                <w:sz w:val="22"/>
                                <w:szCs w:val="22"/>
                              </w:rPr>
                              <w:t xml:space="preserve">early must sit on the kiva steps across from the library until the </w:t>
                            </w:r>
                            <w:r>
                              <w:rPr>
                                <w:rFonts w:ascii="Century Gothic" w:hAnsi="Century Gothic"/>
                                <w:sz w:val="22"/>
                                <w:szCs w:val="22"/>
                              </w:rPr>
                              <w:t>first bus arriv</w:t>
                            </w:r>
                            <w:r w:rsidRPr="006D7AE5">
                              <w:rPr>
                                <w:rFonts w:ascii="Century Gothic" w:hAnsi="Century Gothic"/>
                                <w:sz w:val="22"/>
                                <w:szCs w:val="22"/>
                              </w:rPr>
                              <w:t>e</w:t>
                            </w:r>
                            <w:r>
                              <w:rPr>
                                <w:rFonts w:ascii="Century Gothic" w:hAnsi="Century Gothic"/>
                                <w:sz w:val="22"/>
                                <w:szCs w:val="22"/>
                              </w:rPr>
                              <w:t>s</w:t>
                            </w:r>
                            <w:r w:rsidRPr="006D7AE5">
                              <w:rPr>
                                <w:rFonts w:ascii="Century Gothic" w:hAnsi="Century Gothic"/>
                                <w:sz w:val="22"/>
                                <w:szCs w:val="22"/>
                              </w:rPr>
                              <w:t>.</w:t>
                            </w:r>
                            <w:r>
                              <w:rPr>
                                <w:rFonts w:ascii="Century Gothic" w:hAnsi="Century Gothic"/>
                                <w:sz w:val="22"/>
                                <w:szCs w:val="22"/>
                              </w:rPr>
                              <w:t xml:space="preserve"> Students may then go into their pod’s hallway, but need to wait in the hall outside their teacher’s classroom until the 8:25 warning bell rings unless they need specific help from their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margin-left:-45pt;margin-top:-18pt;width:522pt;height:17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eHhAIAAN8EAAAOAAAAZHJzL2Uyb0RvYy54bWysVE1v3CAQvVfqf0DcHX/E+2WtNyJruaoU&#10;JZE2Vc4sxllLNlBgY6dV/3sGvE62aU9VL3iYGQbmzXteXw1di565No0UOY4vIoy4YLJqxFOOvz2U&#10;wRIjY6moaCsFz/ELN/hq8/nTulcZT+RBthXXCIoIk/UqxwdrVRaGhh14R82FVFxAsJa6oxa2+ims&#10;NO2heteGSRTNw17qSmnJuDHgLcYg3vj6dc2Zvatrwy1qcwxvs37Vft27NdysafakqTo07PQM+g+v&#10;6Ggj4NK3UgW1FB1180eprmFaGlnbCya7UNZ1w7jvAbqJow/d7A5Ucd8LgGPUG0zm/5Vlt8/3GjUV&#10;zO4SI0E7mNEDHyy6lgMCF+DTK5NB2k5Boh3AD7mT34DTtT3UunNfaAhBHJB+eUPXVWPgnM+TVRpB&#10;iEEsSWbL+Wrm6oTvx5U29guXHXJGjjWMz6NKn2+MHVOnFHebkGXTtn6ErfjNATVHD/ccGE/TDJ4C&#10;pst0j/Lz+VkSksyLyyIolqtFkO55EizLKA2uSTqLt4tFGReLXyNP3g9tZ4uELGarYE5mcZDG0TIg&#10;JEqCoiQRidJyu0qv/SF4yHRp6IAcAXOWHfaDB345gbmX1QtgrOXIUqNY2QAON9TYe6qBloAdSM3e&#10;wVK3ss+xPFkYHaT+8Te/ywe2QBSjHmieY/P9SDXHqP0qgEerOE2dLvwmha5go88j+/OIOHZbCUqK&#10;QdSKedPl23Yyay27R1AkcbdCiAoGd+fYTubWjuIDRTNOiE8CJShqb8ROMVfajcdN+WF4pFqdqGAB&#10;xVs5CYJmHxgx5o4UIEcr68bTxeE8ogo0cxtQkSfcSfFOpud7n/X+X9q8AgAA//8DAFBLAwQUAAYA&#10;CAAAACEArR+CXt4AAAALAQAADwAAAGRycy9kb3ducmV2LnhtbEyPS0/DMBCE70j8B2uRuLV26QMS&#10;4lQIxBVEeUjctvE2iYjXUew24d+znOD2jXY0O1NsJ9+pEw2xDWxhMTegiKvgWq4tvL0+zm5AxYTs&#10;sAtMFr4pwrY8Pyswd2HkFzrtUq0khGOOFpqU+lzrWDXkMc5DTyy3Qxg8JpFDrd2Ao4T7Tl8Zs9Ee&#10;W5YPDfZ031D1tTt6C+9Ph8+PlXmuH/y6H8NkNPtMW3t5Md3dgko0pT8z/NaX6lBKp304souqszDL&#10;jGxJAsuNgDiy9Upgb2G5yK5Bl4X+v6H8AQAA//8DAFBLAQItABQABgAIAAAAIQC2gziS/gAAAOEB&#10;AAATAAAAAAAAAAAAAAAAAAAAAABbQ29udGVudF9UeXBlc10ueG1sUEsBAi0AFAAGAAgAAAAhADj9&#10;If/WAAAAlAEAAAsAAAAAAAAAAAAAAAAALwEAAF9yZWxzLy5yZWxzUEsBAi0AFAAGAAgAAAAhAHHA&#10;R4eEAgAA3wQAAA4AAAAAAAAAAAAAAAAALgIAAGRycy9lMm9Eb2MueG1sUEsBAi0AFAAGAAgAAAAh&#10;AK0fgl7eAAAACwEAAA8AAAAAAAAAAAAAAAAA3gQAAGRycy9kb3ducmV2LnhtbFBLBQYAAAAABAAE&#10;APMAAADpBQAAAAA=&#10;" filled="f" stroked="f">
                <v:textbox>
                  <w:txbxContent>
                    <w:p w14:paraId="59DE36E7" w14:textId="5F606B43" w:rsidR="006D7AE5" w:rsidRPr="006D7AE5" w:rsidRDefault="00082D86" w:rsidP="006D7AE5">
                      <w:pPr>
                        <w:jc w:val="center"/>
                        <w:rPr>
                          <w:rFonts w:ascii="Century Gothic" w:hAnsi="Century Gothic"/>
                          <w:sz w:val="22"/>
                          <w:szCs w:val="22"/>
                        </w:rPr>
                      </w:pPr>
                      <w:r w:rsidRPr="006D7AE5">
                        <w:rPr>
                          <w:rFonts w:ascii="Century Gothic" w:hAnsi="Century Gothic"/>
                          <w:b/>
                          <w:sz w:val="22"/>
                          <w:szCs w:val="22"/>
                        </w:rPr>
                        <w:t>-Recess:</w:t>
                      </w:r>
                      <w:r w:rsidRPr="006D7AE5">
                        <w:rPr>
                          <w:rFonts w:ascii="Century Gothic" w:hAnsi="Century Gothic"/>
                          <w:sz w:val="22"/>
                          <w:szCs w:val="22"/>
                        </w:rPr>
                        <w:t xml:space="preserve"> unless the weather is extreme, children are expected to play outside during recess.  Please remind your student to dress appropriately.  Students may be excused from recess with a note stating a medical condition or other legitimate reason.</w:t>
                      </w:r>
                    </w:p>
                    <w:p w14:paraId="3CED1947" w14:textId="10FFC8F4" w:rsidR="006D7AE5" w:rsidRPr="006D7AE5" w:rsidRDefault="000E7EA3" w:rsidP="006D7AE5">
                      <w:pPr>
                        <w:jc w:val="center"/>
                        <w:rPr>
                          <w:rFonts w:ascii="Century Gothic" w:hAnsi="Century Gothic"/>
                          <w:sz w:val="22"/>
                          <w:szCs w:val="22"/>
                        </w:rPr>
                      </w:pPr>
                      <w:r w:rsidRPr="006D7AE5">
                        <w:rPr>
                          <w:rFonts w:ascii="Century Gothic" w:hAnsi="Century Gothic"/>
                          <w:b/>
                          <w:sz w:val="22"/>
                          <w:szCs w:val="22"/>
                        </w:rPr>
                        <w:t>-Birthdays:</w:t>
                      </w:r>
                      <w:r w:rsidRPr="006D7AE5">
                        <w:rPr>
                          <w:rFonts w:ascii="Century Gothic" w:hAnsi="Century Gothic"/>
                          <w:sz w:val="22"/>
                          <w:szCs w:val="22"/>
                        </w:rPr>
                        <w:t xml:space="preserve"> </w:t>
                      </w:r>
                      <w:r w:rsidR="00EE6ED3" w:rsidRPr="006D7AE5">
                        <w:rPr>
                          <w:rFonts w:ascii="Century Gothic" w:hAnsi="Century Gothic"/>
                          <w:sz w:val="22"/>
                          <w:szCs w:val="22"/>
                        </w:rPr>
                        <w:t xml:space="preserve">Students are allowed to bring a treat to share with everyone in class on their birthday if they choose.  The treats will be handed out at the </w:t>
                      </w:r>
                      <w:r w:rsidR="00EE6ED3" w:rsidRPr="006D7AE5">
                        <w:rPr>
                          <w:rFonts w:ascii="Century Gothic" w:hAnsi="Century Gothic"/>
                          <w:sz w:val="22"/>
                          <w:szCs w:val="22"/>
                          <w:u w:val="single"/>
                        </w:rPr>
                        <w:t>end of the day</w:t>
                      </w:r>
                      <w:r w:rsidR="00EE6ED3" w:rsidRPr="006D7AE5">
                        <w:rPr>
                          <w:rFonts w:ascii="Century Gothic" w:hAnsi="Century Gothic"/>
                          <w:sz w:val="22"/>
                          <w:szCs w:val="22"/>
                        </w:rPr>
                        <w:t xml:space="preserve">.  </w:t>
                      </w:r>
                      <w:r w:rsidR="00087C27" w:rsidRPr="006D7AE5">
                        <w:rPr>
                          <w:rFonts w:ascii="Century Gothic" w:hAnsi="Century Gothic"/>
                          <w:sz w:val="22"/>
                          <w:szCs w:val="22"/>
                        </w:rPr>
                        <w:t xml:space="preserve">We will celebrate </w:t>
                      </w:r>
                      <w:proofErr w:type="gramStart"/>
                      <w:r w:rsidR="00087C27" w:rsidRPr="006D7AE5">
                        <w:rPr>
                          <w:rFonts w:ascii="Century Gothic" w:hAnsi="Century Gothic"/>
                          <w:sz w:val="22"/>
                          <w:szCs w:val="22"/>
                        </w:rPr>
                        <w:t>student’s</w:t>
                      </w:r>
                      <w:proofErr w:type="gramEnd"/>
                      <w:r w:rsidR="00087C27" w:rsidRPr="006D7AE5">
                        <w:rPr>
                          <w:rFonts w:ascii="Century Gothic" w:hAnsi="Century Gothic"/>
                          <w:sz w:val="22"/>
                          <w:szCs w:val="22"/>
                        </w:rPr>
                        <w:t xml:space="preserve"> with summer birthday on their half birthday. </w:t>
                      </w:r>
                      <w:r w:rsidR="00EE6ED3" w:rsidRPr="006D7AE5">
                        <w:rPr>
                          <w:rFonts w:ascii="Century Gothic" w:hAnsi="Century Gothic"/>
                          <w:sz w:val="22"/>
                          <w:szCs w:val="22"/>
                        </w:rPr>
                        <w:t>We ask that su</w:t>
                      </w:r>
                      <w:r w:rsidR="00087C27" w:rsidRPr="006D7AE5">
                        <w:rPr>
                          <w:rFonts w:ascii="Century Gothic" w:hAnsi="Century Gothic"/>
                          <w:sz w:val="22"/>
                          <w:szCs w:val="22"/>
                        </w:rPr>
                        <w:t xml:space="preserve">gary treats be kept to a minimum and </w:t>
                      </w:r>
                      <w:r w:rsidR="00087C27" w:rsidRPr="006D7AE5">
                        <w:rPr>
                          <w:rFonts w:ascii="Century Gothic" w:hAnsi="Century Gothic"/>
                          <w:b/>
                          <w:sz w:val="22"/>
                          <w:szCs w:val="22"/>
                          <w:u w:val="single"/>
                        </w:rPr>
                        <w:t>NO</w:t>
                      </w:r>
                      <w:r w:rsidR="00087C27" w:rsidRPr="006D7AE5">
                        <w:rPr>
                          <w:rFonts w:ascii="Century Gothic" w:hAnsi="Century Gothic"/>
                          <w:sz w:val="22"/>
                          <w:szCs w:val="22"/>
                          <w:u w:val="single"/>
                        </w:rPr>
                        <w:t xml:space="preserve"> homemade treats.</w:t>
                      </w:r>
                      <w:r w:rsidR="00087C27" w:rsidRPr="006D7AE5">
                        <w:rPr>
                          <w:rFonts w:ascii="Century Gothic" w:hAnsi="Century Gothic"/>
                          <w:sz w:val="22"/>
                          <w:szCs w:val="22"/>
                        </w:rPr>
                        <w:t xml:space="preserve"> Please refer to the school handbook for more information on bringing treats to school.</w:t>
                      </w:r>
                    </w:p>
                    <w:p w14:paraId="426BAA80" w14:textId="62E35752" w:rsidR="006D7AE5" w:rsidRPr="006D7AE5" w:rsidRDefault="006D7AE5" w:rsidP="006D7AE5">
                      <w:pPr>
                        <w:jc w:val="center"/>
                        <w:rPr>
                          <w:rFonts w:ascii="Century Gothic" w:hAnsi="Century Gothic"/>
                          <w:sz w:val="22"/>
                          <w:szCs w:val="22"/>
                        </w:rPr>
                      </w:pPr>
                      <w:r w:rsidRPr="006D7AE5">
                        <w:rPr>
                          <w:rFonts w:ascii="Century Gothic" w:hAnsi="Century Gothic"/>
                          <w:sz w:val="22"/>
                          <w:szCs w:val="22"/>
                        </w:rPr>
                        <w:t>-</w:t>
                      </w:r>
                      <w:r w:rsidRPr="006D7AE5">
                        <w:rPr>
                          <w:rFonts w:ascii="Century Gothic" w:hAnsi="Century Gothic"/>
                          <w:b/>
                          <w:sz w:val="22"/>
                          <w:szCs w:val="22"/>
                        </w:rPr>
                        <w:t>Arriving early</w:t>
                      </w:r>
                      <w:r w:rsidRPr="006D7AE5">
                        <w:rPr>
                          <w:rFonts w:ascii="Century Gothic" w:hAnsi="Century Gothic"/>
                          <w:sz w:val="22"/>
                          <w:szCs w:val="22"/>
                        </w:rPr>
                        <w:t xml:space="preserve">- Students who arrive </w:t>
                      </w:r>
                      <w:r>
                        <w:rPr>
                          <w:rFonts w:ascii="Century Gothic" w:hAnsi="Century Gothic"/>
                          <w:sz w:val="22"/>
                          <w:szCs w:val="22"/>
                        </w:rPr>
                        <w:t xml:space="preserve">to school </w:t>
                      </w:r>
                      <w:r w:rsidRPr="006D7AE5">
                        <w:rPr>
                          <w:rFonts w:ascii="Century Gothic" w:hAnsi="Century Gothic"/>
                          <w:sz w:val="22"/>
                          <w:szCs w:val="22"/>
                        </w:rPr>
                        <w:t xml:space="preserve">early must sit on the kiva steps across from the library until the </w:t>
                      </w:r>
                      <w:r>
                        <w:rPr>
                          <w:rFonts w:ascii="Century Gothic" w:hAnsi="Century Gothic"/>
                          <w:sz w:val="22"/>
                          <w:szCs w:val="22"/>
                        </w:rPr>
                        <w:t>first bus arriv</w:t>
                      </w:r>
                      <w:r w:rsidRPr="006D7AE5">
                        <w:rPr>
                          <w:rFonts w:ascii="Century Gothic" w:hAnsi="Century Gothic"/>
                          <w:sz w:val="22"/>
                          <w:szCs w:val="22"/>
                        </w:rPr>
                        <w:t>e</w:t>
                      </w:r>
                      <w:r>
                        <w:rPr>
                          <w:rFonts w:ascii="Century Gothic" w:hAnsi="Century Gothic"/>
                          <w:sz w:val="22"/>
                          <w:szCs w:val="22"/>
                        </w:rPr>
                        <w:t>s</w:t>
                      </w:r>
                      <w:r w:rsidRPr="006D7AE5">
                        <w:rPr>
                          <w:rFonts w:ascii="Century Gothic" w:hAnsi="Century Gothic"/>
                          <w:sz w:val="22"/>
                          <w:szCs w:val="22"/>
                        </w:rPr>
                        <w:t>.</w:t>
                      </w:r>
                      <w:r>
                        <w:rPr>
                          <w:rFonts w:ascii="Century Gothic" w:hAnsi="Century Gothic"/>
                          <w:sz w:val="22"/>
                          <w:szCs w:val="22"/>
                        </w:rPr>
                        <w:t xml:space="preserve"> Students may then go into their pod’s hallway, but need to wait in the hall outside their teacher’s classroom until the 8:25 warning bell rings unless they need specific help from their teacher.</w:t>
                      </w:r>
                    </w:p>
                  </w:txbxContent>
                </v:textbox>
              </v:shape>
            </w:pict>
          </mc:Fallback>
        </mc:AlternateContent>
      </w:r>
      <w:r>
        <w:rPr>
          <w:rFonts w:ascii="Helvetica" w:hAnsi="Helvetica" w:cs="Helvetica"/>
          <w:noProof/>
        </w:rPr>
        <w:drawing>
          <wp:anchor distT="0" distB="0" distL="114300" distR="114300" simplePos="0" relativeHeight="251705344" behindDoc="1" locked="0" layoutInCell="1" allowOverlap="1" wp14:anchorId="5523524D" wp14:editId="471926D8">
            <wp:simplePos x="0" y="0"/>
            <wp:positionH relativeFrom="column">
              <wp:posOffset>-800100</wp:posOffset>
            </wp:positionH>
            <wp:positionV relativeFrom="paragraph">
              <wp:posOffset>-342900</wp:posOffset>
            </wp:positionV>
            <wp:extent cx="7085965" cy="2400300"/>
            <wp:effectExtent l="0" t="0" r="635" b="12700"/>
            <wp:wrapNone/>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85965"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4D700" w14:textId="77777777" w:rsidR="00435D5C" w:rsidRPr="00435D5C" w:rsidRDefault="00435D5C" w:rsidP="00435D5C"/>
    <w:p w14:paraId="1208F0B9" w14:textId="77777777" w:rsidR="00435D5C" w:rsidRPr="00435D5C" w:rsidRDefault="00435D5C" w:rsidP="00435D5C">
      <w:r w:rsidRPr="00435D5C">
        <w:rPr>
          <w:noProof/>
        </w:rPr>
        <mc:AlternateContent>
          <mc:Choice Requires="wps">
            <w:drawing>
              <wp:anchor distT="0" distB="0" distL="114300" distR="114300" simplePos="0" relativeHeight="251664384" behindDoc="1" locked="0" layoutInCell="1" allowOverlap="1" wp14:anchorId="2AF40243" wp14:editId="6E079D5A">
                <wp:simplePos x="0" y="0"/>
                <wp:positionH relativeFrom="column">
                  <wp:posOffset>-685800</wp:posOffset>
                </wp:positionH>
                <wp:positionV relativeFrom="paragraph">
                  <wp:posOffset>1928495</wp:posOffset>
                </wp:positionV>
                <wp:extent cx="6743700" cy="799465"/>
                <wp:effectExtent l="0" t="0" r="0" b="10160"/>
                <wp:wrapNone/>
                <wp:docPr id="10" name="Text Box 10"/>
                <wp:cNvGraphicFramePr/>
                <a:graphic xmlns:a="http://schemas.openxmlformats.org/drawingml/2006/main">
                  <a:graphicData uri="http://schemas.microsoft.com/office/word/2010/wordprocessingShape">
                    <wps:wsp>
                      <wps:cNvSpPr txBox="1"/>
                      <wps:spPr>
                        <a:xfrm>
                          <a:off x="0" y="0"/>
                          <a:ext cx="6743700" cy="79946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708448D" w14:textId="1A2533FC" w:rsidR="008965D9" w:rsidRPr="00032DC8" w:rsidRDefault="00082D86" w:rsidP="00435D5C">
                            <w:pPr>
                              <w:jc w:val="center"/>
                              <w:rPr>
                                <w:rFonts w:ascii="Comic Sans MS" w:hAnsi="Comic Sans MS" w:cs="Arial"/>
                                <w:b/>
                                <w:sz w:val="80"/>
                                <w:szCs w:val="80"/>
                              </w:rPr>
                            </w:pPr>
                            <w:r>
                              <w:rPr>
                                <w:rFonts w:ascii="Comic Sans MS" w:hAnsi="Comic Sans MS" w:cs="Arial"/>
                                <w:b/>
                                <w:sz w:val="80"/>
                                <w:szCs w:val="80"/>
                              </w:rPr>
                              <w:t>Misc. Reminders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0" o:spid="_x0000_s1039" type="#_x0000_t202" style="position:absolute;margin-left:-54pt;margin-top:151.85pt;width:531pt;height:62.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9pgwIAAN4EAAAOAAAAZHJzL2Uyb0RvYy54bWysVFFvmzAQfp+0/2D5nQIpCQGVVG4Q06Sq&#10;rZROfXaMaZDA9myn0E377z2b0Hbdnqa9mPPd+bPvu++4uBz7Dj1xbVopChyfRRhxwWTdiscCf7uv&#10;gjVGxlJR004KXuBnbvDl5vOni0HlfCEPsqu5RgAiTD6oAh+sVXkYGnbgPTVnUnEBwUbqnlrY6sew&#10;1nQA9L4LF1G0Cgepa6Ul48aAt5yCeOPxm4Yze9s0hlvUFRjeZv2q/bp3a7i5oPmjpurQstMz6D+8&#10;oqetgEtfoUpqKTrq9g+ovmVaGtnYMyb7UDZNy7ivAaqJow/V7A5UcV8LkGPUK03m/8Gym6c7jdoa&#10;egf0CNpDj+75aNGVHBG4gJ9BmRzSdgoS7Qh+yJ39Bpyu7LHRvftCQQjiAPX8yq5DY+Bcpcl5GkGI&#10;QSzNsmS1dDDh22mljf3CZY+cUWAN3fOk0qdrY6fUOcVdJmTVdp3vYCd+cwDm5OFeAtNpmsNLwHSZ&#10;7k2+PT8rQhar8rwMynWWBsmeL4J1FSXBFUmW8TZNq7hMf00yeTu0XaYLki6zYEWWcZDE0TogJFoE&#10;ZUUiEiXVNkuu/CF4yHxp6Hic+HKWHfej5z2budzL+hko1nISqVGsaoGHa2rsHdWgSqAOJs3ewtJ0&#10;ciiwPFkYHaT+8Te/ywexQBSjAVReYPP9SDXHqPsqQEZZnCQAa/0mgapgo99H9u8j4thvJQxSDDOt&#10;mDddvu1ms9Gyf4CBJO5WCFHB4O4C29nc2mn2YKAZJ8QnwSAoaq/FTjEH7drjunw/PlCtTlKwwOKN&#10;nOeB5h8UMeW6k0aRowVdeLk4nidWQWZuA0PkBXcaeDel7/c+6+23tHkBAAD//wMAUEsDBBQABgAI&#10;AAAAIQCfe1iV4QAAAAwBAAAPAAAAZHJzL2Rvd25yZXYueG1sTI9LT8MwEITvSPwHa5G4tXb6ok2z&#10;qSoeEodeKOG+jd0kIraj2G3Sf89yguPsjGa/yXajbcXV9KHxDiGZKhDGlV43rkIoPt8maxAhktPU&#10;emcQbibALr+/yyjVfnAf5nqMleASF1JCqGPsUilDWRtLYeo749g7+95SZNlXUvc0cLlt5UyplbTU&#10;OP5QU2eea1N+Hy8WIUa9T27Fqw3vX+PhZahVuaQC8fFh3G9BRDPGvzD84jM65Mx08heng2gRJola&#10;85iIMFfzJxAc2SwXfDkhLGabFcg8k/9H5D8AAAD//wMAUEsBAi0AFAAGAAgAAAAhALaDOJL+AAAA&#10;4QEAABMAAAAAAAAAAAAAAAAAAAAAAFtDb250ZW50X1R5cGVzXS54bWxQSwECLQAUAAYACAAAACEA&#10;OP0h/9YAAACUAQAACwAAAAAAAAAAAAAAAAAvAQAAX3JlbHMvLnJlbHNQSwECLQAUAAYACAAAACEA&#10;TiEfaYMCAADeBAAADgAAAAAAAAAAAAAAAAAuAgAAZHJzL2Uyb0RvYy54bWxQSwECLQAUAAYACAAA&#10;ACEAn3tYleEAAAAMAQAADwAAAAAAAAAAAAAAAADdBAAAZHJzL2Rvd25yZXYueG1sUEsFBgAAAAAE&#10;AAQA8wAAAOsFAAAAAA==&#10;" filled="f" stroked="f">
                <v:textbox style="mso-fit-shape-to-text:t">
                  <w:txbxContent>
                    <w:p w14:paraId="5708448D" w14:textId="1A2533FC" w:rsidR="008965D9" w:rsidRPr="00032DC8" w:rsidRDefault="00082D86" w:rsidP="00435D5C">
                      <w:pPr>
                        <w:jc w:val="center"/>
                        <w:rPr>
                          <w:rFonts w:ascii="Comic Sans MS" w:hAnsi="Comic Sans MS" w:cs="Arial"/>
                          <w:b/>
                          <w:sz w:val="80"/>
                          <w:szCs w:val="80"/>
                        </w:rPr>
                      </w:pPr>
                      <w:r>
                        <w:rPr>
                          <w:rFonts w:ascii="Comic Sans MS" w:hAnsi="Comic Sans MS" w:cs="Arial"/>
                          <w:b/>
                          <w:sz w:val="80"/>
                          <w:szCs w:val="80"/>
                        </w:rPr>
                        <w:t>Misc. Reminders</w:t>
                      </w:r>
                    </w:p>
                  </w:txbxContent>
                </v:textbox>
              </v:shape>
            </w:pict>
          </mc:Fallback>
        </mc:AlternateContent>
      </w:r>
    </w:p>
    <w:p w14:paraId="7C0794E3" w14:textId="77777777" w:rsidR="00435D5C" w:rsidRPr="00435D5C" w:rsidRDefault="00435D5C" w:rsidP="00435D5C"/>
    <w:p w14:paraId="49E7C4B2" w14:textId="77777777" w:rsidR="00435D5C" w:rsidRPr="00435D5C" w:rsidRDefault="00435D5C" w:rsidP="00435D5C"/>
    <w:p w14:paraId="5B71C0CC" w14:textId="77777777" w:rsidR="00435D5C" w:rsidRPr="00435D5C" w:rsidRDefault="00435D5C" w:rsidP="00435D5C"/>
    <w:p w14:paraId="35FE2DAC" w14:textId="77777777" w:rsidR="00435D5C" w:rsidRPr="00435D5C" w:rsidRDefault="00435D5C" w:rsidP="00435D5C"/>
    <w:p w14:paraId="732AF7F9" w14:textId="77777777" w:rsidR="00435D5C" w:rsidRPr="00435D5C" w:rsidRDefault="00435D5C" w:rsidP="00435D5C"/>
    <w:p w14:paraId="5277F927" w14:textId="77777777" w:rsidR="00435D5C" w:rsidRPr="00435D5C" w:rsidRDefault="00435D5C" w:rsidP="00435D5C"/>
    <w:p w14:paraId="5F9E2402" w14:textId="77777777" w:rsidR="00435D5C" w:rsidRPr="00435D5C" w:rsidRDefault="00435D5C" w:rsidP="00435D5C"/>
    <w:p w14:paraId="50D84E92" w14:textId="77777777" w:rsidR="00435D5C" w:rsidRPr="00435D5C" w:rsidRDefault="00435D5C" w:rsidP="00435D5C"/>
    <w:p w14:paraId="154B1BD2" w14:textId="77777777" w:rsidR="00435D5C" w:rsidRPr="00435D5C" w:rsidRDefault="00435D5C" w:rsidP="00435D5C"/>
    <w:p w14:paraId="7D770686" w14:textId="77777777" w:rsidR="00435D5C" w:rsidRPr="00435D5C" w:rsidRDefault="00435D5C" w:rsidP="00435D5C"/>
    <w:p w14:paraId="5A424E92" w14:textId="77777777" w:rsidR="00435D5C" w:rsidRPr="00435D5C" w:rsidRDefault="00435D5C" w:rsidP="00435D5C"/>
    <w:p w14:paraId="3CCD15AD" w14:textId="77777777" w:rsidR="00435D5C" w:rsidRPr="00435D5C" w:rsidRDefault="00435D5C" w:rsidP="00435D5C"/>
    <w:p w14:paraId="22C55123" w14:textId="77777777" w:rsidR="00435D5C" w:rsidRPr="00435D5C" w:rsidRDefault="00435D5C" w:rsidP="00435D5C"/>
    <w:p w14:paraId="06C6638A" w14:textId="77777777" w:rsidR="00435D5C" w:rsidRPr="00435D5C" w:rsidRDefault="00435D5C" w:rsidP="00435D5C"/>
    <w:p w14:paraId="03E564FA" w14:textId="5860A908" w:rsidR="00435D5C" w:rsidRPr="00435D5C" w:rsidRDefault="00435D5C" w:rsidP="00435D5C">
      <w:r w:rsidRPr="00435D5C">
        <w:rPr>
          <w:noProof/>
        </w:rPr>
        <mc:AlternateContent>
          <mc:Choice Requires="wps">
            <w:drawing>
              <wp:anchor distT="0" distB="0" distL="114300" distR="114300" simplePos="0" relativeHeight="251696128" behindDoc="0" locked="0" layoutInCell="1" allowOverlap="1" wp14:anchorId="352C7DCE" wp14:editId="5C5C6211">
                <wp:simplePos x="0" y="0"/>
                <wp:positionH relativeFrom="column">
                  <wp:posOffset>-1143000</wp:posOffset>
                </wp:positionH>
                <wp:positionV relativeFrom="paragraph">
                  <wp:posOffset>163195</wp:posOffset>
                </wp:positionV>
                <wp:extent cx="78867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7886700" cy="0"/>
                        </a:xfrm>
                        <a:prstGeom prst="line">
                          <a:avLst/>
                        </a:prstGeom>
                        <a:ln w="9525" cmpd="sng">
                          <a:solidFill>
                            <a:srgbClr val="000000"/>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90pt,12.85pt" to="53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Qq7AEAAD4EAAAOAAAAZHJzL2Uyb0RvYy54bWysU0tu2zAU3BfoHQjua8kGnLiC5SxspJui&#10;NZrmADRFSgT4wyNrybfvIyXLSVsgQBEtKH7mDWeG5PZhMJqcBQTlbE2Xi5ISYblrlG1r+vzz8dOG&#10;khCZbZh2VtT0IgJ92H38sO19JVauc7oRQJDEhqr3Ne1i9FVRBN4Jw8LCeWFxUTowLOIQ2qIB1iO7&#10;0cWqLO+K3kHjwXERAs4exkW6y/xSCh6/SxlEJLqmqC3mFnJ7Sm2x27KqBeY7xScZ7D9UGKYsbjpT&#10;HVhk5Beov6iM4uCCk3HBnSmclIqL7AHdLMs/3Dx1zIvsBcMJfo4pvB8t/3Y+AlFNTdeUWGbwiJ4i&#10;MNV2keydtRigA7JOOfU+VAjf2yNMo+CPkEwPEkz6ox0y5Gwvc7ZiiITj5P1mc3df4hHw61pxK/QQ&#10;4hfhDEmdmmplk21WsfPXEHEzhF4haVpb0tf083qFmrnxKD7YNhcEp1XzqLROsADtaa+BnFk6/Pwl&#10;H0j2CpaYDyx0I67B3oTSNrGIfIsmHSmD0XXuxYsWo6AfQmKK6HM16kj3V8ybM86FjcuZF9GpTKLQ&#10;ubB8u3DC31TNxcu3i0cf152djXOxUdbBvwjicJUsRzyG98J36p5cc8n3IS/gJc35Tg8qvYKX41x+&#10;e/a73wAAAP//AwBQSwMEFAAGAAgAAAAhAAhhfKXfAAAACwEAAA8AAABkcnMvZG93bnJldi54bWxM&#10;j8FqwzAQRO+F/oPYQi4hkWxIGlzLoRSaS6AQtx8gW1vLrbUylmK7/foq5JAed3aYeZPvZ9uxEQff&#10;OpKQrAUwpNrplhoJH++vqx0wHxRp1TlCCT/oYV/c3+Uq026iE45laFgMIZ8pCSaEPuPc1wat8mvX&#10;I8XfpxusCvEcGq4HNcVw2/FUiC23qqXYYFSPLwbr7/JsJZx0OU2lqX/H42YZ3r6qw/KYpFIuHubn&#10;J2AB53AzwwU/okMRmSp3Ju1ZJ2GV7EQcEySkm0dgF4fYplGprgovcv5/Q/EHAAD//wMAUEsBAi0A&#10;FAAGAAgAAAAhALaDOJL+AAAA4QEAABMAAAAAAAAAAAAAAAAAAAAAAFtDb250ZW50X1R5cGVzXS54&#10;bWxQSwECLQAUAAYACAAAACEAOP0h/9YAAACUAQAACwAAAAAAAAAAAAAAAAAvAQAAX3JlbHMvLnJl&#10;bHNQSwECLQAUAAYACAAAACEA7sIUKuwBAAA+BAAADgAAAAAAAAAAAAAAAAAuAgAAZHJzL2Uyb0Rv&#10;Yy54bWxQSwECLQAUAAYACAAAACEACGF8pd8AAAALAQAADwAAAAAAAAAAAAAAAABGBAAAZHJzL2Rv&#10;d25yZXYueG1sUEsFBgAAAAAEAAQA8wAAAFIFAAAAAA==&#10;">
                <v:stroke dashstyle="dash"/>
              </v:line>
            </w:pict>
          </mc:Fallback>
        </mc:AlternateContent>
      </w:r>
    </w:p>
    <w:p w14:paraId="125F7502" w14:textId="77777777" w:rsidR="00435D5C" w:rsidRPr="00435D5C" w:rsidRDefault="00435D5C" w:rsidP="00435D5C"/>
    <w:p w14:paraId="73188B51" w14:textId="3585AA3B" w:rsidR="00435D5C" w:rsidRPr="00435D5C" w:rsidRDefault="00220561" w:rsidP="00435D5C">
      <w:r>
        <w:rPr>
          <w:rFonts w:ascii="Helvetica" w:hAnsi="Helvetica" w:cs="Helvetica"/>
          <w:noProof/>
        </w:rPr>
        <mc:AlternateContent>
          <mc:Choice Requires="wpg">
            <w:drawing>
              <wp:anchor distT="0" distB="0" distL="114300" distR="114300" simplePos="0" relativeHeight="251723776" behindDoc="0" locked="0" layoutInCell="1" allowOverlap="1" wp14:anchorId="5868656A" wp14:editId="2987DEE2">
                <wp:simplePos x="0" y="0"/>
                <wp:positionH relativeFrom="column">
                  <wp:posOffset>-802758</wp:posOffset>
                </wp:positionH>
                <wp:positionV relativeFrom="paragraph">
                  <wp:posOffset>103402</wp:posOffset>
                </wp:positionV>
                <wp:extent cx="7091680" cy="5346064"/>
                <wp:effectExtent l="0" t="0" r="0" b="7620"/>
                <wp:wrapNone/>
                <wp:docPr id="127" name="Group 127"/>
                <wp:cNvGraphicFramePr/>
                <a:graphic xmlns:a="http://schemas.openxmlformats.org/drawingml/2006/main">
                  <a:graphicData uri="http://schemas.microsoft.com/office/word/2010/wordprocessingGroup">
                    <wpg:wgp>
                      <wpg:cNvGrpSpPr/>
                      <wpg:grpSpPr>
                        <a:xfrm>
                          <a:off x="0" y="0"/>
                          <a:ext cx="7091680" cy="5346064"/>
                          <a:chOff x="0" y="-265818"/>
                          <a:chExt cx="7091917" cy="5346579"/>
                        </a:xfrm>
                      </wpg:grpSpPr>
                      <wps:wsp>
                        <wps:cNvPr id="128" name="Text Box 128"/>
                        <wps:cNvSpPr txBox="1"/>
                        <wps:spPr>
                          <a:xfrm>
                            <a:off x="106326" y="4189221"/>
                            <a:ext cx="6743700" cy="89154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13AC9D1" w14:textId="77777777" w:rsidR="00AE5665" w:rsidRPr="00C00353" w:rsidRDefault="00AE5665" w:rsidP="00AE5665">
                              <w:pPr>
                                <w:jc w:val="center"/>
                                <w:rPr>
                                  <w:rFonts w:ascii="Chalkduster" w:hAnsi="Chalkduster"/>
                                  <w:sz w:val="80"/>
                                  <w:szCs w:val="80"/>
                                </w:rPr>
                              </w:pPr>
                              <w:r>
                                <w:rPr>
                                  <w:rFonts w:ascii="Chalkduster" w:hAnsi="Chalkduster"/>
                                  <w:sz w:val="80"/>
                                  <w:szCs w:val="80"/>
                                </w:rPr>
                                <w:t xml:space="preserve">Grading </w:t>
                              </w:r>
                              <w:bookmarkStart w:id="0" w:name="_GoBack"/>
                              <w:bookmarkEnd w:id="0"/>
                              <w:r>
                                <w:rPr>
                                  <w:rFonts w:ascii="Chalkduster" w:hAnsi="Chalkduster"/>
                                  <w:sz w:val="80"/>
                                  <w:szCs w:val="80"/>
                                </w:rPr>
                                <w:t>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9" name="Group 129"/>
                        <wpg:cNvGrpSpPr/>
                        <wpg:grpSpPr>
                          <a:xfrm>
                            <a:off x="0" y="-265818"/>
                            <a:ext cx="7091917" cy="4114800"/>
                            <a:chOff x="0" y="-265818"/>
                            <a:chExt cx="7091917" cy="4114800"/>
                          </a:xfrm>
                        </wpg:grpSpPr>
                        <wps:wsp>
                          <wps:cNvPr id="130" name="Text Box 130"/>
                          <wps:cNvSpPr txBox="1"/>
                          <wps:spPr>
                            <a:xfrm>
                              <a:off x="457200" y="-85156"/>
                              <a:ext cx="6172200" cy="3796294"/>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5D412D" w14:textId="0E7A777C" w:rsidR="00AE5665" w:rsidRPr="00D3761F" w:rsidRDefault="00087C27" w:rsidP="00AE5665">
                                <w:pPr>
                                  <w:rPr>
                                    <w:rFonts w:ascii="Century Gothic" w:hAnsi="Century Gothic"/>
                                    <w:sz w:val="20"/>
                                    <w:szCs w:val="20"/>
                                  </w:rPr>
                                </w:pPr>
                                <w:r>
                                  <w:rPr>
                                    <w:rFonts w:ascii="Century Gothic" w:hAnsi="Century Gothic"/>
                                    <w:sz w:val="20"/>
                                    <w:szCs w:val="20"/>
                                  </w:rPr>
                                  <w:t xml:space="preserve">Below is our district’s grading scale for </w:t>
                                </w:r>
                                <w:r w:rsidR="00AE5665" w:rsidRPr="00D3761F">
                                  <w:rPr>
                                    <w:rFonts w:ascii="Century Gothic" w:hAnsi="Century Gothic"/>
                                    <w:sz w:val="20"/>
                                    <w:szCs w:val="20"/>
                                  </w:rPr>
                                  <w:t>3</w:t>
                                </w:r>
                                <w:r w:rsidR="00AE5665" w:rsidRPr="00D3761F">
                                  <w:rPr>
                                    <w:rFonts w:ascii="Century Gothic" w:hAnsi="Century Gothic"/>
                                    <w:sz w:val="20"/>
                                    <w:szCs w:val="20"/>
                                    <w:vertAlign w:val="superscript"/>
                                  </w:rPr>
                                  <w:t>rd</w:t>
                                </w:r>
                                <w:r w:rsidR="00AE5665" w:rsidRPr="00D3761F">
                                  <w:rPr>
                                    <w:rFonts w:ascii="Century Gothic" w:hAnsi="Century Gothic"/>
                                    <w:sz w:val="20"/>
                                    <w:szCs w:val="20"/>
                                  </w:rPr>
                                  <w:t>-5</w:t>
                                </w:r>
                                <w:r w:rsidR="00AE5665" w:rsidRPr="00D3761F">
                                  <w:rPr>
                                    <w:rFonts w:ascii="Century Gothic" w:hAnsi="Century Gothic"/>
                                    <w:sz w:val="20"/>
                                    <w:szCs w:val="20"/>
                                    <w:vertAlign w:val="superscript"/>
                                  </w:rPr>
                                  <w:t>th</w:t>
                                </w:r>
                                <w:r w:rsidR="00AE5665" w:rsidRPr="00D3761F">
                                  <w:rPr>
                                    <w:rFonts w:ascii="Century Gothic" w:hAnsi="Century Gothic"/>
                                    <w:sz w:val="20"/>
                                    <w:szCs w:val="20"/>
                                  </w:rPr>
                                  <w:t xml:space="preserve"> grades</w:t>
                                </w:r>
                                <w:r>
                                  <w:rPr>
                                    <w:rFonts w:ascii="Century Gothic" w:hAnsi="Century Gothic"/>
                                    <w:sz w:val="20"/>
                                    <w:szCs w:val="20"/>
                                  </w:rPr>
                                  <w:t>. You will notice that there are no “pluses.”</w:t>
                                </w:r>
                              </w:p>
                              <w:p w14:paraId="3F9A248E" w14:textId="0114E3FD" w:rsidR="00AE5665" w:rsidRPr="00D3761F" w:rsidRDefault="00AE5665" w:rsidP="00AE5665">
                                <w:pPr>
                                  <w:rPr>
                                    <w:rFonts w:ascii="Century Gothic" w:hAnsi="Century Gothic"/>
                                    <w:sz w:val="18"/>
                                    <w:szCs w:val="18"/>
                                  </w:rPr>
                                </w:pPr>
                                <w:r w:rsidRPr="00D3761F">
                                  <w:rPr>
                                    <w:rFonts w:ascii="Century Gothic" w:hAnsi="Century Gothic"/>
                                    <w:sz w:val="18"/>
                                    <w:szCs w:val="18"/>
                                  </w:rPr>
                                  <w:t xml:space="preserve">               </w:t>
                                </w:r>
                                <w:r w:rsidR="00087C27">
                                  <w:rPr>
                                    <w:rFonts w:ascii="Century Gothic" w:hAnsi="Century Gothic"/>
                                    <w:sz w:val="18"/>
                                    <w:szCs w:val="18"/>
                                  </w:rPr>
                                  <w:t>95-100%:  A</w:t>
                                </w:r>
                                <w:r w:rsidR="00087C27">
                                  <w:rPr>
                                    <w:rFonts w:ascii="Century Gothic" w:hAnsi="Century Gothic"/>
                                    <w:sz w:val="18"/>
                                    <w:szCs w:val="18"/>
                                  </w:rPr>
                                  <w:tab/>
                                </w:r>
                                <w:r w:rsidRPr="00D3761F">
                                  <w:rPr>
                                    <w:rFonts w:ascii="Century Gothic" w:hAnsi="Century Gothic"/>
                                    <w:sz w:val="18"/>
                                    <w:szCs w:val="18"/>
                                  </w:rPr>
                                  <w:t xml:space="preserve">85-89%:    </w:t>
                                </w:r>
                                <w:r w:rsidR="00087C27">
                                  <w:rPr>
                                    <w:rFonts w:ascii="Century Gothic" w:hAnsi="Century Gothic"/>
                                    <w:sz w:val="18"/>
                                    <w:szCs w:val="18"/>
                                  </w:rPr>
                                  <w:t>B</w:t>
                                </w:r>
                                <w:r w:rsidR="00087C27">
                                  <w:rPr>
                                    <w:rFonts w:ascii="Century Gothic" w:hAnsi="Century Gothic"/>
                                    <w:sz w:val="18"/>
                                    <w:szCs w:val="18"/>
                                  </w:rPr>
                                  <w:tab/>
                                </w:r>
                                <w:r w:rsidR="00087C27" w:rsidRPr="00D3761F">
                                  <w:rPr>
                                    <w:rFonts w:ascii="Century Gothic" w:hAnsi="Century Gothic"/>
                                    <w:sz w:val="18"/>
                                    <w:szCs w:val="18"/>
                                  </w:rPr>
                                  <w:t>75-79%:    C</w:t>
                                </w:r>
                                <w:r w:rsidR="00087C27" w:rsidRPr="00D3761F">
                                  <w:rPr>
                                    <w:rFonts w:ascii="Century Gothic" w:hAnsi="Century Gothic"/>
                                    <w:sz w:val="18"/>
                                    <w:szCs w:val="18"/>
                                  </w:rPr>
                                  <w:tab/>
                                  <w:t>65-69%:    D</w:t>
                                </w:r>
                                <w:r w:rsidR="00087C27" w:rsidRPr="00D3761F">
                                  <w:rPr>
                                    <w:rFonts w:ascii="Century Gothic" w:hAnsi="Century Gothic"/>
                                    <w:sz w:val="18"/>
                                    <w:szCs w:val="18"/>
                                  </w:rPr>
                                  <w:tab/>
                                  <w:t>0-59%:      F</w:t>
                                </w:r>
                              </w:p>
                              <w:p w14:paraId="177920D3" w14:textId="44C324EC" w:rsidR="00AE5665" w:rsidRPr="00D3761F" w:rsidRDefault="00AE5665" w:rsidP="00AE5665">
                                <w:pPr>
                                  <w:rPr>
                                    <w:rFonts w:ascii="Century Gothic" w:hAnsi="Century Gothic"/>
                                    <w:sz w:val="18"/>
                                    <w:szCs w:val="18"/>
                                  </w:rPr>
                                </w:pPr>
                                <w:r w:rsidRPr="00D3761F">
                                  <w:rPr>
                                    <w:rFonts w:ascii="Century Gothic" w:hAnsi="Century Gothic"/>
                                    <w:sz w:val="18"/>
                                    <w:szCs w:val="18"/>
                                  </w:rPr>
                                  <w:t xml:space="preserve">               </w:t>
                                </w:r>
                                <w:r w:rsidR="00087C27">
                                  <w:rPr>
                                    <w:rFonts w:ascii="Century Gothic" w:hAnsi="Century Gothic"/>
                                    <w:sz w:val="18"/>
                                    <w:szCs w:val="18"/>
                                  </w:rPr>
                                  <w:t xml:space="preserve">90-94%: A-           </w:t>
                                </w:r>
                                <w:r w:rsidR="00087C27" w:rsidRPr="00D3761F">
                                  <w:rPr>
                                    <w:rFonts w:ascii="Century Gothic" w:hAnsi="Century Gothic"/>
                                    <w:sz w:val="18"/>
                                    <w:szCs w:val="18"/>
                                  </w:rPr>
                                  <w:t>80-84%: B-</w:t>
                                </w:r>
                                <w:r w:rsidRPr="00D3761F">
                                  <w:rPr>
                                    <w:rFonts w:ascii="Century Gothic" w:hAnsi="Century Gothic"/>
                                    <w:sz w:val="18"/>
                                    <w:szCs w:val="18"/>
                                  </w:rPr>
                                  <w:tab/>
                                  <w:t xml:space="preserve">70-74%: C-          </w:t>
                                </w:r>
                                <w:r w:rsidR="00087C27">
                                  <w:rPr>
                                    <w:rFonts w:ascii="Century Gothic" w:hAnsi="Century Gothic"/>
                                    <w:sz w:val="18"/>
                                    <w:szCs w:val="18"/>
                                  </w:rPr>
                                  <w:t xml:space="preserve"> </w:t>
                                </w:r>
                                <w:r w:rsidRPr="00D3761F">
                                  <w:rPr>
                                    <w:rFonts w:ascii="Century Gothic" w:hAnsi="Century Gothic"/>
                                    <w:sz w:val="18"/>
                                    <w:szCs w:val="18"/>
                                  </w:rPr>
                                  <w:t>60-64%: D-</w:t>
                                </w:r>
                                <w:r>
                                  <w:rPr>
                                    <w:rFonts w:ascii="Century Gothic" w:hAnsi="Century Gothic"/>
                                    <w:sz w:val="18"/>
                                    <w:szCs w:val="18"/>
                                  </w:rPr>
                                  <w:t xml:space="preserve">     </w:t>
                                </w:r>
                              </w:p>
                              <w:p w14:paraId="165D36E5" w14:textId="77777777" w:rsidR="00087C27" w:rsidRDefault="00087C27" w:rsidP="00AE5665">
                                <w:pPr>
                                  <w:rPr>
                                    <w:rFonts w:ascii="Century Gothic" w:hAnsi="Century Gothic"/>
                                    <w:b/>
                                    <w:bCs/>
                                    <w:sz w:val="20"/>
                                    <w:szCs w:val="20"/>
                                  </w:rPr>
                                </w:pPr>
                              </w:p>
                              <w:p w14:paraId="1CECEBD6" w14:textId="38E501DD" w:rsidR="00AE5665" w:rsidRDefault="00AE5665" w:rsidP="00AE5665">
                                <w:pPr>
                                  <w:rPr>
                                    <w:rFonts w:ascii="Century Gothic" w:hAnsi="Century Gothic"/>
                                    <w:sz w:val="20"/>
                                    <w:szCs w:val="20"/>
                                  </w:rPr>
                                </w:pPr>
                                <w:r w:rsidRPr="00D3761F">
                                  <w:rPr>
                                    <w:rFonts w:ascii="Century Gothic" w:hAnsi="Century Gothic"/>
                                    <w:b/>
                                    <w:bCs/>
                                    <w:sz w:val="20"/>
                                    <w:szCs w:val="20"/>
                                  </w:rPr>
                                  <w:t xml:space="preserve">Extra Credit:  </w:t>
                                </w:r>
                                <w:r w:rsidRPr="00D3761F">
                                  <w:rPr>
                                    <w:rFonts w:ascii="Century Gothic" w:hAnsi="Century Gothic"/>
                                    <w:sz w:val="20"/>
                                    <w:szCs w:val="20"/>
                                  </w:rPr>
                                  <w:t xml:space="preserve">I have very specific extra credit that I give throughout the school year for things such as reading logs and after a test. This is the </w:t>
                                </w:r>
                                <w:r w:rsidRPr="00087C27">
                                  <w:rPr>
                                    <w:rFonts w:ascii="Century Gothic" w:hAnsi="Century Gothic"/>
                                    <w:i/>
                                    <w:sz w:val="20"/>
                                    <w:szCs w:val="20"/>
                                    <w:u w:val="single"/>
                                  </w:rPr>
                                  <w:t>only</w:t>
                                </w:r>
                                <w:r w:rsidRPr="00D3761F">
                                  <w:rPr>
                                    <w:rFonts w:ascii="Century Gothic" w:hAnsi="Century Gothic"/>
                                    <w:sz w:val="20"/>
                                    <w:szCs w:val="20"/>
                                  </w:rPr>
                                  <w:t xml:space="preserve"> extra credit I give. I will not give </w:t>
                                </w:r>
                                <w:r w:rsidR="00087C27">
                                  <w:rPr>
                                    <w:rFonts w:ascii="Century Gothic" w:hAnsi="Century Gothic"/>
                                    <w:sz w:val="20"/>
                                    <w:szCs w:val="20"/>
                                  </w:rPr>
                                  <w:t xml:space="preserve">extra </w:t>
                                </w:r>
                                <w:r w:rsidRPr="00D3761F">
                                  <w:rPr>
                                    <w:rFonts w:ascii="Century Gothic" w:hAnsi="Century Gothic"/>
                                    <w:sz w:val="20"/>
                                    <w:szCs w:val="20"/>
                                  </w:rPr>
                                  <w:t xml:space="preserve">assignments at the end of a quarter to help boost a student’s </w:t>
                                </w:r>
                                <w:r w:rsidRPr="00087C27">
                                  <w:rPr>
                                    <w:rFonts w:ascii="Century Gothic" w:hAnsi="Century Gothic"/>
                                    <w:sz w:val="20"/>
                                    <w:szCs w:val="20"/>
                                  </w:rPr>
                                  <w:t>grade. I have late work and redo policies below to help student’s boost their grades</w:t>
                                </w:r>
                                <w:r w:rsidR="00087C27" w:rsidRPr="00087C27">
                                  <w:rPr>
                                    <w:rFonts w:ascii="Century Gothic" w:hAnsi="Century Gothic"/>
                                    <w:sz w:val="20"/>
                                    <w:szCs w:val="20"/>
                                  </w:rPr>
                                  <w:t xml:space="preserve"> if they so choose to use them.</w:t>
                                </w:r>
                              </w:p>
                              <w:p w14:paraId="18B21508" w14:textId="77777777" w:rsidR="00087C27" w:rsidRPr="00D3761F" w:rsidRDefault="00087C27" w:rsidP="00AE5665">
                                <w:pPr>
                                  <w:rPr>
                                    <w:rFonts w:ascii="Century Gothic" w:hAnsi="Century Gothic"/>
                                    <w:b/>
                                    <w:bCs/>
                                    <w:sz w:val="20"/>
                                    <w:szCs w:val="20"/>
                                  </w:rPr>
                                </w:pPr>
                              </w:p>
                              <w:p w14:paraId="612AFC51" w14:textId="0A3CBFA6" w:rsidR="00087C27" w:rsidRDefault="00AE5665" w:rsidP="00AE5665">
                                <w:pPr>
                                  <w:rPr>
                                    <w:rFonts w:ascii="Century Gothic" w:hAnsi="Century Gothic"/>
                                    <w:sz w:val="20"/>
                                    <w:szCs w:val="20"/>
                                  </w:rPr>
                                </w:pPr>
                                <w:r w:rsidRPr="00D3761F">
                                  <w:rPr>
                                    <w:rFonts w:ascii="Century Gothic" w:hAnsi="Century Gothic"/>
                                    <w:b/>
                                    <w:bCs/>
                                    <w:sz w:val="20"/>
                                    <w:szCs w:val="20"/>
                                  </w:rPr>
                                  <w:t>Late Work</w:t>
                                </w:r>
                                <w:r w:rsidR="00087C27">
                                  <w:rPr>
                                    <w:rFonts w:ascii="Century Gothic" w:hAnsi="Century Gothic"/>
                                    <w:b/>
                                    <w:bCs/>
                                    <w:sz w:val="20"/>
                                    <w:szCs w:val="20"/>
                                  </w:rPr>
                                  <w:t xml:space="preserve"> Policy</w:t>
                                </w:r>
                                <w:r w:rsidRPr="00D3761F">
                                  <w:rPr>
                                    <w:rFonts w:ascii="Century Gothic" w:hAnsi="Century Gothic"/>
                                    <w:sz w:val="20"/>
                                    <w:szCs w:val="20"/>
                                  </w:rPr>
                                  <w:t xml:space="preserve">:  </w:t>
                                </w:r>
                                <w:r w:rsidRPr="00087C27">
                                  <w:rPr>
                                    <w:rFonts w:ascii="Century Gothic" w:hAnsi="Century Gothic"/>
                                    <w:i/>
                                    <w:sz w:val="20"/>
                                    <w:szCs w:val="20"/>
                                    <w:u w:val="single"/>
                                  </w:rPr>
                                  <w:t>With the exception of absentees</w:t>
                                </w:r>
                                <w:r w:rsidRPr="00D3761F">
                                  <w:rPr>
                                    <w:rFonts w:ascii="Century Gothic" w:hAnsi="Century Gothic"/>
                                    <w:sz w:val="20"/>
                                    <w:szCs w:val="20"/>
                                  </w:rPr>
                                  <w:t xml:space="preserve">, all work is expected to be handed in on time. I have a strict late work policy where </w:t>
                                </w:r>
                                <w:r w:rsidRPr="00087C27">
                                  <w:rPr>
                                    <w:rFonts w:ascii="Century Gothic" w:hAnsi="Century Gothic"/>
                                    <w:sz w:val="20"/>
                                    <w:szCs w:val="20"/>
                                    <w:u w:val="single"/>
                                  </w:rPr>
                                  <w:t>I automatically take 10% off of an assignment if it is late</w:t>
                                </w:r>
                                <w:r w:rsidRPr="00D3761F">
                                  <w:rPr>
                                    <w:rFonts w:ascii="Century Gothic" w:hAnsi="Century Gothic"/>
                                    <w:sz w:val="20"/>
                                    <w:szCs w:val="20"/>
                                  </w:rPr>
                                  <w:t xml:space="preserve">. </w:t>
                                </w:r>
                                <w:r w:rsidRPr="00087C27">
                                  <w:rPr>
                                    <w:rFonts w:ascii="Century Gothic" w:hAnsi="Century Gothic"/>
                                    <w:i/>
                                    <w:sz w:val="20"/>
                                    <w:szCs w:val="20"/>
                                  </w:rPr>
                                  <w:t>I also correct the assignment and take off any missed points on top of that.</w:t>
                                </w:r>
                                <w:r w:rsidRPr="00D3761F">
                                  <w:rPr>
                                    <w:rFonts w:ascii="Century Gothic" w:hAnsi="Century Gothic"/>
                                    <w:sz w:val="20"/>
                                    <w:szCs w:val="20"/>
                                  </w:rPr>
                                  <w:t xml:space="preserve"> The responsibility to hand in work, and on time, is on the students. Both the parents/guardians and the teacher can encourage and remind, but students are more than capable at this age of being responsible for their own school work and it is expected of them.  </w:t>
                                </w:r>
                                <w:r w:rsidR="00087C27" w:rsidRPr="00D3761F">
                                  <w:rPr>
                                    <w:rFonts w:ascii="Century Gothic" w:hAnsi="Century Gothic"/>
                                    <w:sz w:val="20"/>
                                    <w:szCs w:val="20"/>
                                  </w:rPr>
                                  <w:t>All late work must be turned in by the last day of the quarter. After that the grades are locked by the district and I cannot change them.</w:t>
                                </w:r>
                              </w:p>
                              <w:p w14:paraId="02DD837D" w14:textId="77777777" w:rsidR="00087C27" w:rsidRDefault="00087C27" w:rsidP="00AE5665">
                                <w:pPr>
                                  <w:rPr>
                                    <w:rFonts w:ascii="Century Gothic" w:hAnsi="Century Gothic"/>
                                    <w:sz w:val="20"/>
                                    <w:szCs w:val="20"/>
                                  </w:rPr>
                                </w:pPr>
                              </w:p>
                              <w:p w14:paraId="788B3CF6" w14:textId="77777777" w:rsidR="00087C27" w:rsidRDefault="00087C27" w:rsidP="00AE5665">
                                <w:pPr>
                                  <w:rPr>
                                    <w:rFonts w:ascii="Century Gothic" w:hAnsi="Century Gothic"/>
                                    <w:sz w:val="20"/>
                                    <w:szCs w:val="20"/>
                                  </w:rPr>
                                </w:pPr>
                                <w:r>
                                  <w:rPr>
                                    <w:rFonts w:ascii="Century Gothic" w:hAnsi="Century Gothic"/>
                                    <w:b/>
                                    <w:sz w:val="20"/>
                                    <w:szCs w:val="20"/>
                                  </w:rPr>
                                  <w:t xml:space="preserve">Absence Policy: </w:t>
                                </w:r>
                                <w:r w:rsidRPr="00087C27">
                                  <w:rPr>
                                    <w:rFonts w:ascii="Century Gothic" w:hAnsi="Century Gothic"/>
                                    <w:sz w:val="20"/>
                                    <w:szCs w:val="20"/>
                                  </w:rPr>
                                  <w:t>We prefer to have all absent work turned in within a week of the students return; however,</w:t>
                                </w:r>
                                <w:r>
                                  <w:rPr>
                                    <w:rFonts w:ascii="Century Gothic" w:hAnsi="Century Gothic"/>
                                    <w:b/>
                                    <w:sz w:val="20"/>
                                    <w:szCs w:val="20"/>
                                  </w:rPr>
                                  <w:t xml:space="preserve"> </w:t>
                                </w:r>
                                <w:r>
                                  <w:rPr>
                                    <w:rFonts w:ascii="Century Gothic" w:hAnsi="Century Gothic"/>
                                    <w:sz w:val="20"/>
                                    <w:szCs w:val="20"/>
                                  </w:rPr>
                                  <w:t>s</w:t>
                                </w:r>
                                <w:r w:rsidR="00AE5665" w:rsidRPr="00087C27">
                                  <w:rPr>
                                    <w:rFonts w:ascii="Century Gothic" w:hAnsi="Century Gothic"/>
                                    <w:sz w:val="20"/>
                                    <w:szCs w:val="20"/>
                                  </w:rPr>
                                  <w:t>tudents will have until the end of the quarter to tur</w:t>
                                </w:r>
                                <w:r>
                                  <w:rPr>
                                    <w:rFonts w:ascii="Century Gothic" w:hAnsi="Century Gothic"/>
                                    <w:sz w:val="20"/>
                                    <w:szCs w:val="20"/>
                                  </w:rPr>
                                  <w:t>n in assignments they missed.</w:t>
                                </w:r>
                              </w:p>
                              <w:p w14:paraId="48203886" w14:textId="10AEA0D8" w:rsidR="00AE5665" w:rsidRPr="00D3761F" w:rsidRDefault="00AE5665" w:rsidP="00AE5665">
                                <w:pPr>
                                  <w:rPr>
                                    <w:rFonts w:ascii="Century Gothic" w:hAnsi="Century Gothic"/>
                                    <w:b/>
                                    <w:sz w:val="20"/>
                                    <w:szCs w:val="20"/>
                                  </w:rPr>
                                </w:pPr>
                                <w:r w:rsidRPr="00087C27">
                                  <w:rPr>
                                    <w:rFonts w:ascii="Century Gothic" w:hAnsi="Century Gothic"/>
                                    <w:sz w:val="20"/>
                                    <w:szCs w:val="20"/>
                                  </w:rPr>
                                  <w:t xml:space="preserve"> </w:t>
                                </w:r>
                              </w:p>
                              <w:p w14:paraId="172546F9" w14:textId="1120EAEE" w:rsidR="00AE5665" w:rsidRPr="00087C27" w:rsidRDefault="00087C27" w:rsidP="00AE5665">
                                <w:pPr>
                                  <w:rPr>
                                    <w:rFonts w:ascii="Century Gothic" w:hAnsi="Century Gothic"/>
                                    <w:b/>
                                    <w:sz w:val="20"/>
                                    <w:szCs w:val="20"/>
                                  </w:rPr>
                                </w:pPr>
                                <w:r w:rsidRPr="00087C27">
                                  <w:rPr>
                                    <w:rFonts w:ascii="Century Gothic" w:hAnsi="Century Gothic"/>
                                    <w:b/>
                                    <w:sz w:val="20"/>
                                    <w:szCs w:val="20"/>
                                  </w:rPr>
                                  <w:t xml:space="preserve">Redo Policy: </w:t>
                                </w:r>
                                <w:r w:rsidR="00AE5665">
                                  <w:rPr>
                                    <w:rFonts w:ascii="Century Gothic" w:hAnsi="Century Gothic"/>
                                    <w:sz w:val="20"/>
                                    <w:szCs w:val="20"/>
                                  </w:rPr>
                                  <w:t>I understand that student</w:t>
                                </w:r>
                                <w:r>
                                  <w:rPr>
                                    <w:rFonts w:ascii="Century Gothic" w:hAnsi="Century Gothic"/>
                                    <w:sz w:val="20"/>
                                    <w:szCs w:val="20"/>
                                  </w:rPr>
                                  <w:t xml:space="preserve">s will have bad days. </w:t>
                                </w:r>
                                <w:r w:rsidR="00AE5665" w:rsidRPr="00D3761F">
                                  <w:rPr>
                                    <w:rFonts w:ascii="Century Gothic" w:hAnsi="Century Gothic"/>
                                    <w:sz w:val="20"/>
                                    <w:szCs w:val="20"/>
                                  </w:rPr>
                                  <w:t>I allow them to redo any assignment</w:t>
                                </w:r>
                                <w:r>
                                  <w:rPr>
                                    <w:rFonts w:ascii="Century Gothic" w:hAnsi="Century Gothic"/>
                                    <w:sz w:val="20"/>
                                    <w:szCs w:val="20"/>
                                  </w:rPr>
                                  <w:t xml:space="preserve"> or test</w:t>
                                </w:r>
                                <w:r w:rsidR="00AE5665" w:rsidRPr="00D3761F">
                                  <w:rPr>
                                    <w:rFonts w:ascii="Century Gothic" w:hAnsi="Century Gothic"/>
                                    <w:sz w:val="20"/>
                                    <w:szCs w:val="20"/>
                                  </w:rPr>
                                  <w:t xml:space="preserve"> after I have graded it.  Students must show their work </w:t>
                                </w:r>
                                <w:r>
                                  <w:rPr>
                                    <w:rFonts w:ascii="Century Gothic" w:hAnsi="Century Gothic"/>
                                    <w:sz w:val="20"/>
                                    <w:szCs w:val="20"/>
                                  </w:rPr>
                                  <w:t>on each problem they got wrong and correct it. If they no longer have the assignment they will need to redo the whole assignment. F</w:t>
                                </w:r>
                                <w:r w:rsidR="00AE5665" w:rsidRPr="00D3761F">
                                  <w:rPr>
                                    <w:rFonts w:ascii="Century Gothic" w:hAnsi="Century Gothic"/>
                                    <w:sz w:val="20"/>
                                    <w:szCs w:val="20"/>
                                  </w:rPr>
                                  <w:t xml:space="preserve">or each problem </w:t>
                                </w:r>
                                <w:r>
                                  <w:rPr>
                                    <w:rFonts w:ascii="Century Gothic" w:hAnsi="Century Gothic"/>
                                    <w:sz w:val="20"/>
                                    <w:szCs w:val="20"/>
                                  </w:rPr>
                                  <w:t>a student fixes correctly I will give them</w:t>
                                </w:r>
                                <w:r w:rsidR="00AE5665" w:rsidRPr="00D3761F">
                                  <w:rPr>
                                    <w:rFonts w:ascii="Century Gothic" w:hAnsi="Century Gothic"/>
                                    <w:sz w:val="20"/>
                                    <w:szCs w:val="20"/>
                                  </w:rPr>
                                  <w:t xml:space="preserve"> half of their points back. </w:t>
                                </w:r>
                              </w:p>
                              <w:p w14:paraId="0C206D37" w14:textId="77777777" w:rsidR="00AE5665" w:rsidRPr="00D3761F" w:rsidRDefault="00AE5665" w:rsidP="00AE5665">
                                <w:pPr>
                                  <w:rPr>
                                    <w:rFonts w:ascii="Century Gothic" w:hAnsi="Century Gothic"/>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1" name="Picture 9"/>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0" y="-265818"/>
                              <a:ext cx="7091917" cy="4114800"/>
                            </a:xfrm>
                            <a:prstGeom prst="rect">
                              <a:avLst/>
                            </a:prstGeom>
                            <a:noFill/>
                            <a:ln>
                              <a:noFill/>
                            </a:ln>
                          </pic:spPr>
                        </pic:pic>
                      </wpg:grpSp>
                    </wpg:wgp>
                  </a:graphicData>
                </a:graphic>
                <wp14:sizeRelV relativeFrom="margin">
                  <wp14:pctHeight>0</wp14:pctHeight>
                </wp14:sizeRelV>
              </wp:anchor>
            </w:drawing>
          </mc:Choice>
          <mc:Fallback>
            <w:pict>
              <v:group id="Group 127" o:spid="_x0000_s1040" style="position:absolute;margin-left:-63.2pt;margin-top:8.15pt;width:558.4pt;height:420.95pt;z-index:251723776;mso-height-relative:margin" coordorigin=",-2658" coordsize="70919,534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nVx55gQAAMIOAAAOAAAAZHJzL2Uyb0RvYy54bWzsV01v4zYQvRfofxB0&#10;VyzJsr4QZ6HYcbBAuhtsUuyZpilbiCSyJB07Lfa/dziUZMcJ0E0WbQ/twTI5nCGHjzOPw/MP+6Z2&#10;HplUFW+nbnDmuw5rKV9V7Xrq/nq/8FLXUZq0K1Lzlk3dJ6bcDxc//3S+EzkL+YbXKyYdmKRV+U5M&#10;3Y3WIh+NFN2whqgzLlgLgyWXDdHQlevRSpIdzN7Uo9D349GOy5WQnDKlQDq3g+4Fzl+WjOrPZamY&#10;duqpC75p/Er8Ls13dHFO8rUkYlPRzg3yDi8aUrWw6DDVnGjibGX1YqqmopIrXuozypsRL8uKMtwD&#10;7CbwT3ZzLflW4F7W+W4tBpgA2hOc3j0t/fR4K51qBWcXJq7TkgYOCdd1jADg2Yl1DlrXUtyJW9kJ&#10;1rZndrwvZWP+YS/OHoF9GoBle+1QECZ+FsQp4E9hbDKOYj+OLPR0A+dzsPPCeJIGaT92dWSfBeBf&#10;bz9JMqMz6pcfGS8Hp3YCgkkd8FI/htfdhgiGx6AMEgNeENoWr3uzz0u+B8jQdbM+KBq8HL2HAUDX&#10;uGvkCoSvwBb48TiMXQfwiYI0C0M0IHmPYJxE48TvEEyzYBJh7A4AkFxIpa8ZbxzTmLoSQh8jkjze&#10;KG2x6lXM+i1fVHUNcpLX7TMBzGklDPPHWqMn0DSaxieM7T8WRRHG8/Hcm6dZ4kVLFnrpwo+8yyKa&#10;BLMkWQTz5Js9zIPRbJKERTLJvLiYBF4U+KlXFH7ozReFX/jRYpZFl2gEjoAVLgrn20NnWnq/3Nug&#10;RRSMaMlXTwC35DbFlaCLCoC4IUrfEgk5DdgBT+nP8Clrvpu6vGu5zobL31+TG30IHRh1nR1wxNRV&#10;v22JZK5Tf2whqLIggmNwNHYi2BZ05PHI8nik3TYzDjQUACMKik2jr+u+WUrefAU6K8yqMERaCmtP&#10;Xd03Z9oyF9AhZUWBSkAjguib9k5QM7U5H3PM9/uvRIouFjTA+In3YUzyk5CwujYGiq3mZYXxckAV&#10;Es10IKUsHWCiDcww5EPW50PPH5ij7+KPZzxgQqdnkYEFoiCIUkgIjOB3sMiR/ZBE/waLjOGgT1kE&#10;ZB1bvJFFMAZhQmARL50Ek/iQewbAOEhCuDQtjY6TLA4zpOEBgP8Wiyj9VDMT9nX7hZXAJ3h9GQGW&#10;H2xWS+eRQMYSSlmrkZGRHEHbaJVAoG8x7PSNqaXWtxgPFrgyb/Vg3FQtl5j4J26vHnqXS6vf5XG3&#10;7+dEOlxQ/xPpP0OkoqI5/LqiDlovipS/Ln7BSm/NfWQL6Oa75miIfNgKz14c1bKqK/2EtTTEkHGq&#10;fbytqClSTOeo3hnDxWWZCsbNsg7ye69lbYBBKnrD6YNyWj7bkHbNCiWgFulKoNFzdew+W3BZV8JU&#10;JibMTbvbGlx8JyXvK+jYcnrO6baBfLXvA8lqouFxojaVUHDd5qxZshXURx9X9rbsS4zjuiZMC9/P&#10;wktvNvFnXuQnV16RRYmX+FdJ5EdpMAtm30zKBVG+VQz2S+q5qDpfQfrC21cL9O4pY0t/fEJYvulL&#10;O3ANa9zeRSAfA4mBRkn6BVDF209pyTTdIDEgJaEclIcBhPmArDkDU4c6y90vfAUFP4FbHxnk1WL+&#10;TZfx33iX4C5s/YxN2AYyWlf5d214KCFo3aPOvMSO+6h1eHpe/Ak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E3UqCnhAAAACwEAAA8AAABkcnMvZG93bnJldi54bWxMj8FugkAQhu9N&#10;+g6badKbLmAliCzGmLYn06TapPG2wghEdpawK+Dbd3pqjzP/l3++yTaTacWAvWssKQjnAQikwpYN&#10;VQq+jm+zBITzmkrdWkIFd3SwyR8fMp2WdqRPHA6+ElxCLtUKau+7VEpX1Gi0m9sOibOL7Y32PPaV&#10;LHs9crlpZRQEsTS6Ib5Q6w53NRbXw80oeB/1uF2Er8P+etndT8flx/c+RKWen6btGoTHyf/B8KvP&#10;6pCz09neqHSiVTALo/iFWU7iBQgmVquAF2cFyTKJQOaZ/P9D/gMAAP//AwBQSwMECgAAAAAAAAAh&#10;AJk1KkaZSAAAmUgAABQAAABkcnMvbWVkaWEvaW1hZ2UxLnBuZ4lQTkcNChoKAAAADUlIRFIAAAMu&#10;AAAESggGAAAAqXEkaQAAAAlwSFlzAAAOxAAADsQBlSsOGwAAABl0RVh0U29mdHdhcmUAQWRvYmUg&#10;SW1hZ2VSZWFkeXHJZTwAAEgmSURBVHja7N3BVSPJ1iDgPJrN7CgPKA/EcnbIA8oD8ID2ABMYDygP&#10;qLGAfMtZid7NTl0W0FhQI/0N/6tXBeSVFBEZkfl95+icPl2JlBmRgrgZ90Z0HQBA151uX9fb12b7&#10;etq+7ravC80CABgk/XuQdL99XWoSGMXFy3fwxzuvXRBzu30tNRU09b0+1QwAhzt5CVDWHwyQ7gyQ&#10;ILvlSzDy9EHA8tZrI4iBZr7X15oEYH+7YOX+gAHSTeeJEaR8cHD9wYODH76j0JzTl2Bl88Z3dK15&#10;AGJ209S72ZN9n+j+eOeX7+XLwAvY/7t436UJVj76jl4LYqBYsBJ9CGF2tLJfxqatoR6v09SbjAMk&#10;BcMQG9jk/i4OBTEeNEA6r6nW+z6EuNV09bjr3s699cQHyg6QrkcYICkYhrcHNuuufLDy3ut14Q1B&#10;DBzm4o3x7r5/K6nkF7RpazBA8n1n7s6PHNgIYqAuyy5dqvWPTpZCFS4NamCU713uXPlUgyOYst3f&#10;s11h/KarP2B5b/VAgyn4z+90rvTOO807vkMHT574wH5SFtmPMTg614VMxOtM50PmwP91/4eUK5AJ&#10;YuDtYKXE9+yHce/4v7xNW0M+JYrsfx6w5P7FbdlWWnae+eHBpvs4K6FUHZu6Neb0AKJ09oJMhBFd&#10;d1YqglxPfnIPTj5K5SqxEpKllfF9PHyz1xIPNWx0yRQdW2R/7OtBF4wn55NZ09bM7clPiWnqhwOC&#10;hRIpar7r1Cb3k9iHLt2T15JBjBlTWpS6yP6jcWvkM3yHRnoKZblVOC5YKTFNnWpRjBLn67vOlAc3&#10;JQb+pWrhLLZDC+PUEgH9rw/eIrM517qnvJtunCk209a0rsTAIvf3pEQ6m4ERpR4g5JztHHNxitJB&#10;jLRPaghWSmQvfFSbfRH8G01hm2DHmLaGf6dylJimPp/gtVnAgxyD+hKpYLXcs6WKkH1XGePhQ23Z&#10;C5HxrwfwhQcq0Wgy9yosns5S85OfEvs7vC6bOofBoKWVqTnIfp3prPnvUMmVlAQx5P57k7vI/tDv&#10;9G3gvW91YTmHdohpa+bw5KfWIvsxBke5l1aufZDIPO7FVheXKNE2Ftsh9cOHUkX2yyPPM/I5FJJi&#10;Ciz3k1lPfCj9x7+VIvvSLK3MGHI/jZ3aPWejS+b8NyTHA4jId8n3oNAfg8gv9NoGfYIYcg2MWi6y&#10;L61E6mhNqXNMa4Azl1XvbHTJXALpnOPCyF6Hd7o6v5zLvL0GMQ+e+FCpKRfZl2RpZVLfSzn/bsw5&#10;GLbRJVP6LpfMXohuG+JhemalNtYxbU1NT37mVmQ/xpO1nO276SzeMTW5Z+/USo4bxPi+zkeJ0oGx&#10;VqGNXNelWyDvzZUyTazGIMYTH16f/CiyH29gZGllxniIkKIod07jASuGUuuDh1rGdJcjjZupKHI0&#10;bU3OYEWRfV0DI0sr8/rHP3cqmKeebQQxHjq0/2Aq5/ittiyak65cphJvNH5tuXolgxgbXfqjKxAe&#10;N6C0tPL8Bjk5v5fSkfIFmRbb4dUUiuyPFakNv3Gr5PllFLlxxmKjSw4JehXZt/dHMHe9kae64w9y&#10;Nr6Tk3ngUDKIoa6+L1VkX/vv6kiZxcZtk17kBrys6Cax0SVjDHotxzuthxX6stzv7JwDXLVkdQxk&#10;LbbjezzXDJgU+x+y54Cv1R1AbXTpD6Yi++krsbSyou20cs96SvGtdzxhxVAPkOa2cNJt4Drt6ZLQ&#10;FDbRsdHlvIIVRfYGRZZqneeDBKlg7X1fLbbT5kOHORXZp7jXW50AaFLkj0xLN5eNLqdJkT1v/XHN&#10;eT+YaYt/N3M+SFCXZDDsd3j7D4Wm/uB3amNpUeLEv4yCmHYHpwp6pxPU+n6X/d2acyBqJTi/182e&#10;5qXIPq1I9tK92+54kby824k9Ucj9xMdGl8f3kyJ7jvlDbGnldtvX93KeDx2sGFq2zRXZ5/n9WNu2&#10;IpM015UQTFvXGVSapqalAHguTxJfC3S1I1MJYub2d0CRfRk1bOQ+acvgwHsO7WCjy3GeTiiyZyp/&#10;tKc2U5A78DPIYey/DVN/mKXIvrzInohrzXQ4u32O+8RnroPp3PUI8uMZ+sNiaeWPB4w5c96lglF7&#10;ENP6AwfZC+OKjB+NTTTuJIKYKf8CWHZlpqntxUFNf+BbKQ7OPSOlSJpUQYzFdsZ54CClMy7yYPZW&#10;Mx02KDedFWfa+rCBYYkUPNPUpAis57a0cu7FSjxIoPUHD7UHMYrs630QpAxjpIjwWjO9+2RDEDPu&#10;HxPT1OQcDEx5aeXcv79eAzQo+XenxEqUNSy2Yz+zNkTuRVsw7Dn4liaWLoiZ+7S1Inum/P3OmX5R&#10;aoCQO1XTU1lqMcUVQxXZtyey1cidZoqLrHpgk5z9n/jMbdpakT1z+n63trRy7noAG7fSShDT4kaX&#10;pfadm8KCBLX+zZjy5u7FWWe6TBAzxY0uFdljMFRmaeVDfwfnznuvrVYHot+L2lcMLZXFsfYdLiLS&#10;j8bawS+GnT3LP/FpedpakT28rZallXM/WTbziSAmX4BQItXayn7j/H2Q3ZTAtYacRRBzbL65InvY&#10;74FQiaWVf/5el3g662ECU//ejrXYjiL7edxfJgoSiPyR84dqWk98ok9ZFNlDGw8o1p00Emg1iFFk&#10;Px+R+8kKvh9QLCSIeav4V5E95P1u/6j8NUa9HNQcxJTIOFBkP4+/AfZMPEIkTczybOMqOW2tyB7K&#10;DYRK7Gx9yO8BT2bhfaXSps2OTpftR45gQ5z2Bjolghh58VB2IFRis7xSyy6D7265lyL79kRm3W81&#10;0++WwS8E9QYxNU9bK7KHw34vl0gTNfsJ6b+7JRbbUWRv/D1bkV08RXxtPPGpZdpakT2kk2OGVd47&#10;lAtiUj6AUGQ/LTKeMjWaaL7NIKbktLUie8jr2MJgqSQwnmMX2/GwYZpuOjXme3+RTFNNW85pa2km&#10;MN7Dicj3+vU76okdtBfEKLKfx+/yyFjLPfAiUhhkHWlBjGlqqH8Q9PDTS20Z1O+txXbMjM5PZBbd&#10;bNsLS7EZ7ESnrQ2EACBfECN7YZ4ug2MwA9fO5jd8HMRYHhUAIG/QGnmAPPuJhMgqNaam5hn5m6YG&#10;AKhnTD7r0o1odOdJOwAA5CMLaoB8OgAAqEOk5nj0OqjFSJ/7JXDMN/cQAABk9zVwzNUcG8aa0QAA&#10;UI9lZ2/FN113dukEAICaRPbZm90+emuNAgAAVTG58ItomhgAAFDfOH20co7Sxfl/BI756r4BAICi&#10;vm9f/cAxn7rYIluTEMmdW7pvAACguMiWJQ9zaAirFQAAQL2im8SfjnFyJVPFrgLH2LsFAADG8dzF&#10;yjYmny4W2ZHz1P0CAACjuehmniUVaYC1+wQAAEYXmXAoXpdeKlUsMp301T0CAACji4zLr6Z44Sed&#10;NDEAAGhFZFGtSe69GFlW7d79AQAA1VgHxvAXJU+oRKpYJE3MamIAAFCPr4nG+c2IrgV94t4AAIBq&#10;nNY2js894xKdbXl2bwAAQDW+d7GsqMnMulSXGwcAAIREatUfpnChkemlJ/cDAABUqarVgXOmiinK&#10;BwCAdj13M0kX23TSxAAAoGUXgTH9puULXE79AgEAYCYiExLL3CeRK1XsKnCMNDEAAKhfZNz+h6gM&#10;AAAYUySbqslFt847aWIAADAlo29zkiNV7CpwzP/W9wAA0IyvieKAqlSz1jMAAJBEZI/G3euklQuK&#10;LJe21u8AANCc+8BY/7KVi7kLXMy1PgcAgOZcdhOZpDjpJjZ9BAAA/IfRykJSFud/CRyzWwP6WX8D&#10;AECTInu6XNV+EZPKeQMAAH7T/NYnkVUGdtNK0sQAAKBto2w2nypVTJoYAADMQyRd7I9aT370nTQB&#10;AIAiotlWThwAABhVZOIiaX17ilSxq8Ax3/QtAABMxtfAMV9qO+lRinMAAIDRNLeH47JrfDk0AADg&#10;IJHtUK5TfdixqWJXgWOkiQEAwPQ0tRnlUyDKOtWnAAAwSU3EAxeBk1zrSwAAmKy7QExw28JJXutL&#10;AACYrCZq3qWJAQAAkVWGz4/9kEOL83ebyXwaOKbfvr7rRwAAmLSvgWOuxjq5yNJnl/oQAAAm7zQQ&#10;GzyNcWLNbTYDAABkte4yT2wckir2JXDMbk3nZ/0HAACz8L8TxRFtRVMAAEBTollZxRbvqjZ/DQAA&#10;GFWkDr7YdinXgZO502cAADA7VW1QH0kTu9BnAAAwS5G9Hpe5T6KJXTEBAIDR3AVihtvcJ3Fbw0kA&#10;AADVqmKyY9NVMO0DAABULRI3ZCsvOe+kiQEAAMNGXdArkqt2o48AAGD2oluonOT48MjqAKf6CAAA&#10;2HroRti0vqr1mAEAgOpdBmKI+9QfGkkTu9Y3AADAi5NADJE0ayv6gSf6BgAA+EnRCZBRpngAAIDm&#10;FS05ue9GKKoBAAAmIbLI19F7QUoTAwAAjnEbiCduj/2QUTeOAQAAmrfsYnu6HGUd+JALfQEAAHxg&#10;kzOuiO52CQAA8JGsmVw3nTQxAADgeJFJkYNr5yPTOUt9AAAABDx0GVYrjhTQbLQ9AAAQFNkf8mHf&#10;Ny2yZBkAADAbuzSwyJ4up/u8qTQxAAAgtbtAnHEdfbOLwJuttTkAALCnSKwRLklJGgUBAAD8JFl2&#10;V/K8MwAAgBdJ6umzVPoDAAC8iKxgPLjR/X2XYW1lAACAn6wDccfFez980mXczRIAAODFdSDuuH/v&#10;hy+P+WEAAICg0+6ISZOHTpoYAABQRmR1sfNDIp4nbQsAACQQ2c/lt/hjsX19Cbz5N+0LAAAkcBU4&#10;5utb//Ooqn4AAICg6KJgv+0duZtx+Rz4gL+1MQAAcKSrwDH99vX9rX+4C0Q8d9oYAAA4UqQo/91F&#10;wSK7V9rDBQAAOMZ5d8SiYLtUsT+7f6ZjhvyhrQEAgANdBY75OnRAZAPKjbYGAAAOcHBR/lueOquL&#10;AQAA6V0HYo119M1uA292r80BAIA9HVWU/6vTLuH0DQAAQBdbDGyX/fXhYmCLn/57t1ZyH/jgK20P&#10;AAAERRb5+rZ9Pe/zpor0AQCAVHazKJFa+uUhb65IHwAASCEyMbI+9M0V6QMAACmsu4RF+b9SpA8A&#10;ABwrSVH+q8Ub/0+RPgAAcKwsRfm/ughGRwAAAL+KFuWfp/iwpJvEAAAAs1F0teKbwIc96BMAAOAX&#10;D4FY4jrVhynSBwAAcsURJyk/9D7wgbf6BgAAeBHZXuUu9Ycq0gcAAPZRrCj/V4r0AQCAiKJF+b9S&#10;pA8AAEQULcr/lSJ9AACgibhBkT4AAPCRSFH+fe6TOO9iRfon+gsAAGYpUht/UcuJKNIHAID5iaxG&#10;vCl1MteBk1nrMwAAmJ1IaclNqZM56WLFNkv9BgAAs1HlYl533Qi7YAIAANWKbJ9yX/qkFOkDAAA/&#10;q6Yo/5ATU6QPAADTFynKfxrr5BTpAwAAO1Xv96hIHwAAiMYFp2OepCJ9AACYt0gm1sPYJ6lIHwAA&#10;5q2Z2vd14ESv9ScAAExOdCKjCpeBk93oUwAAmJxI6chtLSd78hJFDZ3wuX4FAIDJGKUof3HEzz5v&#10;X98Cx13pWwAAmIzI+P5x+/pe00kvg9GWIn0AAJiGZjekV6QPAADzEJm4qHZ1YUX6AAAwD03v56hI&#10;HwAApi867l+KvAAAgLFEMq3WtV9EtEj/VH8DAECTIrXtly1cyEPgQm70NwAANKfpovxfKdIHAIBp&#10;mlxpSKRY50K/AwBAMya5GNdt4ILu9T0AADRjkplVp50ifQAAmJJILfv1VC9MkT4AANQvOjFx0uLF&#10;KdIHAIBpiJSCNL1foyJ9AABo3+SK8g+JzBTpAwBAvWaRSaVIHwAA2jbZovxDLvTW/QAAANWZ1UTE&#10;ReBCn9wTAABQndmVfmwCF3zpvgAAgObG8ZNabOsmcMEP7gsAAKhGJHNqctubKNIHAIC23Hcz3VA+&#10;cuGK9AEAYHyznnhQpA8AAG2IlHpMej9GRfoAADCNcfvFlBtAkT4AANRNplSnSB8AAGqnNn2Phrhz&#10;vwAAQHEnnYmG/3bexaaeTtw3AABQ1HWntOM/KNIHAADj9ElEcmv3DQAAFBPNjJqVaO7c0v0DAABF&#10;3HWK8g9uGEX6AACQn6L8DyjSBwCAOijlGKD4BwAAjMtFdgAAwIeWnUyoQYr0AQBgXGrPNRQAAFRt&#10;N5Hw1JlICIlMTf3oFOkDAEBql53Sjb2sAw12rZkAAKD4ONxiWXtGehvNBAAAySjKP0A0t+5cUwEA&#10;QBJqzTUcAABUzcTBERTpAwBAGUo1jqRIHwAA8nsw7hb5AQBAzU47mU5Hk2sHAAB53XZqy5NQpA8A&#10;APmYKEgkOnV1qqkAAGAvSjMSixQL3WgmAABIPs5WlC8SBACA0chsyiSSe3ehmQAAICRSlH+vmTQs&#10;AACMadOZGMjCVBYAAKRx0U2kFGNR4Tl93776wHFX7kMAADh6zPxVMx1OkT4AABxHJlMhivQBAOBw&#10;N53a8SIU6QMAwOEU5RdiagsAAA4TKcp/0kzp3Aca/FYzAQCAcbRIEQAA2nHSyVwaRSQ371IzAQDA&#10;f7kOjJ8fNFN6NxoeAADCPPgfiSJ9AACIOe8mWmqxaOAcv29f3wLH/eE+BQBg5q4Cx3zVTPko0gcA&#10;gI8pyq+EXD0AAHhfpCh/rZnyU6QPAADv86C/EtEi/aWmAgBA4DKtsfL/aOhcn7evz9vX2cBx/3P7&#10;+j/uWwAAZmY3Vv5fA8f8v+3r/2qq/KLLu51oKgAAZmbZqXGpSmQK7FwzAQBgrDydVcUWDZ7z58Ax&#10;j+5ZAABmKLL/4RfNlF9kP5d7zQQAwExJF6vEXWeJNwAA+Mhk08Va8hToBIX5AADM2W1gzHytmfKR&#10;JgYAAMMi6WIbzZSPNDEAAIiZ9GaUtZMmBgAAMZF0sVvNlJ40MQAAiJMuNhJpYgAAsB/pYiOQJgYA&#10;APuRLlaYNDEAANifdLHCpIkBAMBhpIsVFEkTs/MnAAD8TrpYIeeBhl5rJgAAeJN0sYoixGvNBAAA&#10;71p30sWyi+TkSRMDAID3XXfSxbKKTGtJEwMAgI+ddtLFspImBgAAaUgXy0iaGAAApCFdLBNpYgAA&#10;kI50sUykiQEAQFrSxTKQJgYAAGlJF0tMmhgAAKQnXSwxaWIAAJBHJF3sXDPFSBMDAIA8Iulid5pp&#10;WCRNzPQVAAAcJpIu9lTjiS8qO5+rwDHf3G8AAHCQ79vX48Axn7avC031MUu0AQBAXtLFjmSVAwAA&#10;qGPcXV26WE2pYl8Cx0gTAwCA40gXO5I0MQAAKEO62IGkiQEAQF3j76rSxWpJFZMmBgAA5UgXO5A0&#10;MQAAKEu62J6kiQEAQHknXUPpYjWkikkTAwCA8p4D42zpYj+RJgYAAOO47KSLhUgTAwCA8TSTLjZ2&#10;qpg0MQAAGE8z6WJjBy5XgWN69xMAAGQTmSj4MucGamoVAwAAMC4fz5gzLtLEAABgfE2kiwlcAAAA&#10;6WLvkCYGAADtjc9PxjrBsWZczLYAAEA9oulio826CFwAAIDo+HtW6WLSxAAAoM1x+o9upHSxMWZc&#10;zLYAAEB9Iuli0fG8wAUAAMhGutgLaWIAAND2eH2UdLHSMy5mWwAAoF7VposJXAAAgH3H45NOF6t6&#10;lQIAAKDecXvJGZfobMuzewUAAEazG49/TTS+bzJwWQUDFwAAYFyzThfbrRYmTQwAAIzf91ZqxuVi&#10;+/oUiOqkiQEAQB2qmnUpFbhYTQwAAAQu1ZMmBgAAxvEHKzHjIk0MAADaVM2sS4nARZoYAAAIXKon&#10;TQwAAIznj5J7xkWaGAAAtG0Wsy53gejs0r0AAADVugiM6detX6Q0MQAAaF9kXH+a8wRypopF0sT6&#10;TpoYAADUbvR0sZyBi9XEAABgPoHLVasXt+lGnk4CAACSGTVdLNeMy3L7+jxwzOP29V3/AwBAEya5&#10;uthtIBq71vcAANCMSa4uJk0MAACmZ7R0sRypYtLEAABgmiaVLiZNDAAApum8m1C6mDQxAACYrlHG&#10;+6lTxaSJAQDAtE0iXUyaGAAATNuym0C6mDQxAACYvuLj/pSpYtLEAABgHppOF4ukid3oYwAAaF7T&#10;6WKR6aKlPgYAgEkomi6WKlUskib21/b1p/4FAIBJaDJd7DoQbd3qWwAAmIwm08XWnTQxAACYm6ZW&#10;FT4NnOxGnwIAwOREFuiqJvNKmhgAAMxTJF2smkkMaWIAADBfTawuLE0MAADmrYl0MWliAAAwb02k&#10;i0kTAwAAqk4XkyYGAADsVJ0uJk0MAADYqTpdTJoYAADwqsp0sUia2JO+AwCA2bjpKszIiqSJ3ek7&#10;AACYjSpr4O8DJ3Wh7wAAYFaqKic56aSJAQAAv6tqAa/LTpoYAADwu6rSxaSJAQAA76kiXUyaGAAA&#10;8JEq0sWkiQEAAB+pIl1MmhgAADBk1HQxaWIAAEDEqOli0sQAAICISLpYtkkPaWIAAEBUJF0sefwg&#10;TQwAANhHJF0secZWJE3sXt8AAAAvRkkXi6SJXeobAADgJ8XTxX4EXif6BQAA+EnRdLGLTpoYAACw&#10;v2TpYovAMV8Cx3zTJwAAwC++b1+PA8d86hKliz110sQAAIDDFEkXkyYGAAAcI0m62FCqmDQxAADg&#10;GN8DMcPR6WLSxAAAgGNF9oU8OF1MmhgAAJDCSXdkuthHqWLSxAAAgBSeu4zpYtLEAACAVLKki0kT&#10;AwAAUjoqXey9VDFpYgAAQEpZ0sUiaWKn2h4AANhD0nSx88CbrbU5AACwp4PTxd5KFYukiX3V5gAA&#10;wJ6SpottOmliAABAHpF0scGFwJadNDEAACCfSLrYw68/9Guq2FXgg75qawAA4ECfA8c8Dh0gTQwA&#10;AMjpOhBzfFjjIk0MAADI7b47YLLk51SxT4EP6bUzAABwhNXAv/+1fX0fehMzLgAAQC6RLK83N6D8&#10;tTi/H/igs+6fVQAAAAD2tQoc06cIXKIfBgAA8KszgQsAAFC7oVji7y5Q3/JKnQsAAJDaaSDWuH/v&#10;hxdv/L9+4APVuQAAAPtaBY7pUwYu0Q8FAABIEri85bwbnsK51e4AAMAeNgMxxtMhb6rOBQAASOWk&#10;O6K+ZWfxzv/vBz5YnQsAABC1ChzzmCNwiX44AABAJHboD3ljdS4AAEAq60B8cTB1LgAAwLEi9S0P&#10;Q2+y+ODf+oGfVecCAAAMWQWOGYo9jgpcoicBAADM15nABQAAqF0kZvjXsR+izgUAABg9plgM/Hs/&#10;8O/qXAAAgPecB47pI2+0SPAmK/0BAAAcGCsIXAAAgGkELhHqXAAAgFFjiUXgmKEISJ0LAADwq2WC&#10;WCNp4LKz0i8AAMCeMcKjwAUAAKg9cOlTf6g6FwAAYB9PAzHEJseHPgSCF3UuAADAzjIQP9zt84aL&#10;4HF94JiV/gEAALp/FvBKEWMIXAAAgGwisUGf68PVuQAAABGbgdjhKeeHq3MBAACGnAbihvt933Sx&#10;x7F94JiVfgIAgFmLxAT9vm8qcAEAAKoPXPalzgUAAPjIuhuxvuWVOhcAAOA9J12G+padxZ7H94Fj&#10;VvoLAABmKRILPApcAACA2gOXvsSJRKZ+1LkAAMA8DdW3/KjtZNS5AADAvEQmOR4OffPFAT/TB45Z&#10;6TcAAJiVs0SxhMAFAADIJhID9CVPSJ0LAADwq8jWKcWpcwEAAH6WdXJjceDP9YFjVvoOAABm4TxR&#10;DCFwAQAAsomM/fsxTkydCwAA8CpS3zJaKYk6FwAAYOepyzypsTjiZ/vAMSt9CAAAk7bcvj4liB0E&#10;LgAAQDaRMf/jmCeozgUAALgPxAWnY5+kOhcAAJi3ofqWTYoPWRz5833gmJW+BACASSpS3yJwAQAA&#10;jnGWKGbILlLn8qA/AQBgku66BupbXkXqXAAAgOnZDMQBT6k+aJHgPfrAMef6FAAAJmU3k/I5QaxQ&#10;VeCy0q8AADApkTF+X9MJq3MBAID5idS3LGs7aXUuAAAwL0MxwFPKD1skep8+cIw6FwAAmIZd1tXQ&#10;UsiPrQYuK/0LAACTEBnb9yk/UOACAABUH7ikpM4FAADmofjYf5HwvSIRlToXAABoW6S+pU/9oaUD&#10;l5V+BgCApp0FjhG4AAAAo4qM6fvaL0KdCwAATNtDYMx/UvtF3AYuQp0LAAC0a2i8v87xoYvE79cH&#10;jlnpawAAaFJkEqLP8cECFwAAICoylu9buRh1LgAAME2j1bcsMrxnJMJS5wIAAO0ZWgr5cft6nlLg&#10;stLnAADQlOX29SkQuGQhcAEAACIiY/i+tYtS5wIAANNyHxjjn7Z2UfZzAQCAaXkaGN9vcn74ItP7&#10;9oFjVvoeAACasJtJGapv6XOegMAFAABIMXbvW704dS4AADANd4Gx/bLVi1PnAgAA07AZGNc/5T6B&#10;Rcb37gPHrNwDAABQtV19y+cEY3+BCwAAkE1kzN63fpHqXAAAoG2REpDs9S2LzO8fibzUuQAAQL1W&#10;A//+9/b15xwCl5V7AQAAqnSyfZ0NHPNY4kQELgAAwDFj9X4qF6vOBQAA2jSrLU7s5wIAAG2qZhJi&#10;UeAz+sAxK/cEAABUZ6i+pS91IgIXAADgLZGsqH5qF63OBQAA2nLTVVTysSj0OZFITJ0LAADUYxU4&#10;5rHUydQUuKzcGwAA0EzgsgtangUuAADAWKqrbykVuDx3w9NIAhcAAKhDZGw+ycAlemHqXAAAYHxn&#10;gWNmHbis3CMAADC6oXF50foWgQsAAPCr5fb1KRC4FFUycFHnAgAA9YuMyfspBy7RC1TnAgAAApfq&#10;A5eVewUAAKoNXP7avr5PvRFOtq8fA68H9woAAIziNDBev5tLY6wDjQEAAJR3GRirX45xYosRPrMP&#10;HKPOBQAAylsFjnkc48RqDVxW7hkAAKgucPl7+/pzLo2hzgUAAOoTqW+5H+vkxphxsZ8LAADUJzIG&#10;7+cUuEQvWJ0LAACUcyZwOeyCV+4dAAAoJjL+/nNujaLOBQAAjM/DxppxUecCAAD1iIy9+zkGLtEL&#10;V+cCAAACl+oDl5V7CAAAqghc/jXXxlHnAgAAdah+XD7mjIs6FwAAGF+kPKOfc+ASbQB1LgAAkM8q&#10;cMzj2CfZQuCyci8BAMCogUs/90ZS5wIAAOMaGo+vNdE/1oHGAgAA0jsPjMVvazjRRQXn0AcbFAAA&#10;SGuVaLwucNmjQQEAgP2ctRK41ECdCwAAjONpYBy+0UT/SZ0LAACUtQyMwe9qOdlFJefRB45R5wIA&#10;AOmsEo3TBS4HNCwAADDBwKUW6lwAAKAs9S0HUucCAABlnHYN1bfsLCo6lz5wjDoXAAA43ipwzKPA&#10;5fDAZeUeAwCAIoFLr5neps4FAADK2AyMu5800cfUuQAAQF6R+pb72k56Udn59IFj1LkAAMDhzhKN&#10;ywUuA1buNQAAOFhkPN1rpo+pcwEAgLyUZ2hIAACoWrMTBYsKz6kPHKPOBQAA9rdKNB4XuHTqXAAA&#10;QODSAHUuAACQx0OnLCMpdS4AAJBesxMEi0rPqw8co84FAADiIuPnvtaTbzlwWbn3AAAgLDJ+ftRM&#10;+1HnAgAAaUXqW0400/7UuQAAQDpDY+t1zSe/qPjc+sAx6lwAACDNuLmv+QJaD1xW7kEAABh01nrg&#10;UjN1LgAAkMZ9p74lK3UuAABwvKeBMfWm9gtYVH5+feAYdS4AAPC+5fb1KcG4W+ByZAOu3IsAAHDU&#10;eLnXTMdR5wIAAMeJ1LecaqbjqXMBAIDDbbrG61t2Fg2cYx84Rp0LAAD8bjeT8jnBeFvgkihwWbkn&#10;AQDgoHHyo2ZKQ50LAAAc5i4wll5qpnTUuQAAwP6G6lueWrmQRSPn2QeOUecCAAD/Npn6lqkFLiv3&#10;JgAA/LezRONsgYvABQAAsomMjxXmZ6DOBQAAZjp+XjR0rn3gGHUuAADwz8q8Q6lifUsXNLXAZeUe&#10;BQCA0LhY4CJwAQAAgcucqXMBAIBhD1MbNy8aO99IVKjOBQCAuVslGFcLXDIHLiv3KQAAMxZ5kN/c&#10;MsgCFwAAmJbIeLjXTPmpcwEAgPdF6ltONFN+t4GOUOcCAMBcDY2V1y1e1KLBc+4Dx6zcrwAAzNBp&#10;4Ji/NVMZJ4Eo8kEzAQAwU5uBsfJGE5WjzgUAAN52Fxgrn7Z2UYtGO6MPHKPOBQCAOYosdbwSuJTx&#10;OXDMX+5ZAABmqJ9i4NIqeXsAAPC+p6mNl1uccdnl430eOObRvQoAwIz1A//+uWuszqXFwGWVoKMA&#10;AGDOgUt0XC1wOcKZwAUAAI4eD59pprwshQwAAMOG6lzWmigfm08CAEDMQ2DsfNLKxbSWKiZNDAAA&#10;YiLj4pXAJY9Vog4CAACBi/1csolMdwEAAP8YGjurc9HwAAAwusnUubSUKrYMHNO7NwEAYK/x8Urg&#10;ktYqUccAAIDA5d/s55LYfTc8zXWqmQAA4D/YTqSwzUCDbzQRAAD8ZhIbuLeSKrabSfk8cEzvngQA&#10;gIPGyecClzRWgWMe3ZMAAHBQ4LKq/SJaCVzOEnUIAAAIXBoMXFoxlJf3pIkAAODg8XT1dS4tzLjs&#10;NsQZmnGRJgYAAO/rA8dUXefSQuCyStQRAAAgcHlf1fu5tBC4qG8BAID8gctKMx1ntyFO8+tOAwDA&#10;yIb2RVQ3fqShoGWtiQAAYNBdYGy9rPXka08VixQI9e5BAABIMm5eCVwOo74FAAAELtW774ans040&#10;EwAAhKhzyeRpoGE3mggAAMIidS6nNZ54zaliuwb7NHBM794DAICwyPh5JXDZzypRwwMAAP94bDVw&#10;qVnTy7UBAECllGMktu4UDgEAQGqRBbCqq3OpNVVst1LY0FLIvXsOAAD2FhlHrwQuMZGGenTPAQCA&#10;wGVMNp4EAIA8/ty+/m4tcKnVQzecdwcAABymuY3eW00V691rAABwsOaWRa4xcDlP1NAAAMDbeoHL&#10;8VaJGhoAAHjbv1oLXGrUXL4dAAA0KFJXXs24u8UZl7+2r2f3GQAAHKVPMDafbeCy3L4+JWhgAABA&#10;4JKN/VsAAKCMSJ3LmWZ62103nGe31EwAAJBEM/sn1jbjshr4990On3+6vwAAIIk+cMx5DSdaU+Cy&#10;W7Hgc4KGBQAAYprZiLKmwCXSIAIXAABIJzK+Frgc0CCP7i0AAEjmOTDGFrj8IrJiwb/cWwAAkFQf&#10;OGb0OpeWZlx69xQAAIwSuKzGPslaApfzRA0KAACkD1xG38+llsAlEsGpbwEAgPSaqHOpJXCJRHC9&#10;ewoAALIYClw+dSNvBN/KjMvjSyQIAACk1ycYs08+cFm+RHDHRIAAAIDAJStpYgAAMK7v29dfApfj&#10;G0DgAgAAeQ2NuUetc2khcPn7JQIEAADGC1wiY/fJBi6n29fnBA0IAADkD1xG289l7MBFfQsAANRh&#10;l+X098Axq7kGLpELt6IYAACU0Q/8++fun6wpgcsb/uX+AQCAKgKX6Bh+cn4MvB7cOwAAUMwyMEa/&#10;G+PExpxxOU8U8QEAAGn82VVa5zJm4BK5YIELAACUNTQG/9yNUOdSe+CiMB8AAOoKXHaKL4s8ZuAy&#10;dLG7oOXZfQMAANUFLqu5NEak6OfWPQMAAKMYGquvS5/QWDMukQhNmhgAAIyjH/j3XfbUyRwCl7ME&#10;jQUAAIwTuOys5hC4DF3kX9vXd/cLAAAIXMayWzptKGfu3r0CAACjqqrOZYwZF2liAABQv6ExedEl&#10;kccIXFYCFwAAaD5w2Tmfe+Dyp/sEAACqD1xWU7343ZJpQ7lyD+4RAAAwdv9Z6RkX9S0AANCG5254&#10;b8XVVAOXyIUJXAAAoA6RsXmROpcaA5dH9wcAADQTuKymeOFVrQUNAAB8aJY16svARd+6NwAAoCrr&#10;wDg+u5KpYqvAMdLEAACgLn3gmOXcApfefQEAAFWJTC6spnTBm+7j6aWNewIAAKpz2g2nit3P6WLv&#10;3BMAAFCloUmIp9wnUCpVbBU4Rn0LAADUqR/4909d5jqXUoHLWYLGAAAA6gxcdlZTuNChJdSe3AsA&#10;AFCtWdS5zHLTGgAAmJhRF9sqkSomTQwAANo3NGb/3P0zM9Ns4LISuAAAQPMmv5/LLg1sKFUMAACo&#10;27Kb+BYnQxe3dg8AAEATnrqR6lxyp4pF1nLu9T8AADRhaOz+uctU55I7cFkJXAAAYDaBSzQGaDJw&#10;edT/AAAwmcDlrMULGy0HDgAAGGWMn6WGPeeMyy637VOCiA0AAKjHUMbUbsblpKXAZZXgogEAgLr0&#10;iWKBpgKXXr8DAIDAZUy73LaPct+e9DkAADRpMns1ngQu5l5/AwBAkx4C4/2kdS65UsVWgWPUtwAA&#10;QJv6RDHB6IHLWaKLBQAA2gxcmtjPJTJ1BAAAtGtovP/gIgAAgLENLcaVdLIiR6rYeeAY9S0AANC2&#10;PlFsMFrgor4FAAAELjurmi9gt8xx0aXRAACA4iJboFRdIvI0cPIbfQwAAJNQrM4ldarY6fb1aeCY&#10;Xv8CAMAkRMb2SepcUgcuq0QXBwAATCNwSbKfyxiBixXFAABgPoHLqsYT39WvfJTf9qRvAQBgUorE&#10;AClnXHarCnxOEJEBAADtGBrj72rglzUFLqvAMdLEAABgXoFLNFaoKnDp9SsAAAhcxrTbXKbIGs4A&#10;AEBVmqp1b3rXTAAA4GB3gXjg9JgPSJUqFtlURn0LAABMUx84ZlVD4LJKdDEAAEB7IpMUqxpO9L4b&#10;nho60Z8AADBZTwPxwKaFk1zrRwAAmLTIZMbBdS4pUsV2m8l8GjhGfQsAAExbHzhmNWbgcpboIgAA&#10;AIFLNtmXPgMAAJpQdZ1LU5vNAAAA2WRbtOvYVLHdh34eOKbXfwAAMAvZlkU+NnCJfKjABQAA5iEy&#10;9q82cLGiGAAAzMO/cgUux3rohnPYAACA+YjECHvXueSecen1GwAAzEokBljt+6bHBC7niU4aAAAQ&#10;uGQLXCIfpr4FAADmJVLnclbyhLLkrgEAAM1LXgt/zIzLUJS0m2151mcAADA7feCY833e8NDAZbl9&#10;fQoELgAAwPwk34jy0MAl8iG9/gIAgFmKxAKrEidy1w3nrJ3qLwAAmK11l7DOJdeMy1/b13d9BQAA&#10;s9UHjgnXuRwSuOxmUj4PHKO+BQAABC5DVjkDl7NEJwkAAMw7cMm6n8ttN5yrttRPAAAwe0N1Lk9j&#10;fvgP/QMAAHSxRb1Ckx45UsV6/QMAAHQJ61z2DVzOE50cAAAgcAkHLvu66Yanes71DwAA8GLTJahz&#10;2XfGJRINWQoZAAB41Q/8+6cuUOeyb+AyVN+yC1qe9Q0AABAMXHZWKQOX5Us0dOxJAQAAApefDe7n&#10;sk/gsgocI00MAAD42fft6+8EsUbYfTdcmH+qXwAAgNSxxD4zLkPTN3+9RFMAAAA/6wPHrFIELrvo&#10;5/PAMdLEAACAUQOXVaKTAQAA5ufP7sg6l2jgchY4RuACAAAcGi987j6oc0k54/KnvgAAAA4MXHbO&#10;jglcTrrhGZdePwAAAEfGDKtjAhdpYgAAwLEiGVpHBS4rgQsAAJDAUNywmzQ5yRm4/EsfAAAARwYu&#10;78YfKQIX+7cAAABZA5chy+3rx8DrVvsDAABBQ/HF+q0fGppxiUQ7vbYHAACChuKHs1yBi1QxAAAg&#10;VeCyc75v4DK0FPJf29d3bQ8AACQMXFb7vOFpN5x/dqfdAQCAPZwE4oyHX39ocWSUI00MAADYx3Mg&#10;jlilDlx67Q4AAOwpEkecRwOXofqWv7evP7U5AACQIXBZRd7ooLwzAACAHPHG4ojoptfeAADAAfau&#10;c3kvcDkLfJjABQAAONRfgWOWQwfspmWGpm4AAAAO9RSIOU6G3mToDdbaGQAAONDFvjHHW6li54EP&#10;6rU1AABwoC+BY74OBS6R+pa/tTUAAJAxcPk2dMCuAEaqGAAAkMN5ynhjE3izU20OAADs6TYQa1yn&#10;fLMbbQ4AAOwp6SRJJF1so80BAIA9ZClLiURCS20PAAAEJU0T2+dNb7U9AAAQlKWWXroYAACQStbV&#10;i6WLAQAAKWRJE9vnzaWLAQAAQ7JuuSJdDAAAOFaRTe6liwEAAMfImib26rqTLgYAABwua5rYq9NO&#10;uhgAAHCYImlir9addDEAAGB/RdLEXkkXAwAADlG0Zl66GAAAsK9kqxQvgh/4fft6HDjmcyddDAAA&#10;+LerwDHfUn9oJF3sTt8AAAAvRtlaJZIu9qRvAACALnG5yWKPD46ki33avi70EQAAzN6XwDHfcn24&#10;dDEAACBi1C1VpIsBAAAp4oa9ViVe7HkC0sUAAIAho6aJvZIuBgAAfGTUNLFX0sUAAIBj4oW9N69f&#10;HHAiu3SxfuAY6WIAADBPVaSJvbrspIsBAAC/qyJN7NVJJ10MAAD4T1nSxHYWB57Qczc8vSNdDAAA&#10;5qWqNLFX0sUAAICfVZUm9kq6GAAA8CpbmtjO4ogTky4GAAC8qjJN7FUkXexeHwIAwORF0sTOxzq5&#10;SLrYj5fjAACAacq+Sf3iyBOMpIvtfNGXAAAwWdnTxBYJTlLgAgAAApesgUsK0sUAAGC+iqw2nGLG&#10;RboYAADMV5HZlkWikxW4AACAwCVb4JLKbnpoN/0jXQwAAOaj2Kb0qWZcpIsBAMD8FJttWSQ8aYEL&#10;AAAIXLIELqlJFwMAgHkolia2s0h88mZdAABgHorOtghcAACA6gOXHKSLAQDAtBVNE9tZZLiISFR1&#10;pa8BAKBZzc+27FwEoq+1vgYAgGbdB8b8Fy1cSCRd7FR/AwBAc4qnie0sMl2MIn0AAJimSaSJvZIu&#10;BgAA0xRJE7ts6YKkiwEAwLRE0sSyrCK8yHhR0sUAAGBaomliz1MLXK70PQAANGOVKA6ozqaTLgYA&#10;AFMx2mbzi8wXJl0MAACmYbcA16fA+P+5xYtbdlYXAwCAKbjrJraa2K+kiwEAQPtGSxPbWRS4QOli&#10;AADQtkmnib2SLgYAAG2bfJrYK+liAADQrlHTxHYWhS40ki72h/sBAACqM4s0sVeRdLGNewIAAKoz&#10;mzSxV5F0saX7AgAAqjJ6mtjOouAFR9LFrtwXAABQjVmlib2SLgYAAG2ZXZrYK+liAADQjirSxHYW&#10;hS9cuhgAALQhkibWdxNLE3slXQwAANoQSRO7nnIDrDvpYgAAULtImlixTeQXIzTA18AxV+4TAAAY&#10;TSRN7HH7+j7lRjjtpIsBAEDNbruZp4m9ki4GAAD1iqwGfDqHhrgONMSt+wUAAIqLLKi1nktjSBcD&#10;AIA6SRP7RSRd7MJ9AwAARUkT+0UkXezOfQMAAMVIE3tDJF3syb0DAADFSBN7h3QxAACohzSxd0gX&#10;AwCAOkgT+4B0MQAAqIM0sQHSxQAAYHzSxAZIFwMAgHFJEws46aSLAQDAmKSJBd130sUAAGAs0sSC&#10;LjvpYgAAMIZImthGM/1DuhgAAIwjkiZ2q5n+TboYAACUF0kTW2qmf5MuBgAAZUkTO0A0XexEUwEA&#10;QBKRrUmkib0hki52qZkAACCJyGbw0sTeEEkXu9dMAABwtNNOmtjBIuliPzrpYgAAcCxpYkeSLgYA&#10;APlJEzuSdDEAAMhLmlgC0sUAACAvaWKJSBcDAIB8pIklIl0MAADykCaW2FMnXQwAAFKTJpbYXSdd&#10;DAAAUpMmlthFJ10MAABSkiaWiXQxAABIR5pYJtLFAAAgnUia2Llm2p90MQAASCOSJvakmQ4XSRc7&#10;1UwAAPChSJrYXa0nv2iggb8FjvniPgQAgA9dJRp7845IuthaMwEAwLtOOmliRUgXAwCAw112DaeJ&#10;7SwaaWjpYgAAcLjIWFmaWALSxQAA4DDSxAqTLgYAAPtrPk1sZ9FQg0sXAwCA/UkTK2zZSRcDAIB9&#10;SBMbyaaTLgYAAFGTSBPbWTTW8NLFAAAgTprYSKSLAQBAjDSxkUkXAwCAYZNJE9tZNNgB0sUAACDN&#10;mFiaWEaRdLGNZgIAYMakiVUiki621EwAAMzUpNLEdhaNdkRkSuvK/QoAwExJE6uEdDEAAHhbJE3s&#10;x8txFCBdDAAAfhdJE7tv7aIWDXeIdDEAAPjd58Axf2umcqSLAQDA7067WKqYvQ8Lki4GAAC/ewiM&#10;k29auqBF4x3SB46xGSUAAHPzNXDMlWYqJzLjcqGZAACYoSdj5TpcdHYDBQCA99x2E1xdrEV3gY64&#10;1UwAAMyUIv0KnOgEAAAYNLki/dZcBzrgQTMBADBzkc0obSGSUaQo/1IzAQCAIv2xnHeK8gEAIEqR&#10;/kgiRfl3mgkAAP6LIv0RRIvyl5oKAAD+myL9wiLFRWvNBAAAe4+jFekntO4U5QMAwCEU6Rey7GJF&#10;+SeaCgAAfnPTKdIvQlE+AAAcTpF+AbtZlMjUlqJ8AAB4331gTH2rmQ6nmAgAAI530dkTMavI8m3X&#10;mgkAAAZtOgteZRHNxVOUDwAAwyJF+g+aaX+3naJ8AABIRZF+JpGi/HPNBAAAYYr0E1OUDwAA6SnS&#10;TyxSlH+jmQAAYG+K9BORewcAAPko0i/YkPeaCQAADmKiIJHI1NWFZgIAgIMp0j9SpFhIUT4AAOQf&#10;dyvSPzLyU5QPAADHU6R/ILl2AABQjiJ9DQcAANU76UwcHMRUFQAAlHUXGIPfaaZ/O+8UBwEAQK3j&#10;8BNNFY/0LMcGAADpyXwKklsHAADjuQ6MxdeaKdZQivIBACCP6ETCcu4NZWoKAADGpUh/wLJTDAQA&#10;AGNTpC+yAwCAJsiEesfJS9Qmlw4AAManSP8dlxoGAACqoUj/HevOVBQAANREKccvIkX5PzpF+QAA&#10;UJIifZEcAAA0QZH+TyJF+efuGQAAKE6R/otIUf7G/QIAAKOw+u+Lh0AjXLtfAABgNLMv7TjtFOUD&#10;AEDtZr+Y1m2nKB8AAFoQ2b5ksplSkVy5C/cIAACMbra16RedonwAAGhFtEg/62rAixEu/CpwzFf3&#10;BwAAVOF5+/qWaJzfjGhR/qn7AwAAqjG7Iv2bwMXeuy8AAKA6syrS33SK8gEAoEWzKdKPFOU/uR8A&#10;AKBKoxbplyzOvwoc89X9AAAAVZpFkf5JpygfAABaN/ki/evAxT24DwAAoHqTLtKPFOVfugcAAKB6&#10;ky3SP+8U5QMAwFSMUqRfojj/KnDMV/0PAABNeA6O369auqhoUf5S/wMAQDNOu4ktvhUpyl/rdwAA&#10;aM5DYKx/08rFRFYcUJQPAADtmUyRfmSN511Rz4k+BwCAJkWK9C9SfFDO4vw/Asfsdt581t8AANCk&#10;r4Fjrmq+gOgSaYryAQCgXc0X6Ufy3RTlAwBA+5ou0o8U5V/rYwAAaF6zRfrR6SJF+QAAMA3Zi/Rz&#10;FOdHivK/doryAQBgKr4GjrlqMdo617cAADAZzRXpT2YTGgAAYC9NFelHTlZRPgAATE8zkxjNr+EM&#10;AAAcJXuRfgq3gZO815cAADBZNy3EBJsWoisAACCb6rOwLjpF+QAAwD8zKkOxwW3NJ3ejDwEAYPIi&#10;kxpPY5yYonwAAOBnkTKSy33ecJHgpK4Cx3zbvr7rPwAAmIWvieKIuqMpAACgadVlZZ13leavAQAA&#10;o6qqSP+uq3jFAAAAYDTVFOmfdIryAQCA9yUrKzmmOP8qcEzfKcoHAIC5+poorqgjegIAACZp9CL9&#10;aFH+ib4CAIBZG7VIP1KUf6ePAABg9kYr0j95eeOhD1/qIwAAoBupzOQy8KFrfQMAALy4CcQQD6k/&#10;dN0pygcAAOKKb6Wy7BTlAwAA+ytaJ68oHwAAOESxlYmjRfnn+gQAAHhDkSL9SFH+Rl8AAADvuO4K&#10;LPT1EPiQa30BAAC8I1qkf/DWKqfBD1CUDwAAfCRr3fxtpygfAAA4XtYifUX5AABAKlmK9BXlAwAA&#10;KWUp0r8PvOmNtgcAAIKSF+lHi/JPtT0AALCHpEX6N4E3u9fmAADAnpIW6UeKZi60OQAAcIAkRfoX&#10;naJ8AAAgnyRF+pGi/FttDQAAHGiXBhbZeuXdIn1F+QAAQAmRIv2bxTs//CXwAf329V07AwAAR/gc&#10;OOav9/4hy06WAAAAP4lker27slh0WTIAAIBjRIrz/2svl7dSxVaBD/imjQEAgCNdHRN7RGZcLIMM&#10;AAAcI5om9qFIjctSWwMAAAe67RJsvxJ5kzttDQAAHCjJZEmSaRsAAIA3LLuE5SnrzpLIAABAeqFN&#10;J6NvFlma7F6bAwAAe3oKxBqn0Tc7CbzZj+6dzWAAAADecBGIMda//tDigzd87mL7tVxpewAAIOhL&#10;4JivRaIhAACAN2TN6kqafwYAAMzWZXdgHf0i8OaRdLE/9AEAADAgkib27dA3T7rGMgAAMEuRvSKP&#10;Xvwrsqvlhb4AAADeEdlu5e69H14EP+Rr4Jgv+gIAAHjHVeCYb8d+SGRaZ1fEb08XAADg0HjiXdEZ&#10;l+/bVz9wzKfOrAsAAPC7yGJe31J92MFLlwEAALMWqZlfpvqw6GYx9nQBAABeJVmleLHHBz53ivQB&#10;AID9XAWO+Zb6Qy86e7oAAABxT91IWVuRD17qHwAAmL3IxMc68kaLAz78a+CYK30EAACzFykj+Zrr&#10;wyPFNU/6CAAAZu2kGzFN7NX6/7N3t8dtI0kAQKeUgC8DheAQFAIvAzkDXgYKgSFIGdAZMARdBqqN&#10;wOUI9o5nc+31SXKTxDTm470q/aPLJIABpgc93YEvsHGuAABgWou2U7m58Es8BT6juhgAAMwrEg98&#10;rv0lbkusp8sH5wsAAKYT7QEZjhcufePyRzA68tYFAADm8ynwmWM88TXjy0Ry1p6dMwAAmE5Te+Kb&#10;qBIAAAA0JbKt5OwqxDdXfKHja51Iutgn5w4AAKYRmf9/zv5Sd4Fo6sW5AwCAabwEYoQ7XwwAAFhL&#10;pFn9RS82bhb4ctLFAACA6Lz/81pfrsrmGwAAoDuR4l0f1/yCkXJn984jAAAMa1Mqtku5WehLPgU+&#10;oxklAACMKzLff1r7S34IRFd/fv8cAAAwnm56PO4DX3TrfAIAwHDuA7HAoZUvWzWnDQAAaFbkJUZT&#10;e96bryIAAAAsKmXbyM3CX1pPFwAAmEtkU/4xTvja0peu1ikTAABoUqQ1yqbFL/7S6xcHAADOktaM&#10;/qbCl38KfEZPFwAA6F80TazrqEtPFwAA6Fv32VaH0lk5NAAA4Cyp+9tvKv2Ip8BnPjnXAADQrch8&#10;/nPrPyJay/nW+QYAgC5F0sS66OH4GPghW+cbAAC6sykDtUEZ6scAAAB/Ge4lxZcyyOsjAADgrHn+&#10;ottCbir/oKfAZz457wAA0I1jZtU/fvOZf//374+eflSkRNoX5x4AALqxL4O2PnkunTelAQAA/ida&#10;PXjxZvM3CT/uKfCZT64BAABo3j8Dnzn2bvna44+7XSsqAwAAFnUog6aJnexH/4EAADC4yAuJavvX&#10;b5J+5OfAZ/7lWgAAgGZF08S6l17rGQAAWMw0Rbci3TUfXA8AANCcSJuTl1F+7N1MPxYAAAayC8zl&#10;dyP94JfAD75zXQAAQHfz+I+zRWqPrgsAAGjGlJlTq5ZQAwAAzjbtXvVINQI9XQAAoA3TVge+D/zw&#10;vesDAABWtwnM3Z9H/fEfAj/+z++fAwAA1rMPzNu3DgAAALAWLxzK5K+cAACgA7Z4fBfZ5PPR9QIA&#10;AKuIZElNUVQrUlZt53oBAIB00TYmU+xL/1gmbGQDAAAd2BaN4//mJXBANq4bAABIFem9ONU8XSQH&#10;AABtiaaJOShl0tw5AABowK7Yi/6qQ1GtAAAAWhHZzjFl9d9IfeiD6wcAAKpTQOsd0Y6ct64jAACo&#10;KtKy5MEBev9v6zoCAICqIk3ip36hsCleSQEAQOtz8meHySYgAABYkyyoIGXXAADWdSyatC/fFpSP&#10;+xjsMZ6HfedniFQw+OIwAQAs6pge9Fje3ttwTA3amrBOEbT+bi6+d5h+eA4csI3DNJ278m3V575o&#10;Rgq9uP1p7JrwQHuOC8a7EtuI/WsQ43k8pn3RW/EsW5Eev9xQf937dLzBPgpgoVnHh9pbjYUPJjyw&#10;+oLCQ4ntK4787Y3poa6NyDl3rh00fjr/x+D1OXgdCGKgnYWG99JMXvszdiHHhzOfrdcEMcZ0vyIv&#10;Dx4dpv/nNdV8N9T3Vmijf6cgRuU5yJ0MXbtye/z3O2MXqjxb96VusGJRcRy2a1wosjFI/ej+nTYC&#10;1rhpmghB3bFbazJ02gDsrTq092y1qDiu26JA1lV07BzTJekkghhoY+zukseutBNo99nqeTyWhyJN&#10;7CqR1QI9XfqJ4l/bZL/Gn3KOEHdKNXkuVmyh1cWEFp6tlwYxesS0QxP4K90FL3raDVYyNgIKYmB5&#10;raWa/HrfN27xbK07zk7V/+6SgiPP4/WDYHPupOjvzmFqxpobAeXVw/UToiVLpGb8Ka3MTM/WQ1k3&#10;ePhdg0rP437tiiyntAMp3259GTezU15sRlCkJj0mRMv9PX7/P2reI06pZBayGO3ZWvuZd+mek6wg&#10;xvM4h33lC1HhoF0ZG3W/vHFDzVp9ctNk5PFbc9Lx1oppxtg9TcQ8ZOk1WKkdECy5Zywz0+L0PGb5&#10;a04l3wVF8jhdyHmBZO1UknNrv2fupVGTnt7H77bi+H1roWGt73N62Fp4oIeFhIx9JLWfYVlBjB4x&#10;y4rsZ9w6THGRni57h6nqjSir2+61E4ysIMZNk97uofvS9ipoRilXpZWZaSFh7ayB7OexNNHL53jS&#10;xCoc1D8d1PRjnrFqUnMDXlYJZjdNWlQ7lbNmZa/a955z3wzBks/WjMl8a5vbs4IYPWIuu996OVBB&#10;5CHmNdb1MjfZZwaaWa/h3TQZeVKUHaRnTPKUYCXjOs5YCOylJ0r289jYvn5+bTvGhRNqG4f6vYm0&#10;1Dwuq/u3IIbsBYeRSw5njFsbf6kxLtcoYGP+YYEiGlRHjp89gheKDH6TxJis3NrW94FklXPUMI8a&#10;Y7jmA7/l1cragVpLCy30ORHPqAg22n4tPWLybYs0saoiDyrNcd6PrO9LH5vsZ7hpCmK4dAzX7rmy&#10;cU/rLv2GcRcRZnwjqEdMjsi9U0GTK1cyIg8Z/i5zk/2tY2blh8Xdlfo9V3p/eGeUaj8UpZX5cb1l&#10;bbKf+ZrTI6buNaxPYoLIQ0l0WH+iM8vGtzVumiZFZEzER66slXH/Uw7dJNpC4JjHf5Z2Bw/B+xxX&#10;2jrQb8rcZD9j6V9BDBkyeq5sjFkLOIRtSk5FMMVczlvY0SPmOpG5ojYPC12sKiDkD16N29Y57lZ2&#10;51l0qPmGQHGInIIkUj/HkfHWTg+wvp7HIwWXtl4ki2xMHTlPMWODrnzudld+BDHjjOOMnitWcF9/&#10;aGeUVjZW+7wuMjbZuzb6Poe9v2ndFcWuUkW6fB4G/N0Zr6vl1l4fxNTeIGylzji24NDP+RBAWniS&#10;/jt2ENPjvClyTNyzFhRtmDPC5Dtzk72LtO+VH+ev7clR7Z4rSvZe/1ypPYGVstfOuc5oDWAhsK0F&#10;Cj1ifhwLDd1XEOnpsjXJkXYkiGHgyZG3bv3eg63A58sorqJYgyCm9TE+8vy5+QtvpI1F2a+rGf+m&#10;aRV+HXquGK/SPue6345cWnyGxaXZesRExoJ5QyW95+hl1oQ30Zk7iJGyUH/hIaPnivO3/v26ZlEU&#10;q/XLyCi+IGtBENPjdTPrHvFmRKoitNjT5TRZrb3abqLaXxCTsfIjiFn2IVBzIqv60JyBqgWnNs+J&#10;FL95rqVRe8RE5hiyciqvqkQujFa+q032tLTy4yHc5lg+LTo4J64HvZx+f6/MmGDqzyOIGaFHTLSw&#10;leu8ssjFtFnxgq+9AuR1tSBGEJM3QXqpPI4tOvSt9li1lyLvnihrgdcWKXruERNJE9s7zfVtGzsR&#10;WStAJplWfjRIq692+p5iGWMHujXH6mwpn1kp1rIWaCmIWXKct7zQP91kbu1XX5mb7L2uJjOImfGN&#10;3qkUbs1UMNXe5pvg1EwlGzUAzkjDk7XAUkF1yz1ibks/WyumsNZmo4yL1SSHyA0pY1PqyA/42j1X&#10;lLzl52dG7THa8xuDrJVsb5XpOYg5N+smkp306PTlieTtLdUFNKvMotfVtPzQHyWlovZEUmUo1giU&#10;e1v0ynqDfDAeSR7jrfSIicwJBPLJajbUyVrR9roaQUzOJKnmeNaLg9aeLy1O2DP64ij/zkxBzFtZ&#10;EZEKvC9OU77IqumusRUxm+zJkvX6utVV3oxJktQTrnVXxi+tnNGvyiZ7Wl6oyO4RE+l5uHNq1rnh&#10;LxFRZm6ytwLEyEFMC9d57c29CmZQM9Cu+SzKfDOYcc9RUhxBzOV/xs1KIq/a71a6qUofodUgJiMH&#10;NzOIOT0M9FxhpMnNS+mrYmVWqqoUa0aQNV6kiTXmocSrJmRcJCY49GKERpd6rjDL5KZ2aeVLA4GM&#10;IEuKNYKYZf+2Dvm6K1ORYMIKEIwRxNSeyOmeTatqB+rRhbespsvSMpl1nNfOCPJ8W9lauYLKLDJq&#10;EJOVgxtd6a39nfRcwRh9P4DPWtzQxwzqBjHPDuv67ktesGKTPTPJroayeeOmbfEB3h6jtVNMDkUf&#10;M1h7sWKphQPpz42cUGUWISeIqZ12+eX7zVnPFThPVvXAmosVQN0gxkJdI5Z+fS11BN62ZjUU+9Ag&#10;NrE5NDgOFbyA5ZybFbF3yNqxKetXVwFBTFt/NvdiYvNtz8jLyuNQSiasH8RYNGjMpa/H3VRhGRld&#10;wOXLw+WLDFnj035QWHes/7qg+MVhac+uKHkKrcjOt/e2FOJqVAizHxTaDWIeHIo2T46bKrQbxOi5&#10;Am25tnKg/aAAV3gpKpdAq5Yo6Rhtkgec55zmrt5wAixgW1QugRGDGD1XIM9rb0n3xiDA8pMhN1Xo&#10;b9y+lq6iizasPzY3xiCwtv8IMABl2mjp8dfW7gAAAABJRU5ErkJgglBLAQItABQABgAIAAAAIQCx&#10;gme2CgEAABMCAAATAAAAAAAAAAAAAAAAAAAAAABbQ29udGVudF9UeXBlc10ueG1sUEsBAi0AFAAG&#10;AAgAAAAhADj9If/WAAAAlAEAAAsAAAAAAAAAAAAAAAAAOwEAAF9yZWxzLy5yZWxzUEsBAi0AFAAG&#10;AAgAAAAhAM2dXHnmBAAAwg4AAA4AAAAAAAAAAAAAAAAAOgIAAGRycy9lMm9Eb2MueG1sUEsBAi0A&#10;FAAGAAgAAAAhAKomDr68AAAAIQEAABkAAAAAAAAAAAAAAAAATAcAAGRycy9fcmVscy9lMm9Eb2Mu&#10;eG1sLnJlbHNQSwECLQAUAAYACAAAACEATdSoKeEAAAALAQAADwAAAAAAAAAAAAAAAAA/CAAAZHJz&#10;L2Rvd25yZXYueG1sUEsBAi0ACgAAAAAAAAAhAJk1KkaZSAAAmUgAABQAAAAAAAAAAAAAAAAATQkA&#10;AGRycy9tZWRpYS9pbWFnZTEucG5nUEsFBgAAAAAGAAYAfAEAABhSAAAAAA==&#10;">
                <v:shape id="Text Box 128" o:spid="_x0000_s1041" type="#_x0000_t202" style="position:absolute;left:1063;top:41892;width:67437;height:8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Phs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a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T4bEAAAA3AAAAA8AAAAAAAAAAAAAAAAAmAIAAGRycy9k&#10;b3ducmV2LnhtbFBLBQYAAAAABAAEAPUAAACJAwAAAAA=&#10;" filled="f" stroked="f">
                  <v:textbox>
                    <w:txbxContent>
                      <w:p w14:paraId="613AC9D1" w14:textId="77777777" w:rsidR="00AE5665" w:rsidRPr="00C00353" w:rsidRDefault="00AE5665" w:rsidP="00AE5665">
                        <w:pPr>
                          <w:jc w:val="center"/>
                          <w:rPr>
                            <w:rFonts w:ascii="Chalkduster" w:hAnsi="Chalkduster"/>
                            <w:sz w:val="80"/>
                            <w:szCs w:val="80"/>
                          </w:rPr>
                        </w:pPr>
                        <w:r>
                          <w:rPr>
                            <w:rFonts w:ascii="Chalkduster" w:hAnsi="Chalkduster"/>
                            <w:sz w:val="80"/>
                            <w:szCs w:val="80"/>
                          </w:rPr>
                          <w:t>Grading Procedures</w:t>
                        </w:r>
                      </w:p>
                    </w:txbxContent>
                  </v:textbox>
                </v:shape>
                <v:group id="Group 129" o:spid="_x0000_s1042" style="position:absolute;top:-2658;width:70919;height:41147" coordorigin=",-2658" coordsize="70919,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Text Box 130" o:spid="_x0000_s1043" type="#_x0000_t202" style="position:absolute;left:4572;top:-851;width:61722;height:37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VXcUA&#10;AADcAAAADwAAAGRycy9kb3ducmV2LnhtbESPT2vCQBDF70K/wzKCN921amlTVykVwZNF+wd6G7Jj&#10;EpqdDdnVxG/vHAreZnhv3vvNct37Wl2ojVVgC9OJAUWcB1dxYeHrczt+BhUTssM6MFm4UoT16mGw&#10;xMyFjg90OaZCSQjHDC2UKTWZ1jEvyWOchIZYtFNoPSZZ20K7FjsJ97V+NOZJe6xYGkps6L2k/O94&#10;9ha+96ffn7n5KDZ+0XShN5r9i7Z2NOzfXkEl6tPd/H+9c4I/E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VdxQAAANwAAAAPAAAAAAAAAAAAAAAAAJgCAABkcnMv&#10;ZG93bnJldi54bWxQSwUGAAAAAAQABAD1AAAAigMAAAAA&#10;" filled="f" stroked="f">
                    <v:textbox>
                      <w:txbxContent>
                        <w:p w14:paraId="275D412D" w14:textId="0E7A777C" w:rsidR="00AE5665" w:rsidRPr="00D3761F" w:rsidRDefault="00087C27" w:rsidP="00AE5665">
                          <w:pPr>
                            <w:rPr>
                              <w:rFonts w:ascii="Century Gothic" w:hAnsi="Century Gothic"/>
                              <w:sz w:val="20"/>
                              <w:szCs w:val="20"/>
                            </w:rPr>
                          </w:pPr>
                          <w:r>
                            <w:rPr>
                              <w:rFonts w:ascii="Century Gothic" w:hAnsi="Century Gothic"/>
                              <w:sz w:val="20"/>
                              <w:szCs w:val="20"/>
                            </w:rPr>
                            <w:t xml:space="preserve">Below is our district’s grading scale for </w:t>
                          </w:r>
                          <w:r w:rsidR="00AE5665" w:rsidRPr="00D3761F">
                            <w:rPr>
                              <w:rFonts w:ascii="Century Gothic" w:hAnsi="Century Gothic"/>
                              <w:sz w:val="20"/>
                              <w:szCs w:val="20"/>
                            </w:rPr>
                            <w:t>3</w:t>
                          </w:r>
                          <w:r w:rsidR="00AE5665" w:rsidRPr="00D3761F">
                            <w:rPr>
                              <w:rFonts w:ascii="Century Gothic" w:hAnsi="Century Gothic"/>
                              <w:sz w:val="20"/>
                              <w:szCs w:val="20"/>
                              <w:vertAlign w:val="superscript"/>
                            </w:rPr>
                            <w:t>rd</w:t>
                          </w:r>
                          <w:r w:rsidR="00AE5665" w:rsidRPr="00D3761F">
                            <w:rPr>
                              <w:rFonts w:ascii="Century Gothic" w:hAnsi="Century Gothic"/>
                              <w:sz w:val="20"/>
                              <w:szCs w:val="20"/>
                            </w:rPr>
                            <w:t>-5</w:t>
                          </w:r>
                          <w:r w:rsidR="00AE5665" w:rsidRPr="00D3761F">
                            <w:rPr>
                              <w:rFonts w:ascii="Century Gothic" w:hAnsi="Century Gothic"/>
                              <w:sz w:val="20"/>
                              <w:szCs w:val="20"/>
                              <w:vertAlign w:val="superscript"/>
                            </w:rPr>
                            <w:t>th</w:t>
                          </w:r>
                          <w:r w:rsidR="00AE5665" w:rsidRPr="00D3761F">
                            <w:rPr>
                              <w:rFonts w:ascii="Century Gothic" w:hAnsi="Century Gothic"/>
                              <w:sz w:val="20"/>
                              <w:szCs w:val="20"/>
                            </w:rPr>
                            <w:t xml:space="preserve"> grades</w:t>
                          </w:r>
                          <w:r>
                            <w:rPr>
                              <w:rFonts w:ascii="Century Gothic" w:hAnsi="Century Gothic"/>
                              <w:sz w:val="20"/>
                              <w:szCs w:val="20"/>
                            </w:rPr>
                            <w:t>. You will notice that there are no “pluses.”</w:t>
                          </w:r>
                        </w:p>
                        <w:p w14:paraId="3F9A248E" w14:textId="0114E3FD" w:rsidR="00AE5665" w:rsidRPr="00D3761F" w:rsidRDefault="00AE5665" w:rsidP="00AE5665">
                          <w:pPr>
                            <w:rPr>
                              <w:rFonts w:ascii="Century Gothic" w:hAnsi="Century Gothic"/>
                              <w:sz w:val="18"/>
                              <w:szCs w:val="18"/>
                            </w:rPr>
                          </w:pPr>
                          <w:r w:rsidRPr="00D3761F">
                            <w:rPr>
                              <w:rFonts w:ascii="Century Gothic" w:hAnsi="Century Gothic"/>
                              <w:sz w:val="18"/>
                              <w:szCs w:val="18"/>
                            </w:rPr>
                            <w:t xml:space="preserve">               </w:t>
                          </w:r>
                          <w:r w:rsidR="00087C27">
                            <w:rPr>
                              <w:rFonts w:ascii="Century Gothic" w:hAnsi="Century Gothic"/>
                              <w:sz w:val="18"/>
                              <w:szCs w:val="18"/>
                            </w:rPr>
                            <w:t>95-100%:  A</w:t>
                          </w:r>
                          <w:r w:rsidR="00087C27">
                            <w:rPr>
                              <w:rFonts w:ascii="Century Gothic" w:hAnsi="Century Gothic"/>
                              <w:sz w:val="18"/>
                              <w:szCs w:val="18"/>
                            </w:rPr>
                            <w:tab/>
                          </w:r>
                          <w:r w:rsidRPr="00D3761F">
                            <w:rPr>
                              <w:rFonts w:ascii="Century Gothic" w:hAnsi="Century Gothic"/>
                              <w:sz w:val="18"/>
                              <w:szCs w:val="18"/>
                            </w:rPr>
                            <w:t xml:space="preserve">85-89%:    </w:t>
                          </w:r>
                          <w:r w:rsidR="00087C27">
                            <w:rPr>
                              <w:rFonts w:ascii="Century Gothic" w:hAnsi="Century Gothic"/>
                              <w:sz w:val="18"/>
                              <w:szCs w:val="18"/>
                            </w:rPr>
                            <w:t>B</w:t>
                          </w:r>
                          <w:r w:rsidR="00087C27">
                            <w:rPr>
                              <w:rFonts w:ascii="Century Gothic" w:hAnsi="Century Gothic"/>
                              <w:sz w:val="18"/>
                              <w:szCs w:val="18"/>
                            </w:rPr>
                            <w:tab/>
                          </w:r>
                          <w:r w:rsidR="00087C27" w:rsidRPr="00D3761F">
                            <w:rPr>
                              <w:rFonts w:ascii="Century Gothic" w:hAnsi="Century Gothic"/>
                              <w:sz w:val="18"/>
                              <w:szCs w:val="18"/>
                            </w:rPr>
                            <w:t>75-79%:    C</w:t>
                          </w:r>
                          <w:r w:rsidR="00087C27" w:rsidRPr="00D3761F">
                            <w:rPr>
                              <w:rFonts w:ascii="Century Gothic" w:hAnsi="Century Gothic"/>
                              <w:sz w:val="18"/>
                              <w:szCs w:val="18"/>
                            </w:rPr>
                            <w:tab/>
                            <w:t>65-69%:    D</w:t>
                          </w:r>
                          <w:r w:rsidR="00087C27" w:rsidRPr="00D3761F">
                            <w:rPr>
                              <w:rFonts w:ascii="Century Gothic" w:hAnsi="Century Gothic"/>
                              <w:sz w:val="18"/>
                              <w:szCs w:val="18"/>
                            </w:rPr>
                            <w:tab/>
                            <w:t>0-59%:      F</w:t>
                          </w:r>
                        </w:p>
                        <w:p w14:paraId="177920D3" w14:textId="44C324EC" w:rsidR="00AE5665" w:rsidRPr="00D3761F" w:rsidRDefault="00AE5665" w:rsidP="00AE5665">
                          <w:pPr>
                            <w:rPr>
                              <w:rFonts w:ascii="Century Gothic" w:hAnsi="Century Gothic"/>
                              <w:sz w:val="18"/>
                              <w:szCs w:val="18"/>
                            </w:rPr>
                          </w:pPr>
                          <w:r w:rsidRPr="00D3761F">
                            <w:rPr>
                              <w:rFonts w:ascii="Century Gothic" w:hAnsi="Century Gothic"/>
                              <w:sz w:val="18"/>
                              <w:szCs w:val="18"/>
                            </w:rPr>
                            <w:t xml:space="preserve">               </w:t>
                          </w:r>
                          <w:r w:rsidR="00087C27">
                            <w:rPr>
                              <w:rFonts w:ascii="Century Gothic" w:hAnsi="Century Gothic"/>
                              <w:sz w:val="18"/>
                              <w:szCs w:val="18"/>
                            </w:rPr>
                            <w:t xml:space="preserve">90-94%: A-           </w:t>
                          </w:r>
                          <w:r w:rsidR="00087C27" w:rsidRPr="00D3761F">
                            <w:rPr>
                              <w:rFonts w:ascii="Century Gothic" w:hAnsi="Century Gothic"/>
                              <w:sz w:val="18"/>
                              <w:szCs w:val="18"/>
                            </w:rPr>
                            <w:t>80-84%: B-</w:t>
                          </w:r>
                          <w:r w:rsidRPr="00D3761F">
                            <w:rPr>
                              <w:rFonts w:ascii="Century Gothic" w:hAnsi="Century Gothic"/>
                              <w:sz w:val="18"/>
                              <w:szCs w:val="18"/>
                            </w:rPr>
                            <w:tab/>
                            <w:t xml:space="preserve">70-74%: C-          </w:t>
                          </w:r>
                          <w:r w:rsidR="00087C27">
                            <w:rPr>
                              <w:rFonts w:ascii="Century Gothic" w:hAnsi="Century Gothic"/>
                              <w:sz w:val="18"/>
                              <w:szCs w:val="18"/>
                            </w:rPr>
                            <w:t xml:space="preserve"> </w:t>
                          </w:r>
                          <w:r w:rsidRPr="00D3761F">
                            <w:rPr>
                              <w:rFonts w:ascii="Century Gothic" w:hAnsi="Century Gothic"/>
                              <w:sz w:val="18"/>
                              <w:szCs w:val="18"/>
                            </w:rPr>
                            <w:t>60-64%: D-</w:t>
                          </w:r>
                          <w:r>
                            <w:rPr>
                              <w:rFonts w:ascii="Century Gothic" w:hAnsi="Century Gothic"/>
                              <w:sz w:val="18"/>
                              <w:szCs w:val="18"/>
                            </w:rPr>
                            <w:t xml:space="preserve">     </w:t>
                          </w:r>
                        </w:p>
                        <w:p w14:paraId="165D36E5" w14:textId="77777777" w:rsidR="00087C27" w:rsidRDefault="00087C27" w:rsidP="00AE5665">
                          <w:pPr>
                            <w:rPr>
                              <w:rFonts w:ascii="Century Gothic" w:hAnsi="Century Gothic"/>
                              <w:b/>
                              <w:bCs/>
                              <w:sz w:val="20"/>
                              <w:szCs w:val="20"/>
                            </w:rPr>
                          </w:pPr>
                        </w:p>
                        <w:p w14:paraId="1CECEBD6" w14:textId="38E501DD" w:rsidR="00AE5665" w:rsidRDefault="00AE5665" w:rsidP="00AE5665">
                          <w:pPr>
                            <w:rPr>
                              <w:rFonts w:ascii="Century Gothic" w:hAnsi="Century Gothic"/>
                              <w:sz w:val="20"/>
                              <w:szCs w:val="20"/>
                            </w:rPr>
                          </w:pPr>
                          <w:r w:rsidRPr="00D3761F">
                            <w:rPr>
                              <w:rFonts w:ascii="Century Gothic" w:hAnsi="Century Gothic"/>
                              <w:b/>
                              <w:bCs/>
                              <w:sz w:val="20"/>
                              <w:szCs w:val="20"/>
                            </w:rPr>
                            <w:t xml:space="preserve">Extra Credit:  </w:t>
                          </w:r>
                          <w:r w:rsidRPr="00D3761F">
                            <w:rPr>
                              <w:rFonts w:ascii="Century Gothic" w:hAnsi="Century Gothic"/>
                              <w:sz w:val="20"/>
                              <w:szCs w:val="20"/>
                            </w:rPr>
                            <w:t xml:space="preserve">I have very specific extra credit that I give throughout the school year for things such as reading logs and after a test. This is the </w:t>
                          </w:r>
                          <w:r w:rsidRPr="00087C27">
                            <w:rPr>
                              <w:rFonts w:ascii="Century Gothic" w:hAnsi="Century Gothic"/>
                              <w:i/>
                              <w:sz w:val="20"/>
                              <w:szCs w:val="20"/>
                              <w:u w:val="single"/>
                            </w:rPr>
                            <w:t>only</w:t>
                          </w:r>
                          <w:r w:rsidRPr="00D3761F">
                            <w:rPr>
                              <w:rFonts w:ascii="Century Gothic" w:hAnsi="Century Gothic"/>
                              <w:sz w:val="20"/>
                              <w:szCs w:val="20"/>
                            </w:rPr>
                            <w:t xml:space="preserve"> extra credit I give. I will not give </w:t>
                          </w:r>
                          <w:r w:rsidR="00087C27">
                            <w:rPr>
                              <w:rFonts w:ascii="Century Gothic" w:hAnsi="Century Gothic"/>
                              <w:sz w:val="20"/>
                              <w:szCs w:val="20"/>
                            </w:rPr>
                            <w:t xml:space="preserve">extra </w:t>
                          </w:r>
                          <w:r w:rsidRPr="00D3761F">
                            <w:rPr>
                              <w:rFonts w:ascii="Century Gothic" w:hAnsi="Century Gothic"/>
                              <w:sz w:val="20"/>
                              <w:szCs w:val="20"/>
                            </w:rPr>
                            <w:t xml:space="preserve">assignments at the end of a quarter to help boost a student’s </w:t>
                          </w:r>
                          <w:r w:rsidRPr="00087C27">
                            <w:rPr>
                              <w:rFonts w:ascii="Century Gothic" w:hAnsi="Century Gothic"/>
                              <w:sz w:val="20"/>
                              <w:szCs w:val="20"/>
                            </w:rPr>
                            <w:t>grade. I have late work and redo policies below to help student’s boost their grades</w:t>
                          </w:r>
                          <w:r w:rsidR="00087C27" w:rsidRPr="00087C27">
                            <w:rPr>
                              <w:rFonts w:ascii="Century Gothic" w:hAnsi="Century Gothic"/>
                              <w:sz w:val="20"/>
                              <w:szCs w:val="20"/>
                            </w:rPr>
                            <w:t xml:space="preserve"> if they so choose to use them.</w:t>
                          </w:r>
                        </w:p>
                        <w:p w14:paraId="18B21508" w14:textId="77777777" w:rsidR="00087C27" w:rsidRPr="00D3761F" w:rsidRDefault="00087C27" w:rsidP="00AE5665">
                          <w:pPr>
                            <w:rPr>
                              <w:rFonts w:ascii="Century Gothic" w:hAnsi="Century Gothic"/>
                              <w:b/>
                              <w:bCs/>
                              <w:sz w:val="20"/>
                              <w:szCs w:val="20"/>
                            </w:rPr>
                          </w:pPr>
                        </w:p>
                        <w:p w14:paraId="612AFC51" w14:textId="0A3CBFA6" w:rsidR="00087C27" w:rsidRDefault="00AE5665" w:rsidP="00AE5665">
                          <w:pPr>
                            <w:rPr>
                              <w:rFonts w:ascii="Century Gothic" w:hAnsi="Century Gothic"/>
                              <w:sz w:val="20"/>
                              <w:szCs w:val="20"/>
                            </w:rPr>
                          </w:pPr>
                          <w:r w:rsidRPr="00D3761F">
                            <w:rPr>
                              <w:rFonts w:ascii="Century Gothic" w:hAnsi="Century Gothic"/>
                              <w:b/>
                              <w:bCs/>
                              <w:sz w:val="20"/>
                              <w:szCs w:val="20"/>
                            </w:rPr>
                            <w:t>Late Work</w:t>
                          </w:r>
                          <w:r w:rsidR="00087C27">
                            <w:rPr>
                              <w:rFonts w:ascii="Century Gothic" w:hAnsi="Century Gothic"/>
                              <w:b/>
                              <w:bCs/>
                              <w:sz w:val="20"/>
                              <w:szCs w:val="20"/>
                            </w:rPr>
                            <w:t xml:space="preserve"> Policy</w:t>
                          </w:r>
                          <w:r w:rsidRPr="00D3761F">
                            <w:rPr>
                              <w:rFonts w:ascii="Century Gothic" w:hAnsi="Century Gothic"/>
                              <w:sz w:val="20"/>
                              <w:szCs w:val="20"/>
                            </w:rPr>
                            <w:t xml:space="preserve">:  </w:t>
                          </w:r>
                          <w:r w:rsidRPr="00087C27">
                            <w:rPr>
                              <w:rFonts w:ascii="Century Gothic" w:hAnsi="Century Gothic"/>
                              <w:i/>
                              <w:sz w:val="20"/>
                              <w:szCs w:val="20"/>
                              <w:u w:val="single"/>
                            </w:rPr>
                            <w:t>With the exception of absentees</w:t>
                          </w:r>
                          <w:r w:rsidRPr="00D3761F">
                            <w:rPr>
                              <w:rFonts w:ascii="Century Gothic" w:hAnsi="Century Gothic"/>
                              <w:sz w:val="20"/>
                              <w:szCs w:val="20"/>
                            </w:rPr>
                            <w:t xml:space="preserve">, all work is expected to be handed in on time. I have a strict late work policy where </w:t>
                          </w:r>
                          <w:r w:rsidRPr="00087C27">
                            <w:rPr>
                              <w:rFonts w:ascii="Century Gothic" w:hAnsi="Century Gothic"/>
                              <w:sz w:val="20"/>
                              <w:szCs w:val="20"/>
                              <w:u w:val="single"/>
                            </w:rPr>
                            <w:t>I automatically take 10% off of an assignment if it is late</w:t>
                          </w:r>
                          <w:r w:rsidRPr="00D3761F">
                            <w:rPr>
                              <w:rFonts w:ascii="Century Gothic" w:hAnsi="Century Gothic"/>
                              <w:sz w:val="20"/>
                              <w:szCs w:val="20"/>
                            </w:rPr>
                            <w:t xml:space="preserve">. </w:t>
                          </w:r>
                          <w:r w:rsidRPr="00087C27">
                            <w:rPr>
                              <w:rFonts w:ascii="Century Gothic" w:hAnsi="Century Gothic"/>
                              <w:i/>
                              <w:sz w:val="20"/>
                              <w:szCs w:val="20"/>
                            </w:rPr>
                            <w:t>I also correct the assignment and take off any missed points on top of that.</w:t>
                          </w:r>
                          <w:r w:rsidRPr="00D3761F">
                            <w:rPr>
                              <w:rFonts w:ascii="Century Gothic" w:hAnsi="Century Gothic"/>
                              <w:sz w:val="20"/>
                              <w:szCs w:val="20"/>
                            </w:rPr>
                            <w:t xml:space="preserve"> The responsibility to hand in work, and on time, is on the students. Both the parents/guardians and the teacher can encourage and remind, but students are more than capable at this age of being responsible for their own school work and it is expected of them.  </w:t>
                          </w:r>
                          <w:r w:rsidR="00087C27" w:rsidRPr="00D3761F">
                            <w:rPr>
                              <w:rFonts w:ascii="Century Gothic" w:hAnsi="Century Gothic"/>
                              <w:sz w:val="20"/>
                              <w:szCs w:val="20"/>
                            </w:rPr>
                            <w:t>All late work must be turned in by the last day of the quarter. After that the grades are locked by the district and I cannot change them.</w:t>
                          </w:r>
                        </w:p>
                        <w:p w14:paraId="02DD837D" w14:textId="77777777" w:rsidR="00087C27" w:rsidRDefault="00087C27" w:rsidP="00AE5665">
                          <w:pPr>
                            <w:rPr>
                              <w:rFonts w:ascii="Century Gothic" w:hAnsi="Century Gothic"/>
                              <w:sz w:val="20"/>
                              <w:szCs w:val="20"/>
                            </w:rPr>
                          </w:pPr>
                        </w:p>
                        <w:p w14:paraId="788B3CF6" w14:textId="77777777" w:rsidR="00087C27" w:rsidRDefault="00087C27" w:rsidP="00AE5665">
                          <w:pPr>
                            <w:rPr>
                              <w:rFonts w:ascii="Century Gothic" w:hAnsi="Century Gothic"/>
                              <w:sz w:val="20"/>
                              <w:szCs w:val="20"/>
                            </w:rPr>
                          </w:pPr>
                          <w:r>
                            <w:rPr>
                              <w:rFonts w:ascii="Century Gothic" w:hAnsi="Century Gothic"/>
                              <w:b/>
                              <w:sz w:val="20"/>
                              <w:szCs w:val="20"/>
                            </w:rPr>
                            <w:t xml:space="preserve">Absence Policy: </w:t>
                          </w:r>
                          <w:r w:rsidRPr="00087C27">
                            <w:rPr>
                              <w:rFonts w:ascii="Century Gothic" w:hAnsi="Century Gothic"/>
                              <w:sz w:val="20"/>
                              <w:szCs w:val="20"/>
                            </w:rPr>
                            <w:t>We prefer to have all absent work turned in within a week of the students return; however,</w:t>
                          </w:r>
                          <w:r>
                            <w:rPr>
                              <w:rFonts w:ascii="Century Gothic" w:hAnsi="Century Gothic"/>
                              <w:b/>
                              <w:sz w:val="20"/>
                              <w:szCs w:val="20"/>
                            </w:rPr>
                            <w:t xml:space="preserve"> </w:t>
                          </w:r>
                          <w:r>
                            <w:rPr>
                              <w:rFonts w:ascii="Century Gothic" w:hAnsi="Century Gothic"/>
                              <w:sz w:val="20"/>
                              <w:szCs w:val="20"/>
                            </w:rPr>
                            <w:t>s</w:t>
                          </w:r>
                          <w:r w:rsidR="00AE5665" w:rsidRPr="00087C27">
                            <w:rPr>
                              <w:rFonts w:ascii="Century Gothic" w:hAnsi="Century Gothic"/>
                              <w:sz w:val="20"/>
                              <w:szCs w:val="20"/>
                            </w:rPr>
                            <w:t>tudents will have until the end of the quarter to tur</w:t>
                          </w:r>
                          <w:r>
                            <w:rPr>
                              <w:rFonts w:ascii="Century Gothic" w:hAnsi="Century Gothic"/>
                              <w:sz w:val="20"/>
                              <w:szCs w:val="20"/>
                            </w:rPr>
                            <w:t>n in assignments they missed.</w:t>
                          </w:r>
                        </w:p>
                        <w:p w14:paraId="48203886" w14:textId="10AEA0D8" w:rsidR="00AE5665" w:rsidRPr="00D3761F" w:rsidRDefault="00AE5665" w:rsidP="00AE5665">
                          <w:pPr>
                            <w:rPr>
                              <w:rFonts w:ascii="Century Gothic" w:hAnsi="Century Gothic"/>
                              <w:b/>
                              <w:sz w:val="20"/>
                              <w:szCs w:val="20"/>
                            </w:rPr>
                          </w:pPr>
                          <w:r w:rsidRPr="00087C27">
                            <w:rPr>
                              <w:rFonts w:ascii="Century Gothic" w:hAnsi="Century Gothic"/>
                              <w:sz w:val="20"/>
                              <w:szCs w:val="20"/>
                            </w:rPr>
                            <w:t xml:space="preserve"> </w:t>
                          </w:r>
                        </w:p>
                        <w:p w14:paraId="172546F9" w14:textId="1120EAEE" w:rsidR="00AE5665" w:rsidRPr="00087C27" w:rsidRDefault="00087C27" w:rsidP="00AE5665">
                          <w:pPr>
                            <w:rPr>
                              <w:rFonts w:ascii="Century Gothic" w:hAnsi="Century Gothic"/>
                              <w:b/>
                              <w:sz w:val="20"/>
                              <w:szCs w:val="20"/>
                            </w:rPr>
                          </w:pPr>
                          <w:r w:rsidRPr="00087C27">
                            <w:rPr>
                              <w:rFonts w:ascii="Century Gothic" w:hAnsi="Century Gothic"/>
                              <w:b/>
                              <w:sz w:val="20"/>
                              <w:szCs w:val="20"/>
                            </w:rPr>
                            <w:t xml:space="preserve">Redo Policy: </w:t>
                          </w:r>
                          <w:r w:rsidR="00AE5665">
                            <w:rPr>
                              <w:rFonts w:ascii="Century Gothic" w:hAnsi="Century Gothic"/>
                              <w:sz w:val="20"/>
                              <w:szCs w:val="20"/>
                            </w:rPr>
                            <w:t>I understand that student</w:t>
                          </w:r>
                          <w:r>
                            <w:rPr>
                              <w:rFonts w:ascii="Century Gothic" w:hAnsi="Century Gothic"/>
                              <w:sz w:val="20"/>
                              <w:szCs w:val="20"/>
                            </w:rPr>
                            <w:t xml:space="preserve">s will have bad days. </w:t>
                          </w:r>
                          <w:r w:rsidR="00AE5665" w:rsidRPr="00D3761F">
                            <w:rPr>
                              <w:rFonts w:ascii="Century Gothic" w:hAnsi="Century Gothic"/>
                              <w:sz w:val="20"/>
                              <w:szCs w:val="20"/>
                            </w:rPr>
                            <w:t>I allow them to redo any assignment</w:t>
                          </w:r>
                          <w:r>
                            <w:rPr>
                              <w:rFonts w:ascii="Century Gothic" w:hAnsi="Century Gothic"/>
                              <w:sz w:val="20"/>
                              <w:szCs w:val="20"/>
                            </w:rPr>
                            <w:t xml:space="preserve"> or test</w:t>
                          </w:r>
                          <w:r w:rsidR="00AE5665" w:rsidRPr="00D3761F">
                            <w:rPr>
                              <w:rFonts w:ascii="Century Gothic" w:hAnsi="Century Gothic"/>
                              <w:sz w:val="20"/>
                              <w:szCs w:val="20"/>
                            </w:rPr>
                            <w:t xml:space="preserve"> after I have graded it.  Students must show their work </w:t>
                          </w:r>
                          <w:r>
                            <w:rPr>
                              <w:rFonts w:ascii="Century Gothic" w:hAnsi="Century Gothic"/>
                              <w:sz w:val="20"/>
                              <w:szCs w:val="20"/>
                            </w:rPr>
                            <w:t>on each problem they got wrong and correct it. If they no longer have the assignment they will need to redo the whole assignment. F</w:t>
                          </w:r>
                          <w:r w:rsidR="00AE5665" w:rsidRPr="00D3761F">
                            <w:rPr>
                              <w:rFonts w:ascii="Century Gothic" w:hAnsi="Century Gothic"/>
                              <w:sz w:val="20"/>
                              <w:szCs w:val="20"/>
                            </w:rPr>
                            <w:t xml:space="preserve">or each problem </w:t>
                          </w:r>
                          <w:r>
                            <w:rPr>
                              <w:rFonts w:ascii="Century Gothic" w:hAnsi="Century Gothic"/>
                              <w:sz w:val="20"/>
                              <w:szCs w:val="20"/>
                            </w:rPr>
                            <w:t>a student fixes correctly I will give them</w:t>
                          </w:r>
                          <w:r w:rsidR="00AE5665" w:rsidRPr="00D3761F">
                            <w:rPr>
                              <w:rFonts w:ascii="Century Gothic" w:hAnsi="Century Gothic"/>
                              <w:sz w:val="20"/>
                              <w:szCs w:val="20"/>
                            </w:rPr>
                            <w:t xml:space="preserve"> half of their points back. </w:t>
                          </w:r>
                        </w:p>
                        <w:p w14:paraId="0C206D37" w14:textId="77777777" w:rsidR="00AE5665" w:rsidRPr="00D3761F" w:rsidRDefault="00AE5665" w:rsidP="00AE5665">
                          <w:pPr>
                            <w:rPr>
                              <w:rFonts w:ascii="Century Gothic" w:hAnsi="Century Gothic"/>
                              <w:sz w:val="18"/>
                              <w:szCs w:val="18"/>
                            </w:rPr>
                          </w:pPr>
                        </w:p>
                      </w:txbxContent>
                    </v:textbox>
                  </v:shape>
                  <v:shape id="Picture 9" o:spid="_x0000_s1044" type="#_x0000_t75" style="position:absolute;top:-2658;width:70919;height:41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iJ/EAAAA3AAAAA8AAABkcnMvZG93bnJldi54bWxET01rwkAQvQv9D8sUvIhuolbb1FVEULxI&#10;27QFj0N2mg3Nzobsqum/7wqCt3m8z1msOluLM7W+cqwgHSUgiAunKy4VfH1uh88gfEDWWDsmBX/k&#10;YbV86C0w0+7CH3TOQyliCPsMFZgQmkxKXxiy6EeuIY7cj2sthgjbUuoWLzHc1nKcJDNpseLYYLCh&#10;jaHiNz9ZBd/+zdVmkO7nyfFg57un6cu7PirVf+zWryACdeEuvrn3Os6fpHB9Jl4g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LiJ/EAAAA3AAAAA8AAAAAAAAAAAAAAAAA&#10;nwIAAGRycy9kb3ducmV2LnhtbFBLBQYAAAAABAAEAPcAAACQAwAAAAA=&#10;">
                    <v:imagedata r:id="rId25" o:title=""/>
                    <v:path arrowok="t"/>
                  </v:shape>
                </v:group>
              </v:group>
            </w:pict>
          </mc:Fallback>
        </mc:AlternateContent>
      </w:r>
    </w:p>
    <w:p w14:paraId="0FA5881B" w14:textId="543CA4A8" w:rsidR="00435D5C" w:rsidRPr="00435D5C" w:rsidRDefault="00435D5C" w:rsidP="00435D5C"/>
    <w:p w14:paraId="5C633A04" w14:textId="4399B638" w:rsidR="00435D5C" w:rsidRPr="00435D5C" w:rsidRDefault="00435D5C" w:rsidP="00435D5C"/>
    <w:p w14:paraId="65B58CDC" w14:textId="77777777" w:rsidR="00435D5C" w:rsidRPr="00435D5C" w:rsidRDefault="00435D5C" w:rsidP="00435D5C"/>
    <w:p w14:paraId="00E9B2DC" w14:textId="77777777" w:rsidR="00435D5C" w:rsidRPr="00435D5C" w:rsidRDefault="00435D5C" w:rsidP="00435D5C"/>
    <w:p w14:paraId="207F5AB8" w14:textId="77777777" w:rsidR="00435D5C" w:rsidRPr="00435D5C" w:rsidRDefault="00435D5C" w:rsidP="00435D5C"/>
    <w:p w14:paraId="50C8128B" w14:textId="77777777" w:rsidR="00435D5C" w:rsidRPr="00435D5C" w:rsidRDefault="00435D5C" w:rsidP="00435D5C"/>
    <w:p w14:paraId="267C51B3" w14:textId="77777777" w:rsidR="00435D5C" w:rsidRPr="00435D5C" w:rsidRDefault="00435D5C" w:rsidP="00435D5C"/>
    <w:p w14:paraId="0A57111A" w14:textId="77777777" w:rsidR="00435D5C" w:rsidRPr="00435D5C" w:rsidRDefault="00435D5C" w:rsidP="00435D5C"/>
    <w:p w14:paraId="4937DA73" w14:textId="77777777" w:rsidR="00435D5C" w:rsidRPr="00435D5C" w:rsidRDefault="00435D5C" w:rsidP="00435D5C"/>
    <w:p w14:paraId="7EC45CF8" w14:textId="77777777" w:rsidR="00435D5C" w:rsidRPr="00435D5C" w:rsidRDefault="00435D5C" w:rsidP="00435D5C"/>
    <w:p w14:paraId="4E2F8536" w14:textId="77777777" w:rsidR="00435D5C" w:rsidRPr="00435D5C" w:rsidRDefault="00435D5C" w:rsidP="00435D5C"/>
    <w:p w14:paraId="101650D8" w14:textId="77777777" w:rsidR="00435D5C" w:rsidRPr="00435D5C" w:rsidRDefault="00435D5C" w:rsidP="00435D5C"/>
    <w:p w14:paraId="43283B58" w14:textId="77777777" w:rsidR="00435D5C" w:rsidRPr="00435D5C" w:rsidRDefault="00435D5C" w:rsidP="00435D5C"/>
    <w:p w14:paraId="797986BE" w14:textId="77777777" w:rsidR="00435D5C" w:rsidRPr="00435D5C" w:rsidRDefault="00435D5C" w:rsidP="00435D5C"/>
    <w:p w14:paraId="463316D1" w14:textId="77777777" w:rsidR="00435D5C" w:rsidRPr="00435D5C" w:rsidRDefault="00435D5C" w:rsidP="00435D5C"/>
    <w:p w14:paraId="30FF2A11" w14:textId="77777777" w:rsidR="00435D5C" w:rsidRPr="00435D5C" w:rsidRDefault="00435D5C" w:rsidP="00435D5C"/>
    <w:p w14:paraId="47FD955C" w14:textId="77777777" w:rsidR="00435D5C" w:rsidRPr="00435D5C" w:rsidRDefault="00435D5C" w:rsidP="00435D5C"/>
    <w:p w14:paraId="6657B353" w14:textId="77777777" w:rsidR="00435D5C" w:rsidRPr="00435D5C" w:rsidRDefault="00435D5C" w:rsidP="00435D5C"/>
    <w:p w14:paraId="4D876D3D" w14:textId="77777777" w:rsidR="00435D5C" w:rsidRPr="00435D5C" w:rsidRDefault="00435D5C" w:rsidP="00435D5C"/>
    <w:p w14:paraId="5F76A130" w14:textId="77777777" w:rsidR="00435D5C" w:rsidRPr="00435D5C" w:rsidRDefault="00435D5C" w:rsidP="00435D5C"/>
    <w:p w14:paraId="65129B15" w14:textId="77777777" w:rsidR="00435D5C" w:rsidRPr="00435D5C" w:rsidRDefault="00435D5C" w:rsidP="00435D5C"/>
    <w:p w14:paraId="15D45D02" w14:textId="77777777" w:rsidR="00435D5C" w:rsidRPr="00435D5C" w:rsidRDefault="00435D5C" w:rsidP="00435D5C"/>
    <w:p w14:paraId="0F00CA2E" w14:textId="77777777" w:rsidR="00435D5C" w:rsidRPr="00435D5C" w:rsidRDefault="00435D5C" w:rsidP="00435D5C"/>
    <w:p w14:paraId="2C58FFE2" w14:textId="77777777" w:rsidR="00435D5C" w:rsidRPr="00435D5C" w:rsidRDefault="00435D5C" w:rsidP="00435D5C"/>
    <w:p w14:paraId="6D5D4B47" w14:textId="77777777" w:rsidR="00435D5C" w:rsidRPr="00435D5C" w:rsidRDefault="00435D5C" w:rsidP="00435D5C"/>
    <w:p w14:paraId="2F1DDC41" w14:textId="77777777" w:rsidR="00435D5C" w:rsidRPr="00435D5C" w:rsidRDefault="00435D5C" w:rsidP="00435D5C"/>
    <w:p w14:paraId="27976E06" w14:textId="338E925F" w:rsidR="00435D5C" w:rsidRPr="00435D5C" w:rsidRDefault="0035291E" w:rsidP="00435D5C">
      <w:r w:rsidRPr="00435D5C">
        <w:rPr>
          <w:noProof/>
        </w:rPr>
        <w:lastRenderedPageBreak/>
        <mc:AlternateContent>
          <mc:Choice Requires="wps">
            <w:drawing>
              <wp:anchor distT="0" distB="0" distL="114300" distR="114300" simplePos="0" relativeHeight="251684864" behindDoc="0" locked="0" layoutInCell="1" allowOverlap="1" wp14:anchorId="6ABE9DD2" wp14:editId="42F45CA4">
                <wp:simplePos x="0" y="0"/>
                <wp:positionH relativeFrom="column">
                  <wp:posOffset>-342900</wp:posOffset>
                </wp:positionH>
                <wp:positionV relativeFrom="paragraph">
                  <wp:posOffset>-71917</wp:posOffset>
                </wp:positionV>
                <wp:extent cx="6172200" cy="28575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6172200" cy="28575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24812A" w14:textId="255498A8" w:rsidR="0035291E" w:rsidRDefault="0035291E" w:rsidP="006D7AE5">
                            <w:pPr>
                              <w:rPr>
                                <w:rFonts w:ascii="Century Gothic" w:hAnsi="Century Gothic"/>
                                <w:bCs/>
                                <w:sz w:val="21"/>
                                <w:szCs w:val="21"/>
                              </w:rPr>
                            </w:pPr>
                            <w:r w:rsidRPr="0035291E">
                              <w:rPr>
                                <w:rFonts w:ascii="Century Gothic" w:hAnsi="Century Gothic"/>
                                <w:b/>
                                <w:bCs/>
                                <w:sz w:val="21"/>
                                <w:szCs w:val="21"/>
                              </w:rPr>
                              <w:t>School:</w:t>
                            </w:r>
                            <w:r w:rsidRPr="0035291E">
                              <w:rPr>
                                <w:rFonts w:ascii="Century Gothic" w:hAnsi="Century Gothic"/>
                                <w:bCs/>
                                <w:sz w:val="21"/>
                                <w:szCs w:val="21"/>
                              </w:rPr>
                              <w:t xml:space="preserve"> </w:t>
                            </w:r>
                            <w:r w:rsidR="006D7AE5" w:rsidRPr="0035291E">
                              <w:rPr>
                                <w:rFonts w:ascii="Century Gothic" w:hAnsi="Century Gothic"/>
                                <w:bCs/>
                                <w:sz w:val="21"/>
                                <w:szCs w:val="21"/>
                              </w:rPr>
                              <w:t>The school’s Parent/Teacher handbook should have been emailed to you. Please contact the office if you did not receive it or would like a printed</w:t>
                            </w:r>
                            <w:r>
                              <w:rPr>
                                <w:rFonts w:ascii="Century Gothic" w:hAnsi="Century Gothic"/>
                                <w:bCs/>
                                <w:sz w:val="21"/>
                                <w:szCs w:val="21"/>
                              </w:rPr>
                              <w:t xml:space="preserve"> copy.</w:t>
                            </w:r>
                          </w:p>
                          <w:p w14:paraId="4237FFF4" w14:textId="09E2B436" w:rsidR="006D7AE5" w:rsidRPr="0035291E" w:rsidRDefault="006D7AE5" w:rsidP="006D7AE5">
                            <w:pPr>
                              <w:rPr>
                                <w:rFonts w:ascii="Century Gothic" w:hAnsi="Century Gothic"/>
                                <w:bCs/>
                                <w:sz w:val="21"/>
                                <w:szCs w:val="21"/>
                              </w:rPr>
                            </w:pPr>
                            <w:r w:rsidRPr="0035291E">
                              <w:rPr>
                                <w:rFonts w:ascii="Century Gothic" w:hAnsi="Century Gothic"/>
                                <w:bCs/>
                                <w:sz w:val="21"/>
                                <w:szCs w:val="21"/>
                              </w:rPr>
                              <w:t xml:space="preserve">-Dress code: </w:t>
                            </w:r>
                            <w:r w:rsidRPr="0035291E">
                              <w:rPr>
                                <w:rFonts w:ascii="Century Gothic" w:hAnsi="Century Gothic"/>
                                <w:bCs/>
                                <w:sz w:val="21"/>
                                <w:szCs w:val="21"/>
                                <w:lang w:val="x-none"/>
                              </w:rPr>
                              <w:t>Students at Mountain Green Elementary School are expected to adhere to th</w:t>
                            </w:r>
                            <w:r w:rsidRPr="0035291E">
                              <w:rPr>
                                <w:rFonts w:ascii="Century Gothic" w:hAnsi="Century Gothic"/>
                                <w:bCs/>
                                <w:sz w:val="21"/>
                                <w:szCs w:val="21"/>
                              </w:rPr>
                              <w:t>e dress and grooming standards as outlined in the school handbook.  Please note that flip flops</w:t>
                            </w:r>
                            <w:r w:rsidR="0035291E" w:rsidRPr="0035291E">
                              <w:rPr>
                                <w:rFonts w:ascii="Century Gothic" w:hAnsi="Century Gothic"/>
                                <w:bCs/>
                                <w:sz w:val="21"/>
                                <w:szCs w:val="21"/>
                              </w:rPr>
                              <w:t xml:space="preserve">, sleeveless shirts, and hats (inside) </w:t>
                            </w:r>
                            <w:r w:rsidRPr="0035291E">
                              <w:rPr>
                                <w:rFonts w:ascii="Century Gothic" w:hAnsi="Century Gothic"/>
                                <w:bCs/>
                                <w:sz w:val="21"/>
                                <w:szCs w:val="21"/>
                              </w:rPr>
                              <w:t xml:space="preserve">are not to be worn at school.  </w:t>
                            </w:r>
                          </w:p>
                          <w:p w14:paraId="2CEC2B01" w14:textId="77777777" w:rsidR="006D7AE5" w:rsidRPr="0035291E" w:rsidRDefault="006D7AE5" w:rsidP="00566D0C">
                            <w:pPr>
                              <w:rPr>
                                <w:rFonts w:ascii="Century Gothic" w:hAnsi="Century Gothic"/>
                                <w:bCs/>
                                <w:sz w:val="21"/>
                                <w:szCs w:val="21"/>
                              </w:rPr>
                            </w:pPr>
                          </w:p>
                          <w:p w14:paraId="371FA63B" w14:textId="07D57434" w:rsidR="006D7AE5" w:rsidRPr="0035291E" w:rsidRDefault="0035291E" w:rsidP="00566D0C">
                            <w:pPr>
                              <w:rPr>
                                <w:rFonts w:ascii="Century Gothic" w:hAnsi="Century Gothic"/>
                                <w:bCs/>
                                <w:sz w:val="21"/>
                                <w:szCs w:val="21"/>
                              </w:rPr>
                            </w:pPr>
                            <w:r w:rsidRPr="0035291E">
                              <w:rPr>
                                <w:rFonts w:ascii="Century Gothic" w:hAnsi="Century Gothic"/>
                                <w:b/>
                                <w:bCs/>
                                <w:sz w:val="21"/>
                                <w:szCs w:val="21"/>
                              </w:rPr>
                              <w:t>District:</w:t>
                            </w:r>
                            <w:r w:rsidRPr="0035291E">
                              <w:rPr>
                                <w:rFonts w:ascii="Century Gothic" w:hAnsi="Century Gothic"/>
                                <w:bCs/>
                                <w:sz w:val="21"/>
                                <w:szCs w:val="21"/>
                              </w:rPr>
                              <w:t xml:space="preserve"> </w:t>
                            </w:r>
                            <w:r w:rsidR="006D7AE5" w:rsidRPr="0035291E">
                              <w:rPr>
                                <w:rFonts w:ascii="Century Gothic" w:hAnsi="Century Gothic"/>
                                <w:bCs/>
                                <w:sz w:val="21"/>
                                <w:szCs w:val="21"/>
                              </w:rPr>
                              <w:t xml:space="preserve">The district’s policies can be found here: </w:t>
                            </w:r>
                            <w:hyperlink r:id="rId26" w:history="1">
                              <w:r w:rsidR="006D7AE5" w:rsidRPr="0035291E">
                                <w:rPr>
                                  <w:rStyle w:val="Hyperlink"/>
                                  <w:rFonts w:ascii="Century Gothic" w:hAnsi="Century Gothic"/>
                                  <w:bCs/>
                                  <w:sz w:val="21"/>
                                  <w:szCs w:val="21"/>
                                </w:rPr>
                                <w:t>http://www.morgan.k12.ut.us/Forms.htm</w:t>
                              </w:r>
                            </w:hyperlink>
                          </w:p>
                          <w:p w14:paraId="7B3A8D24" w14:textId="77777777" w:rsidR="006D7AE5" w:rsidRPr="0035291E" w:rsidRDefault="006D7AE5" w:rsidP="00566D0C">
                            <w:pPr>
                              <w:rPr>
                                <w:rFonts w:ascii="Century Gothic" w:hAnsi="Century Gothic"/>
                                <w:bCs/>
                                <w:sz w:val="21"/>
                                <w:szCs w:val="21"/>
                              </w:rPr>
                            </w:pPr>
                          </w:p>
                          <w:p w14:paraId="197C1030" w14:textId="39712EC3" w:rsidR="0035291E" w:rsidRDefault="0035291E" w:rsidP="006D7AE5">
                            <w:pPr>
                              <w:rPr>
                                <w:rFonts w:ascii="Century Gothic" w:hAnsi="Century Gothic"/>
                                <w:bCs/>
                                <w:sz w:val="21"/>
                                <w:szCs w:val="21"/>
                              </w:rPr>
                            </w:pPr>
                            <w:r w:rsidRPr="0035291E">
                              <w:rPr>
                                <w:rFonts w:ascii="Century Gothic" w:hAnsi="Century Gothic"/>
                                <w:b/>
                                <w:bCs/>
                                <w:sz w:val="21"/>
                                <w:szCs w:val="21"/>
                              </w:rPr>
                              <w:t>Transportation:</w:t>
                            </w:r>
                            <w:r w:rsidR="00EE6ED3" w:rsidRPr="0035291E">
                              <w:rPr>
                                <w:rFonts w:ascii="Century Gothic" w:hAnsi="Century Gothic"/>
                                <w:bCs/>
                                <w:sz w:val="21"/>
                                <w:szCs w:val="21"/>
                              </w:rPr>
                              <w:t xml:space="preserve"> What happens on the bus is not within a teacher’s responsibility.  We can refer incidents to the Principal who will then follow the outlined procedure</w:t>
                            </w:r>
                            <w:r w:rsidRPr="0035291E">
                              <w:rPr>
                                <w:rFonts w:ascii="Century Gothic" w:hAnsi="Century Gothic"/>
                                <w:bCs/>
                                <w:sz w:val="21"/>
                                <w:szCs w:val="21"/>
                              </w:rPr>
                              <w:t xml:space="preserve"> in the district’s bus policy which can be found here: </w:t>
                            </w:r>
                            <w:hyperlink r:id="rId27" w:history="1">
                              <w:r w:rsidRPr="0035291E">
                                <w:rPr>
                                  <w:rStyle w:val="Hyperlink"/>
                                  <w:rFonts w:ascii="Century Gothic" w:hAnsi="Century Gothic"/>
                                  <w:bCs/>
                                  <w:sz w:val="21"/>
                                  <w:szCs w:val="21"/>
                                </w:rPr>
                                <w:t>http://www.morgan.k12.ut.us/Forms.htm</w:t>
                              </w:r>
                            </w:hyperlink>
                          </w:p>
                          <w:p w14:paraId="4CE9BFA9" w14:textId="6F37525C" w:rsidR="006D7AE5" w:rsidRPr="0035291E" w:rsidRDefault="0035291E" w:rsidP="006D7AE5">
                            <w:pPr>
                              <w:rPr>
                                <w:rFonts w:ascii="Century Gothic" w:hAnsi="Century Gothic"/>
                                <w:bCs/>
                                <w:sz w:val="21"/>
                                <w:szCs w:val="21"/>
                              </w:rPr>
                            </w:pPr>
                            <w:r w:rsidRPr="0035291E">
                              <w:rPr>
                                <w:rFonts w:ascii="Century Gothic" w:hAnsi="Century Gothic"/>
                                <w:bCs/>
                                <w:sz w:val="21"/>
                                <w:szCs w:val="21"/>
                              </w:rPr>
                              <w:t>-</w:t>
                            </w:r>
                            <w:r w:rsidR="00EE6ED3" w:rsidRPr="0035291E">
                              <w:rPr>
                                <w:rFonts w:ascii="Century Gothic" w:hAnsi="Century Gothic"/>
                                <w:bCs/>
                                <w:sz w:val="21"/>
                                <w:szCs w:val="21"/>
                              </w:rPr>
                              <w:t>Students must have a note signed by their parent/guardian each time they are to take a different route after school than their typical one.  This includes if a student</w:t>
                            </w:r>
                            <w:r w:rsidR="006D7AE5" w:rsidRPr="0035291E">
                              <w:rPr>
                                <w:rFonts w:ascii="Century Gothic" w:hAnsi="Century Gothic"/>
                                <w:bCs/>
                                <w:sz w:val="21"/>
                                <w:szCs w:val="21"/>
                              </w:rPr>
                              <w:t xml:space="preserve"> will be staying after school.</w:t>
                            </w:r>
                            <w:r w:rsidRPr="0035291E">
                              <w:rPr>
                                <w:rFonts w:ascii="Century Gothic" w:hAnsi="Century Gothic"/>
                                <w:bCs/>
                                <w:sz w:val="21"/>
                                <w:szCs w:val="21"/>
                              </w:rPr>
                              <w:t xml:space="preserve"> </w:t>
                            </w:r>
                            <w:r>
                              <w:rPr>
                                <w:rFonts w:ascii="Century Gothic" w:hAnsi="Century Gothic"/>
                                <w:bCs/>
                                <w:sz w:val="21"/>
                                <w:szCs w:val="21"/>
                              </w:rPr>
                              <w:t xml:space="preserve">If they do not have a note we are required to send them home by their typical route. </w:t>
                            </w:r>
                            <w:r w:rsidRPr="0035291E">
                              <w:rPr>
                                <w:rFonts w:ascii="Century Gothic" w:hAnsi="Century Gothic"/>
                                <w:bCs/>
                                <w:sz w:val="21"/>
                                <w:szCs w:val="21"/>
                              </w:rPr>
                              <w:t>They need separate notes for the teacher and bus driver. We cann</w:t>
                            </w:r>
                            <w:r>
                              <w:rPr>
                                <w:rFonts w:ascii="Century Gothic" w:hAnsi="Century Gothic"/>
                                <w:bCs/>
                                <w:sz w:val="21"/>
                                <w:szCs w:val="21"/>
                              </w:rPr>
                              <w:t>ot accept emails or phone calls in the place of a signed note.</w:t>
                            </w:r>
                          </w:p>
                          <w:p w14:paraId="04C84453" w14:textId="77777777" w:rsidR="00EE6ED3" w:rsidRPr="00566D0C" w:rsidRDefault="00EE6ED3" w:rsidP="00566D0C">
                            <w:pPr>
                              <w:rPr>
                                <w:rFonts w:ascii="Century Gothic" w:hAnsi="Century Gothic"/>
                                <w:bCs/>
                                <w:sz w:val="22"/>
                                <w:szCs w:val="22"/>
                              </w:rPr>
                            </w:pPr>
                          </w:p>
                          <w:p w14:paraId="23E02CEA" w14:textId="0C086894" w:rsidR="0033197A" w:rsidRPr="00566D0C" w:rsidRDefault="0033197A" w:rsidP="00566D0C">
                            <w:pPr>
                              <w:rPr>
                                <w:rFonts w:ascii="Century Gothic" w:hAnsi="Century Gothic"/>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5" type="#_x0000_t202" style="position:absolute;margin-left:-27pt;margin-top:-5.65pt;width:486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QCv0gIAAOMFAAAOAAAAZHJzL2Uyb0RvYy54bWysVFtv0zAUfkfiP1h+z3JZ2rTV0ilrFIQ0&#10;sYkN7dl17DUisY3ttimI/86x03Rl8DLES3J8znful6vrvmvRjmnTSJHj+CLCiAkq60Y85/jLYxXM&#10;MDKWiJq0UrAcH5jB18v37672asESuZFtzTQCI8Is9irHG2vVIgwN3bCOmAupmAAhl7ojFp76Oaw1&#10;2YP1rg2TKJqGe6lrpSVlxgC3HIR46e1zzqi949wwi9ocQ2zWf7X/rt03XF6RxbMmatPQYxjkH6Lo&#10;SCPA6clUSSxBW938YaprqJZGcntBZRdKzhvKfA6QTRy9yuZhQxTzuUBxjDqVyfw/s/TT7l6jps7x&#10;JXRKkA569Mh6i25kj4AF9dkrswDYgwKg7YEPfR75Bpgu7Z7rzv0hIQRyqPThVF1njQJzGmcJtAwj&#10;CrJkNskm8AD74Yu60sZ+YLJDjsixhvb5qpLdrbEDdIQ4b0JWTdv6FrbiNwbYHDjMz8CgTRYQCpAO&#10;6YLy/flRFUUyLS/LoJzNsyBdsySYVVEa3BTpJF5lWRWX2c9hTl6UVpMsKbLJPJgWkzhI42gWFEWU&#10;BGVVREWUVqt5euOVIJDRaegKORTMU/bQMhdKKz4zDi3wdXMMP/xs1Wq0IzC2hFImrC+5TwvQDsUh&#10;9bcoHvE+eV+UtygPZRw9S2FPyl0jpPZNehV2/XUMmQ946PRZ3o60/br3sxcn40CtZX2AOdNy2FSj&#10;aNXALNwSY++JhtWE+YFzY+/gw1u5z7E8UhhtpP7+N77Dw8aAFKM9rHqOzbct0Qyj9qOAXZrHaepu&#10;g3+k0Fl46HPJ+lwitt1KQltiOGyKetLhbTuSXMvuCa5S4byCiAgKvnNsR3JlhwMEV42yovAguAaK&#10;2FvxoKgz7brkJv2xfyJaHdfBwiR9kuNRIItXWzFgnaaQxdZK3viVcYUeqnpsAFwSv3THq+dO1fnb&#10;o15u8/IXAAAA//8DAFBLAwQUAAYACAAAACEAnx1O3eAAAAALAQAADwAAAGRycy9kb3ducmV2Lnht&#10;bEyPQU/DMAyF70j7D5EncduSsm50pemEQFxBbIDELWu8tqJxqiZby7/HnOBm+z09f6/YTa4TFxxC&#10;60lDslQgkCpvW6o1vB2eFhmIEA1Z03lCDd8YYFfOrgqTWz/SK172sRYcQiE3GpoY+1zKUDXoTFj6&#10;Hom1kx+cibwOtbSDGTncdfJGqY10piX+0JgeHxqsvvZnp+H9+fT5kaqX+tGt+9FPSpLbSq2v59P9&#10;HYiIU/wzwy8+o0PJTEd/JhtEp2GxTrlL5CFJViDYsU0yvhw1pKvsFmRZyP8dyh8AAAD//wMAUEsB&#10;Ai0AFAAGAAgAAAAhALaDOJL+AAAA4QEAABMAAAAAAAAAAAAAAAAAAAAAAFtDb250ZW50X1R5cGVz&#10;XS54bWxQSwECLQAUAAYACAAAACEAOP0h/9YAAACUAQAACwAAAAAAAAAAAAAAAAAvAQAAX3JlbHMv&#10;LnJlbHNQSwECLQAUAAYACAAAACEAfF0Ar9ICAADjBQAADgAAAAAAAAAAAAAAAAAuAgAAZHJzL2Uy&#10;b0RvYy54bWxQSwECLQAUAAYACAAAACEAnx1O3eAAAAALAQAADwAAAAAAAAAAAAAAAAAsBQAAZHJz&#10;L2Rvd25yZXYueG1sUEsFBgAAAAAEAAQA8wAAADkGAAAAAA==&#10;" filled="f" stroked="f">
                <v:textbox>
                  <w:txbxContent>
                    <w:p w14:paraId="3E24812A" w14:textId="255498A8" w:rsidR="0035291E" w:rsidRDefault="0035291E" w:rsidP="006D7AE5">
                      <w:pPr>
                        <w:rPr>
                          <w:rFonts w:ascii="Century Gothic" w:hAnsi="Century Gothic"/>
                          <w:bCs/>
                          <w:sz w:val="21"/>
                          <w:szCs w:val="21"/>
                        </w:rPr>
                      </w:pPr>
                      <w:r w:rsidRPr="0035291E">
                        <w:rPr>
                          <w:rFonts w:ascii="Century Gothic" w:hAnsi="Century Gothic"/>
                          <w:b/>
                          <w:bCs/>
                          <w:sz w:val="21"/>
                          <w:szCs w:val="21"/>
                        </w:rPr>
                        <w:t>School:</w:t>
                      </w:r>
                      <w:r w:rsidRPr="0035291E">
                        <w:rPr>
                          <w:rFonts w:ascii="Century Gothic" w:hAnsi="Century Gothic"/>
                          <w:bCs/>
                          <w:sz w:val="21"/>
                          <w:szCs w:val="21"/>
                        </w:rPr>
                        <w:t xml:space="preserve"> </w:t>
                      </w:r>
                      <w:r w:rsidR="006D7AE5" w:rsidRPr="0035291E">
                        <w:rPr>
                          <w:rFonts w:ascii="Century Gothic" w:hAnsi="Century Gothic"/>
                          <w:bCs/>
                          <w:sz w:val="21"/>
                          <w:szCs w:val="21"/>
                        </w:rPr>
                        <w:t>The school’s Parent/Teacher handbook should have been emailed to you. Please contact the office if you did not receive it or would like a printed</w:t>
                      </w:r>
                      <w:r>
                        <w:rPr>
                          <w:rFonts w:ascii="Century Gothic" w:hAnsi="Century Gothic"/>
                          <w:bCs/>
                          <w:sz w:val="21"/>
                          <w:szCs w:val="21"/>
                        </w:rPr>
                        <w:t xml:space="preserve"> copy.</w:t>
                      </w:r>
                    </w:p>
                    <w:p w14:paraId="4237FFF4" w14:textId="09E2B436" w:rsidR="006D7AE5" w:rsidRPr="0035291E" w:rsidRDefault="006D7AE5" w:rsidP="006D7AE5">
                      <w:pPr>
                        <w:rPr>
                          <w:rFonts w:ascii="Century Gothic" w:hAnsi="Century Gothic"/>
                          <w:bCs/>
                          <w:sz w:val="21"/>
                          <w:szCs w:val="21"/>
                        </w:rPr>
                      </w:pPr>
                      <w:r w:rsidRPr="0035291E">
                        <w:rPr>
                          <w:rFonts w:ascii="Century Gothic" w:hAnsi="Century Gothic"/>
                          <w:bCs/>
                          <w:sz w:val="21"/>
                          <w:szCs w:val="21"/>
                        </w:rPr>
                        <w:t xml:space="preserve">-Dress code: </w:t>
                      </w:r>
                      <w:r w:rsidRPr="0035291E">
                        <w:rPr>
                          <w:rFonts w:ascii="Century Gothic" w:hAnsi="Century Gothic"/>
                          <w:bCs/>
                          <w:sz w:val="21"/>
                          <w:szCs w:val="21"/>
                          <w:lang w:val="x-none"/>
                        </w:rPr>
                        <w:t>Students at Mountain Green Elementary School are expected to adhere to th</w:t>
                      </w:r>
                      <w:r w:rsidRPr="0035291E">
                        <w:rPr>
                          <w:rFonts w:ascii="Century Gothic" w:hAnsi="Century Gothic"/>
                          <w:bCs/>
                          <w:sz w:val="21"/>
                          <w:szCs w:val="21"/>
                        </w:rPr>
                        <w:t>e dress and grooming standards as outlined in the school handbook.  Please note that flip flops</w:t>
                      </w:r>
                      <w:r w:rsidR="0035291E" w:rsidRPr="0035291E">
                        <w:rPr>
                          <w:rFonts w:ascii="Century Gothic" w:hAnsi="Century Gothic"/>
                          <w:bCs/>
                          <w:sz w:val="21"/>
                          <w:szCs w:val="21"/>
                        </w:rPr>
                        <w:t xml:space="preserve">, sleeveless shirts, and hats (inside) </w:t>
                      </w:r>
                      <w:r w:rsidRPr="0035291E">
                        <w:rPr>
                          <w:rFonts w:ascii="Century Gothic" w:hAnsi="Century Gothic"/>
                          <w:bCs/>
                          <w:sz w:val="21"/>
                          <w:szCs w:val="21"/>
                        </w:rPr>
                        <w:t xml:space="preserve">are not to be worn at school.  </w:t>
                      </w:r>
                    </w:p>
                    <w:p w14:paraId="2CEC2B01" w14:textId="77777777" w:rsidR="006D7AE5" w:rsidRPr="0035291E" w:rsidRDefault="006D7AE5" w:rsidP="00566D0C">
                      <w:pPr>
                        <w:rPr>
                          <w:rFonts w:ascii="Century Gothic" w:hAnsi="Century Gothic"/>
                          <w:bCs/>
                          <w:sz w:val="21"/>
                          <w:szCs w:val="21"/>
                        </w:rPr>
                      </w:pPr>
                    </w:p>
                    <w:p w14:paraId="371FA63B" w14:textId="07D57434" w:rsidR="006D7AE5" w:rsidRPr="0035291E" w:rsidRDefault="0035291E" w:rsidP="00566D0C">
                      <w:pPr>
                        <w:rPr>
                          <w:rFonts w:ascii="Century Gothic" w:hAnsi="Century Gothic"/>
                          <w:bCs/>
                          <w:sz w:val="21"/>
                          <w:szCs w:val="21"/>
                        </w:rPr>
                      </w:pPr>
                      <w:r w:rsidRPr="0035291E">
                        <w:rPr>
                          <w:rFonts w:ascii="Century Gothic" w:hAnsi="Century Gothic"/>
                          <w:b/>
                          <w:bCs/>
                          <w:sz w:val="21"/>
                          <w:szCs w:val="21"/>
                        </w:rPr>
                        <w:t>District:</w:t>
                      </w:r>
                      <w:r w:rsidRPr="0035291E">
                        <w:rPr>
                          <w:rFonts w:ascii="Century Gothic" w:hAnsi="Century Gothic"/>
                          <w:bCs/>
                          <w:sz w:val="21"/>
                          <w:szCs w:val="21"/>
                        </w:rPr>
                        <w:t xml:space="preserve"> </w:t>
                      </w:r>
                      <w:r w:rsidR="006D7AE5" w:rsidRPr="0035291E">
                        <w:rPr>
                          <w:rFonts w:ascii="Century Gothic" w:hAnsi="Century Gothic"/>
                          <w:bCs/>
                          <w:sz w:val="21"/>
                          <w:szCs w:val="21"/>
                        </w:rPr>
                        <w:t xml:space="preserve">The district’s policies can be found here: </w:t>
                      </w:r>
                      <w:hyperlink r:id="rId28" w:history="1">
                        <w:r w:rsidR="006D7AE5" w:rsidRPr="0035291E">
                          <w:rPr>
                            <w:rStyle w:val="Hyperlink"/>
                            <w:rFonts w:ascii="Century Gothic" w:hAnsi="Century Gothic"/>
                            <w:bCs/>
                            <w:sz w:val="21"/>
                            <w:szCs w:val="21"/>
                          </w:rPr>
                          <w:t>http://www.morgan.k12.ut.us/Forms.htm</w:t>
                        </w:r>
                      </w:hyperlink>
                    </w:p>
                    <w:p w14:paraId="7B3A8D24" w14:textId="77777777" w:rsidR="006D7AE5" w:rsidRPr="0035291E" w:rsidRDefault="006D7AE5" w:rsidP="00566D0C">
                      <w:pPr>
                        <w:rPr>
                          <w:rFonts w:ascii="Century Gothic" w:hAnsi="Century Gothic"/>
                          <w:bCs/>
                          <w:sz w:val="21"/>
                          <w:szCs w:val="21"/>
                        </w:rPr>
                      </w:pPr>
                    </w:p>
                    <w:p w14:paraId="197C1030" w14:textId="39712EC3" w:rsidR="0035291E" w:rsidRDefault="0035291E" w:rsidP="006D7AE5">
                      <w:pPr>
                        <w:rPr>
                          <w:rFonts w:ascii="Century Gothic" w:hAnsi="Century Gothic"/>
                          <w:bCs/>
                          <w:sz w:val="21"/>
                          <w:szCs w:val="21"/>
                        </w:rPr>
                      </w:pPr>
                      <w:r w:rsidRPr="0035291E">
                        <w:rPr>
                          <w:rFonts w:ascii="Century Gothic" w:hAnsi="Century Gothic"/>
                          <w:b/>
                          <w:bCs/>
                          <w:sz w:val="21"/>
                          <w:szCs w:val="21"/>
                        </w:rPr>
                        <w:t>Transportation:</w:t>
                      </w:r>
                      <w:r w:rsidR="00EE6ED3" w:rsidRPr="0035291E">
                        <w:rPr>
                          <w:rFonts w:ascii="Century Gothic" w:hAnsi="Century Gothic"/>
                          <w:bCs/>
                          <w:sz w:val="21"/>
                          <w:szCs w:val="21"/>
                        </w:rPr>
                        <w:t xml:space="preserve"> What happens on the bus is not within a teacher’s responsibility.  We can refer incidents to the Principal who will then follow the outlined procedure</w:t>
                      </w:r>
                      <w:r w:rsidRPr="0035291E">
                        <w:rPr>
                          <w:rFonts w:ascii="Century Gothic" w:hAnsi="Century Gothic"/>
                          <w:bCs/>
                          <w:sz w:val="21"/>
                          <w:szCs w:val="21"/>
                        </w:rPr>
                        <w:t xml:space="preserve"> in the district’s bus policy which can be found here: </w:t>
                      </w:r>
                      <w:hyperlink r:id="rId29" w:history="1">
                        <w:r w:rsidRPr="0035291E">
                          <w:rPr>
                            <w:rStyle w:val="Hyperlink"/>
                            <w:rFonts w:ascii="Century Gothic" w:hAnsi="Century Gothic"/>
                            <w:bCs/>
                            <w:sz w:val="21"/>
                            <w:szCs w:val="21"/>
                          </w:rPr>
                          <w:t>http://www.morgan.k12.ut.us/Forms.htm</w:t>
                        </w:r>
                      </w:hyperlink>
                    </w:p>
                    <w:p w14:paraId="4CE9BFA9" w14:textId="6F37525C" w:rsidR="006D7AE5" w:rsidRPr="0035291E" w:rsidRDefault="0035291E" w:rsidP="006D7AE5">
                      <w:pPr>
                        <w:rPr>
                          <w:rFonts w:ascii="Century Gothic" w:hAnsi="Century Gothic"/>
                          <w:bCs/>
                          <w:sz w:val="21"/>
                          <w:szCs w:val="21"/>
                        </w:rPr>
                      </w:pPr>
                      <w:r w:rsidRPr="0035291E">
                        <w:rPr>
                          <w:rFonts w:ascii="Century Gothic" w:hAnsi="Century Gothic"/>
                          <w:bCs/>
                          <w:sz w:val="21"/>
                          <w:szCs w:val="21"/>
                        </w:rPr>
                        <w:t>-</w:t>
                      </w:r>
                      <w:r w:rsidR="00EE6ED3" w:rsidRPr="0035291E">
                        <w:rPr>
                          <w:rFonts w:ascii="Century Gothic" w:hAnsi="Century Gothic"/>
                          <w:bCs/>
                          <w:sz w:val="21"/>
                          <w:szCs w:val="21"/>
                        </w:rPr>
                        <w:t>Students must have a note signed by their parent/guardian each time they are to take a different route after school than their typical one.  This includes if a student</w:t>
                      </w:r>
                      <w:r w:rsidR="006D7AE5" w:rsidRPr="0035291E">
                        <w:rPr>
                          <w:rFonts w:ascii="Century Gothic" w:hAnsi="Century Gothic"/>
                          <w:bCs/>
                          <w:sz w:val="21"/>
                          <w:szCs w:val="21"/>
                        </w:rPr>
                        <w:t xml:space="preserve"> will be staying after school.</w:t>
                      </w:r>
                      <w:r w:rsidRPr="0035291E">
                        <w:rPr>
                          <w:rFonts w:ascii="Century Gothic" w:hAnsi="Century Gothic"/>
                          <w:bCs/>
                          <w:sz w:val="21"/>
                          <w:szCs w:val="21"/>
                        </w:rPr>
                        <w:t xml:space="preserve"> </w:t>
                      </w:r>
                      <w:r>
                        <w:rPr>
                          <w:rFonts w:ascii="Century Gothic" w:hAnsi="Century Gothic"/>
                          <w:bCs/>
                          <w:sz w:val="21"/>
                          <w:szCs w:val="21"/>
                        </w:rPr>
                        <w:t xml:space="preserve">If they do not have a note we are required to send them home by their typical route. </w:t>
                      </w:r>
                      <w:r w:rsidRPr="0035291E">
                        <w:rPr>
                          <w:rFonts w:ascii="Century Gothic" w:hAnsi="Century Gothic"/>
                          <w:bCs/>
                          <w:sz w:val="21"/>
                          <w:szCs w:val="21"/>
                        </w:rPr>
                        <w:t>They need separate notes for the teacher and bus driver. We cann</w:t>
                      </w:r>
                      <w:r>
                        <w:rPr>
                          <w:rFonts w:ascii="Century Gothic" w:hAnsi="Century Gothic"/>
                          <w:bCs/>
                          <w:sz w:val="21"/>
                          <w:szCs w:val="21"/>
                        </w:rPr>
                        <w:t>ot accept emails or phone calls in the place of a signed note.</w:t>
                      </w:r>
                    </w:p>
                    <w:p w14:paraId="04C84453" w14:textId="77777777" w:rsidR="00EE6ED3" w:rsidRPr="00566D0C" w:rsidRDefault="00EE6ED3" w:rsidP="00566D0C">
                      <w:pPr>
                        <w:rPr>
                          <w:rFonts w:ascii="Century Gothic" w:hAnsi="Century Gothic"/>
                          <w:bCs/>
                          <w:sz w:val="22"/>
                          <w:szCs w:val="22"/>
                        </w:rPr>
                      </w:pPr>
                    </w:p>
                    <w:p w14:paraId="23E02CEA" w14:textId="0C086894" w:rsidR="0033197A" w:rsidRPr="00566D0C" w:rsidRDefault="0033197A" w:rsidP="00566D0C">
                      <w:pPr>
                        <w:rPr>
                          <w:rFonts w:ascii="Century Gothic" w:hAnsi="Century Gothic"/>
                          <w:bCs/>
                          <w:sz w:val="22"/>
                          <w:szCs w:val="22"/>
                        </w:rPr>
                      </w:pPr>
                    </w:p>
                  </w:txbxContent>
                </v:textbox>
              </v:shape>
            </w:pict>
          </mc:Fallback>
        </mc:AlternateContent>
      </w:r>
      <w:r w:rsidR="004B29BC">
        <w:rPr>
          <w:rFonts w:ascii="Helvetica" w:hAnsi="Helvetica" w:cs="Helvetica"/>
          <w:noProof/>
        </w:rPr>
        <w:drawing>
          <wp:anchor distT="0" distB="0" distL="114300" distR="114300" simplePos="0" relativeHeight="251706368" behindDoc="1" locked="0" layoutInCell="1" allowOverlap="1" wp14:anchorId="538CB023" wp14:editId="7F9223A5">
            <wp:simplePos x="0" y="0"/>
            <wp:positionH relativeFrom="column">
              <wp:posOffset>-914400</wp:posOffset>
            </wp:positionH>
            <wp:positionV relativeFrom="paragraph">
              <wp:posOffset>-342900</wp:posOffset>
            </wp:positionV>
            <wp:extent cx="7315200" cy="3314700"/>
            <wp:effectExtent l="0" t="0" r="0" b="12700"/>
            <wp:wrapNone/>
            <wp:docPr id="4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15200" cy="331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4AFCC" w14:textId="77777777" w:rsidR="00435D5C" w:rsidRPr="00435D5C" w:rsidRDefault="00435D5C" w:rsidP="00435D5C">
      <w:r w:rsidRPr="00435D5C">
        <w:rPr>
          <w:noProof/>
        </w:rPr>
        <mc:AlternateContent>
          <mc:Choice Requires="wps">
            <w:drawing>
              <wp:anchor distT="0" distB="0" distL="114300" distR="114300" simplePos="0" relativeHeight="251666432" behindDoc="1" locked="0" layoutInCell="1" allowOverlap="1" wp14:anchorId="3E1A2DEF" wp14:editId="0D60EFBC">
                <wp:simplePos x="0" y="0"/>
                <wp:positionH relativeFrom="column">
                  <wp:posOffset>-685800</wp:posOffset>
                </wp:positionH>
                <wp:positionV relativeFrom="paragraph">
                  <wp:posOffset>3021965</wp:posOffset>
                </wp:positionV>
                <wp:extent cx="6743700" cy="674370"/>
                <wp:effectExtent l="0" t="0" r="0" b="10160"/>
                <wp:wrapNone/>
                <wp:docPr id="12" name="Text Box 12"/>
                <wp:cNvGraphicFramePr/>
                <a:graphic xmlns:a="http://schemas.openxmlformats.org/drawingml/2006/main">
                  <a:graphicData uri="http://schemas.microsoft.com/office/word/2010/wordprocessingShape">
                    <wps:wsp>
                      <wps:cNvSpPr txBox="1"/>
                      <wps:spPr>
                        <a:xfrm>
                          <a:off x="0" y="0"/>
                          <a:ext cx="6743700" cy="67437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B887880" w14:textId="77D36BFB" w:rsidR="008965D9" w:rsidRPr="00C00353" w:rsidRDefault="00FD2161" w:rsidP="00435D5C">
                            <w:pPr>
                              <w:jc w:val="center"/>
                              <w:rPr>
                                <w:rFonts w:ascii="Cooper Black" w:hAnsi="Cooper Black"/>
                                <w:sz w:val="80"/>
                                <w:szCs w:val="80"/>
                              </w:rPr>
                            </w:pPr>
                            <w:r>
                              <w:rPr>
                                <w:rFonts w:ascii="Cooper Black" w:hAnsi="Cooper Black"/>
                                <w:sz w:val="80"/>
                                <w:szCs w:val="80"/>
                              </w:rPr>
                              <w:t>School &amp; District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2" o:spid="_x0000_s1046" type="#_x0000_t202" style="position:absolute;margin-left:-54pt;margin-top:237.95pt;width:531pt;height:53.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2BgAIAAN8EAAAOAAAAZHJzL2Uyb0RvYy54bWysVEtvnDAQvlfqf7B8JzzCLrsobOQsoqoU&#10;JZE2Vc5eY7JIYLu2N5BW/e8ZmyVJ056qXsy8PJ755hsuLse+Q09cm1aKAsdnEUZcMFm34rHA3+6r&#10;YIWRsVTUtJOCF/iZG3y5+fzpYlA5T+RBdjXXCJIIkw+qwAdrVR6Ghh14T82ZVFyAs5G6pxZU/RjW&#10;mg6Qve/CJIqW4SB1rbRk3BiwlpMTb3z+puHM3jaN4RZ1BYbarD+1P/fuDDcXNH/UVB1adiqD/kMV&#10;PW0FPPqaqqSWoqNu/0jVt0xLIxt7xmQfyqZpGfc9QDdx9KGb3YEq7nsBcIx6hcn8v7Ts5ulOo7aG&#10;2SUYCdrDjO75aNGVHBGYAJ9BmRzCdgoC7Qh2iJ3tBoyu7bHRvftCQwj8gPTzK7ouGwPjMkvPswhc&#10;DHyT4tKEb7eVNvYLlz1yQoE1TM+DSp+ujZ1C5xD3mJBV23V+gp34zQA5Jwv3FJhu0xwqAdFFupr8&#10;eH5WhCTL8rwMytU6C9I9T4JVFaXBFUkX8TbLqrjMfk00ebu0XWQJyRbrYEkWcZDG0SogJEqCsiIR&#10;idJqu06v/CUoZH40dDhOeDnJjvtxwv18BnMv62fAWMuJpUaxqgUgrqmxd1QDLQE7WDV7C0fTyaHA&#10;8iRhdJD6x9/sLh7YAl6MBqB5gc33I9Uco+6rAB6t4zR1e+GVFNoCRb/37N97xLHfStikGJZaMS+6&#10;eNvNYqNl/wAbSdyr4KKCwdsFtrO4tdPywUYzTogPgk1Q1F6LnWIutZuPG/P9+EC1OnHBAow3cl4I&#10;mn+gxBTrbhpFjhaI4fnigJ5QBZ45BbbIM+608W5N3+s+6u2/tHkBAAD//wMAUEsDBBQABgAIAAAA&#10;IQBeE00A4QAAAAwBAAAPAAAAZHJzL2Rvd25yZXYueG1sTI/NTsMwEITvSLyDtUjcWidVA2nIpqr4&#10;kThwoYS7G5s4Il5H8bZJ3x73VI6zM5r9ptzOrhcnM4bOE0K6TEAYarzuqEWov94WOYjAirTqPRmE&#10;swmwrW5vSlVoP9GnOe25FbGEQqEQLPNQSBkaa5wKSz8Yit6PH53iKMdW6lFNsdz1cpUkD9KpjuIH&#10;qwbzbE3zuz86BGa9S8/1qwvv3/PHy2STJlM14v3dvHsCwWbmaxgu+BEdqsh08EfSQfQIizTJ4xhG&#10;WD9mGxAxssnW8XJAyPJVCrIq5f8R1R8AAAD//wMAUEsBAi0AFAAGAAgAAAAhALaDOJL+AAAA4QEA&#10;ABMAAAAAAAAAAAAAAAAAAAAAAFtDb250ZW50X1R5cGVzXS54bWxQSwECLQAUAAYACAAAACEAOP0h&#10;/9YAAACUAQAACwAAAAAAAAAAAAAAAAAvAQAAX3JlbHMvLnJlbHNQSwECLQAUAAYACAAAACEAWRKN&#10;gYACAADfBAAADgAAAAAAAAAAAAAAAAAuAgAAZHJzL2Uyb0RvYy54bWxQSwECLQAUAAYACAAAACEA&#10;XhNNAOEAAAAMAQAADwAAAAAAAAAAAAAAAADaBAAAZHJzL2Rvd25yZXYueG1sUEsFBgAAAAAEAAQA&#10;8wAAAOgFAAAAAA==&#10;" filled="f" stroked="f">
                <v:textbox style="mso-fit-shape-to-text:t">
                  <w:txbxContent>
                    <w:p w14:paraId="1B887880" w14:textId="77D36BFB" w:rsidR="008965D9" w:rsidRPr="00C00353" w:rsidRDefault="00FD2161" w:rsidP="00435D5C">
                      <w:pPr>
                        <w:jc w:val="center"/>
                        <w:rPr>
                          <w:rFonts w:ascii="Cooper Black" w:hAnsi="Cooper Black"/>
                          <w:sz w:val="80"/>
                          <w:szCs w:val="80"/>
                        </w:rPr>
                      </w:pPr>
                      <w:r>
                        <w:rPr>
                          <w:rFonts w:ascii="Cooper Black" w:hAnsi="Cooper Black"/>
                          <w:sz w:val="80"/>
                          <w:szCs w:val="80"/>
                        </w:rPr>
                        <w:t>School &amp; District Policies</w:t>
                      </w:r>
                    </w:p>
                  </w:txbxContent>
                </v:textbox>
              </v:shape>
            </w:pict>
          </mc:Fallback>
        </mc:AlternateContent>
      </w:r>
    </w:p>
    <w:p w14:paraId="6CB91A38" w14:textId="77777777" w:rsidR="00435D5C" w:rsidRPr="00435D5C" w:rsidRDefault="00435D5C" w:rsidP="00435D5C"/>
    <w:p w14:paraId="142FD2F4" w14:textId="77777777" w:rsidR="00435D5C" w:rsidRPr="00435D5C" w:rsidRDefault="00435D5C" w:rsidP="00435D5C"/>
    <w:p w14:paraId="09BC90D1" w14:textId="77777777" w:rsidR="00435D5C" w:rsidRPr="00435D5C" w:rsidRDefault="00435D5C" w:rsidP="00435D5C"/>
    <w:p w14:paraId="220C61EB" w14:textId="77777777" w:rsidR="00435D5C" w:rsidRPr="00435D5C" w:rsidRDefault="00435D5C" w:rsidP="00435D5C"/>
    <w:p w14:paraId="50152C7E" w14:textId="77777777" w:rsidR="00435D5C" w:rsidRPr="00435D5C" w:rsidRDefault="00435D5C" w:rsidP="00435D5C"/>
    <w:p w14:paraId="5758B97C" w14:textId="77777777" w:rsidR="00435D5C" w:rsidRPr="00435D5C" w:rsidRDefault="00435D5C" w:rsidP="00435D5C"/>
    <w:p w14:paraId="01D0B07A" w14:textId="77777777" w:rsidR="00435D5C" w:rsidRPr="00435D5C" w:rsidRDefault="00435D5C" w:rsidP="00435D5C"/>
    <w:p w14:paraId="3E0EF769" w14:textId="77777777" w:rsidR="00435D5C" w:rsidRPr="00435D5C" w:rsidRDefault="00435D5C" w:rsidP="00435D5C"/>
    <w:p w14:paraId="5F364EBD" w14:textId="77777777" w:rsidR="00435D5C" w:rsidRPr="00435D5C" w:rsidRDefault="00435D5C" w:rsidP="00435D5C"/>
    <w:p w14:paraId="4177801A" w14:textId="77777777" w:rsidR="00435D5C" w:rsidRPr="00435D5C" w:rsidRDefault="00435D5C" w:rsidP="00435D5C"/>
    <w:p w14:paraId="207A3E50" w14:textId="77777777" w:rsidR="00435D5C" w:rsidRPr="00435D5C" w:rsidRDefault="00435D5C" w:rsidP="00435D5C"/>
    <w:p w14:paraId="0CB546E0" w14:textId="77777777" w:rsidR="00435D5C" w:rsidRPr="00435D5C" w:rsidRDefault="00435D5C" w:rsidP="00435D5C"/>
    <w:p w14:paraId="216CC19D" w14:textId="77777777" w:rsidR="00435D5C" w:rsidRPr="00435D5C" w:rsidRDefault="00435D5C" w:rsidP="00435D5C"/>
    <w:p w14:paraId="644C6D63" w14:textId="77777777" w:rsidR="00435D5C" w:rsidRPr="00435D5C" w:rsidRDefault="00435D5C" w:rsidP="00435D5C"/>
    <w:p w14:paraId="630D687F" w14:textId="77777777" w:rsidR="00435D5C" w:rsidRPr="00435D5C" w:rsidRDefault="00435D5C" w:rsidP="00435D5C"/>
    <w:p w14:paraId="146EC1CE" w14:textId="77777777" w:rsidR="00435D5C" w:rsidRPr="00435D5C" w:rsidRDefault="00435D5C" w:rsidP="00435D5C"/>
    <w:p w14:paraId="780DC45D" w14:textId="77777777" w:rsidR="00435D5C" w:rsidRPr="00435D5C" w:rsidRDefault="00435D5C" w:rsidP="00435D5C"/>
    <w:p w14:paraId="43331D65" w14:textId="77777777" w:rsidR="00435D5C" w:rsidRPr="00435D5C" w:rsidRDefault="00435D5C" w:rsidP="00435D5C"/>
    <w:p w14:paraId="1AFB7E0A" w14:textId="77777777" w:rsidR="00435D5C" w:rsidRPr="00435D5C" w:rsidRDefault="00435D5C" w:rsidP="00435D5C"/>
    <w:p w14:paraId="3D1F1103" w14:textId="77777777" w:rsidR="00435D5C" w:rsidRPr="00435D5C" w:rsidRDefault="00435D5C" w:rsidP="00435D5C"/>
    <w:p w14:paraId="6BDC6F96" w14:textId="77777777" w:rsidR="00435D5C" w:rsidRPr="00435D5C" w:rsidRDefault="00435D5C" w:rsidP="00435D5C"/>
    <w:p w14:paraId="02B1C2FC" w14:textId="77777777" w:rsidR="00435D5C" w:rsidRPr="00435D5C" w:rsidRDefault="00435D5C" w:rsidP="00435D5C">
      <w:r w:rsidRPr="00435D5C">
        <w:rPr>
          <w:noProof/>
        </w:rPr>
        <mc:AlternateContent>
          <mc:Choice Requires="wps">
            <w:drawing>
              <wp:anchor distT="0" distB="0" distL="114300" distR="114300" simplePos="0" relativeHeight="251697152" behindDoc="0" locked="0" layoutInCell="1" allowOverlap="1" wp14:anchorId="5AD9C4D4" wp14:editId="6F60E86E">
                <wp:simplePos x="0" y="0"/>
                <wp:positionH relativeFrom="column">
                  <wp:posOffset>-1257300</wp:posOffset>
                </wp:positionH>
                <wp:positionV relativeFrom="paragraph">
                  <wp:posOffset>5715</wp:posOffset>
                </wp:positionV>
                <wp:extent cx="7886700" cy="0"/>
                <wp:effectExtent l="0" t="0" r="12700" b="25400"/>
                <wp:wrapNone/>
                <wp:docPr id="8" name="Straight Connector 8"/>
                <wp:cNvGraphicFramePr/>
                <a:graphic xmlns:a="http://schemas.openxmlformats.org/drawingml/2006/main">
                  <a:graphicData uri="http://schemas.microsoft.com/office/word/2010/wordprocessingShape">
                    <wps:wsp>
                      <wps:cNvCnPr/>
                      <wps:spPr>
                        <a:xfrm>
                          <a:off x="0" y="0"/>
                          <a:ext cx="7886700" cy="0"/>
                        </a:xfrm>
                        <a:prstGeom prst="line">
                          <a:avLst/>
                        </a:prstGeom>
                        <a:ln w="9525" cmpd="sng">
                          <a:solidFill>
                            <a:srgbClr val="000000"/>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98.95pt,.45pt" to="522.0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Gq6+wBAAA+BAAADgAAAGRycy9lMm9Eb2MueG1srFNLbtswFNwX6B0I7mvJBpK4guUsbKSbojGa&#10;5gA0RUoE+MMja8m3zyMly2lSIEBRLSh+5g1nhuTmfjCanAQE5WxNl4uSEmG5a5Rta/r86+HLmpIQ&#10;mW2YdlbU9CwCvd9+/rTpfSVWrnO6EUCQxIaq9zXtYvRVUQTeCcPCwnlhcVE6MCziENqiAdYju9HF&#10;qixvi95B48FxEQLO7sdFus38UgoeH6UMIhJdU9QWcwu5Paa22G5Y1QLzneKTDPYPKgxTFjedqfYs&#10;MvIb1Dsqozi44GRccGcKJ6XiIntAN8vyjZunjnmRvWA4wc8xhf9Hy3+cDkBUU1M8KMsMHtFTBKba&#10;LpKdsxYDdEDWKafehwrhO3uAaRT8AZLpQYJJf7RDhpztec5WDJFwnLxbr2/vSjwCflkrroUeQvwm&#10;nCGpU1OtbLLNKnb6HiJuhtALJE1rS/qafr1Z3SCd8Sg+2DYXBKdV86C0TrAA7XGngZxYOvz8JR9I&#10;9gcsMe9Z6EZcg70JpW1iEfkWTTpSBqPr3ItnLUZBP4XEFNHnatSR7q+YN2ecCxuXMy+iU5lEoXNh&#10;+XHhhL+qmouXHxePPi47OxvnYqOsg78RxOEiWY54DO+V79Q9uuac70NewEua850eVHoFr8e5/Prs&#10;ty8AAAD//wMAUEsDBBQABgAIAAAAIQDdnCG53QAAAAcBAAAPAAAAZHJzL2Rvd25yZXYueG1sTI7d&#10;SsQwFITvBd8hHMGbZTftsv5sbbqIoDcLwlYfIG2OTbU5KU22rT69p1d6MzDMMPPlh9l1YsQhtJ4U&#10;pJsEBFLtTUuNgve35/U9iBA1Gd15QgXfGOBQXF7kOjN+ohOOZWwEj1DItAIbY59JGWqLToeN75E4&#10;+/CD05Ht0Egz6InHXSe3SXIrnW6JH6zu8cli/VWenYKTKaeptPXPeLxZxdfP6mV1TLdKXV/Njw8g&#10;Is7xrwwLPqNDwUyVP5MJolOwTvd3e+4qYF3yZLdLQVSLl0Uu//MXvwAAAP//AwBQSwECLQAUAAYA&#10;CAAAACEA5JnDwPsAAADhAQAAEwAAAAAAAAAAAAAAAAAAAAAAW0NvbnRlbnRfVHlwZXNdLnhtbFBL&#10;AQItABQABgAIAAAAIQAjsmrh1wAAAJQBAAALAAAAAAAAAAAAAAAAACwBAABfcmVscy8ucmVsc1BL&#10;AQItABQABgAIAAAAIQAMIarr7AEAAD4EAAAOAAAAAAAAAAAAAAAAACwCAABkcnMvZTJvRG9jLnht&#10;bFBLAQItABQABgAIAAAAIQDdnCG53QAAAAcBAAAPAAAAAAAAAAAAAAAAAEQEAABkcnMvZG93bnJl&#10;di54bWxQSwUGAAAAAAQABADzAAAATgUAAAAA&#10;">
                <v:stroke dashstyle="dash"/>
              </v:line>
            </w:pict>
          </mc:Fallback>
        </mc:AlternateContent>
      </w:r>
    </w:p>
    <w:p w14:paraId="7891E9D4" w14:textId="77777777" w:rsidR="00435D5C" w:rsidRPr="00435D5C" w:rsidRDefault="00435D5C" w:rsidP="00435D5C"/>
    <w:p w14:paraId="10C45146" w14:textId="77777777" w:rsidR="00435D5C" w:rsidRPr="00435D5C" w:rsidRDefault="00435D5C" w:rsidP="00435D5C"/>
    <w:p w14:paraId="566E9A28" w14:textId="77777777" w:rsidR="00435D5C" w:rsidRPr="00435D5C" w:rsidRDefault="00435D5C" w:rsidP="00435D5C"/>
    <w:p w14:paraId="6C1CE56B" w14:textId="77777777" w:rsidR="00435D5C" w:rsidRPr="00435D5C" w:rsidRDefault="00435D5C" w:rsidP="00435D5C"/>
    <w:p w14:paraId="2B9A2180" w14:textId="77777777" w:rsidR="00435D5C" w:rsidRPr="00435D5C" w:rsidRDefault="00435D5C" w:rsidP="00435D5C"/>
    <w:p w14:paraId="5303E711" w14:textId="77777777" w:rsidR="00435D5C" w:rsidRPr="00435D5C" w:rsidRDefault="00435D5C" w:rsidP="00435D5C"/>
    <w:p w14:paraId="57C46086" w14:textId="77777777" w:rsidR="00435D5C" w:rsidRPr="00435D5C" w:rsidRDefault="00435D5C" w:rsidP="00435D5C"/>
    <w:p w14:paraId="23B7DD5B" w14:textId="77777777" w:rsidR="00435D5C" w:rsidRPr="00435D5C" w:rsidRDefault="00435D5C" w:rsidP="00435D5C"/>
    <w:p w14:paraId="5FB3BC61" w14:textId="77777777" w:rsidR="00435D5C" w:rsidRPr="00435D5C" w:rsidRDefault="00435D5C" w:rsidP="00435D5C"/>
    <w:p w14:paraId="0D4ECAA8" w14:textId="77777777" w:rsidR="00435D5C" w:rsidRPr="00435D5C" w:rsidRDefault="00435D5C" w:rsidP="00435D5C"/>
    <w:p w14:paraId="22C13459" w14:textId="77777777" w:rsidR="00435D5C" w:rsidRPr="00435D5C" w:rsidRDefault="00435D5C" w:rsidP="00435D5C"/>
    <w:p w14:paraId="6901FF57" w14:textId="77777777" w:rsidR="00435D5C" w:rsidRPr="00435D5C" w:rsidRDefault="00435D5C" w:rsidP="00435D5C"/>
    <w:p w14:paraId="0CAD919D" w14:textId="77777777" w:rsidR="00435D5C" w:rsidRPr="00435D5C" w:rsidRDefault="00435D5C" w:rsidP="00435D5C"/>
    <w:p w14:paraId="79B7E1D0" w14:textId="77777777" w:rsidR="00435D5C" w:rsidRPr="00435D5C" w:rsidRDefault="00435D5C" w:rsidP="00435D5C"/>
    <w:p w14:paraId="1E5EE818" w14:textId="77777777" w:rsidR="00435D5C" w:rsidRPr="00435D5C" w:rsidRDefault="00435D5C" w:rsidP="00435D5C"/>
    <w:p w14:paraId="39FA9A30" w14:textId="77777777" w:rsidR="00435D5C" w:rsidRPr="00435D5C" w:rsidRDefault="00435D5C" w:rsidP="00435D5C"/>
    <w:p w14:paraId="5DFA097D" w14:textId="77777777" w:rsidR="00435D5C" w:rsidRPr="00435D5C" w:rsidRDefault="00435D5C" w:rsidP="00435D5C"/>
    <w:p w14:paraId="5C4AE962" w14:textId="77777777" w:rsidR="00435D5C" w:rsidRPr="00435D5C" w:rsidRDefault="00435D5C" w:rsidP="00435D5C"/>
    <w:p w14:paraId="40E840CC" w14:textId="77777777" w:rsidR="00435D5C" w:rsidRPr="00435D5C" w:rsidRDefault="00435D5C" w:rsidP="00435D5C"/>
    <w:p w14:paraId="7F7D0605" w14:textId="522EFBE4" w:rsidR="00435D5C" w:rsidRDefault="00435D5C" w:rsidP="00BB570D">
      <w:pPr>
        <w:tabs>
          <w:tab w:val="left" w:pos="1395"/>
        </w:tabs>
      </w:pPr>
    </w:p>
    <w:p w14:paraId="6F82419A" w14:textId="77777777" w:rsidR="00BB570D" w:rsidRDefault="00BB570D" w:rsidP="00BB570D">
      <w:pPr>
        <w:tabs>
          <w:tab w:val="left" w:pos="1395"/>
        </w:tabs>
      </w:pPr>
    </w:p>
    <w:p w14:paraId="731BA0BC" w14:textId="77777777" w:rsidR="00BB570D" w:rsidRPr="00435D5C" w:rsidRDefault="00BB570D" w:rsidP="00BB570D">
      <w:pPr>
        <w:tabs>
          <w:tab w:val="left" w:pos="1395"/>
        </w:tabs>
      </w:pPr>
    </w:p>
    <w:p w14:paraId="7A5CE0FA" w14:textId="77777777" w:rsidR="00435D5C" w:rsidRPr="00435D5C" w:rsidRDefault="004B29BC" w:rsidP="00435D5C">
      <w:r w:rsidRPr="00435D5C">
        <w:rPr>
          <w:noProof/>
        </w:rPr>
        <w:lastRenderedPageBreak/>
        <mc:AlternateContent>
          <mc:Choice Requires="wps">
            <w:drawing>
              <wp:anchor distT="0" distB="0" distL="114300" distR="114300" simplePos="0" relativeHeight="251682816" behindDoc="0" locked="0" layoutInCell="1" allowOverlap="1" wp14:anchorId="62CE249D" wp14:editId="195F73FA">
                <wp:simplePos x="0" y="0"/>
                <wp:positionH relativeFrom="column">
                  <wp:posOffset>-685800</wp:posOffset>
                </wp:positionH>
                <wp:positionV relativeFrom="paragraph">
                  <wp:posOffset>0</wp:posOffset>
                </wp:positionV>
                <wp:extent cx="6858000" cy="61722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6858000" cy="6172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A2CF0A" w14:textId="77777777" w:rsidR="00503D72" w:rsidRPr="00503D72" w:rsidRDefault="00503D72" w:rsidP="0078082D">
                            <w:pPr>
                              <w:rPr>
                                <w:rFonts w:ascii="Century Gothic" w:hAnsi="Century Gothic"/>
                                <w:bCs/>
                                <w:sz w:val="34"/>
                                <w:szCs w:val="34"/>
                              </w:rPr>
                            </w:pPr>
                            <w:r w:rsidRPr="00503D72">
                              <w:rPr>
                                <w:rFonts w:ascii="Century Gothic" w:hAnsi="Century Gothic"/>
                                <w:bCs/>
                                <w:sz w:val="34"/>
                                <w:szCs w:val="34"/>
                              </w:rPr>
                              <w:t>The Utah State Standards guide our teaching each year. You can find out what your child will be learning in 5</w:t>
                            </w:r>
                            <w:r w:rsidRPr="00503D72">
                              <w:rPr>
                                <w:rFonts w:ascii="Century Gothic" w:hAnsi="Century Gothic"/>
                                <w:bCs/>
                                <w:sz w:val="34"/>
                                <w:szCs w:val="34"/>
                                <w:vertAlign w:val="superscript"/>
                              </w:rPr>
                              <w:t>th</w:t>
                            </w:r>
                            <w:r w:rsidRPr="00503D72">
                              <w:rPr>
                                <w:rFonts w:ascii="Century Gothic" w:hAnsi="Century Gothic"/>
                                <w:bCs/>
                                <w:sz w:val="34"/>
                                <w:szCs w:val="34"/>
                              </w:rPr>
                              <w:t xml:space="preserve"> grade here: </w:t>
                            </w:r>
                            <w:hyperlink r:id="rId31" w:history="1">
                              <w:r w:rsidRPr="00503D72">
                                <w:rPr>
                                  <w:rStyle w:val="Hyperlink"/>
                                  <w:rFonts w:ascii="Century Gothic" w:hAnsi="Century Gothic"/>
                                  <w:bCs/>
                                  <w:sz w:val="34"/>
                                  <w:szCs w:val="34"/>
                                </w:rPr>
                                <w:t>http://www.uen.org/core/</w:t>
                              </w:r>
                            </w:hyperlink>
                            <w:r w:rsidRPr="00503D72">
                              <w:rPr>
                                <w:rFonts w:ascii="Century Gothic" w:hAnsi="Century Gothic"/>
                                <w:bCs/>
                                <w:sz w:val="34"/>
                                <w:szCs w:val="34"/>
                              </w:rPr>
                              <w:t xml:space="preserve"> </w:t>
                            </w:r>
                          </w:p>
                          <w:p w14:paraId="461A8E75" w14:textId="77777777" w:rsidR="00503D72" w:rsidRPr="00503D72" w:rsidRDefault="00503D72" w:rsidP="0078082D">
                            <w:pPr>
                              <w:rPr>
                                <w:rFonts w:ascii="Century Gothic" w:hAnsi="Century Gothic"/>
                                <w:bCs/>
                                <w:sz w:val="34"/>
                                <w:szCs w:val="34"/>
                              </w:rPr>
                            </w:pPr>
                          </w:p>
                          <w:p w14:paraId="3D78E032" w14:textId="6644E7FC" w:rsidR="0078082D" w:rsidRPr="00503D72" w:rsidRDefault="0078082D" w:rsidP="0078082D">
                            <w:pPr>
                              <w:rPr>
                                <w:rFonts w:ascii="Century Gothic" w:hAnsi="Century Gothic"/>
                                <w:bCs/>
                                <w:sz w:val="34"/>
                                <w:szCs w:val="34"/>
                                <w:u w:val="single"/>
                              </w:rPr>
                            </w:pPr>
                            <w:r w:rsidRPr="00503D72">
                              <w:rPr>
                                <w:rFonts w:ascii="Century Gothic" w:hAnsi="Century Gothic"/>
                                <w:bCs/>
                                <w:sz w:val="34"/>
                                <w:szCs w:val="34"/>
                              </w:rPr>
                              <w:t xml:space="preserve">I will be your child’s homeroom teacher.  The core subject areas will be broken up between the </w:t>
                            </w:r>
                            <w:r w:rsidR="00861FA7">
                              <w:rPr>
                                <w:rFonts w:ascii="Century Gothic" w:hAnsi="Century Gothic"/>
                                <w:bCs/>
                                <w:sz w:val="34"/>
                                <w:szCs w:val="34"/>
                              </w:rPr>
                              <w:t>four</w:t>
                            </w:r>
                            <w:r w:rsidRPr="00503D72">
                              <w:rPr>
                                <w:rFonts w:ascii="Century Gothic" w:hAnsi="Century Gothic"/>
                                <w:bCs/>
                                <w:sz w:val="34"/>
                                <w:szCs w:val="34"/>
                              </w:rPr>
                              <w:t xml:space="preserve"> 5</w:t>
                            </w:r>
                            <w:r w:rsidRPr="00503D72">
                              <w:rPr>
                                <w:rFonts w:ascii="Century Gothic" w:hAnsi="Century Gothic"/>
                                <w:bCs/>
                                <w:sz w:val="34"/>
                                <w:szCs w:val="34"/>
                                <w:vertAlign w:val="superscript"/>
                              </w:rPr>
                              <w:t>th</w:t>
                            </w:r>
                            <w:r w:rsidR="00503D72" w:rsidRPr="00503D72">
                              <w:rPr>
                                <w:rFonts w:ascii="Century Gothic" w:hAnsi="Century Gothic"/>
                                <w:bCs/>
                                <w:sz w:val="34"/>
                                <w:szCs w:val="34"/>
                              </w:rPr>
                              <w:t xml:space="preserve"> grade teachers as follows:</w:t>
                            </w:r>
                            <w:r w:rsidRPr="00503D72">
                              <w:rPr>
                                <w:rFonts w:ascii="Century Gothic" w:hAnsi="Century Gothic"/>
                                <w:bCs/>
                                <w:sz w:val="34"/>
                                <w:szCs w:val="34"/>
                              </w:rPr>
                              <w:t xml:space="preserve">  </w:t>
                            </w:r>
                            <w:r w:rsidR="00C223BF">
                              <w:rPr>
                                <w:rFonts w:ascii="Century Gothic" w:hAnsi="Century Gothic"/>
                                <w:bCs/>
                                <w:sz w:val="34"/>
                                <w:szCs w:val="34"/>
                              </w:rPr>
                              <w:t>Mrs. Love will teach</w:t>
                            </w:r>
                            <w:r w:rsidR="00503D72" w:rsidRPr="00503D72">
                              <w:rPr>
                                <w:rFonts w:ascii="Century Gothic" w:hAnsi="Century Gothic"/>
                                <w:bCs/>
                                <w:sz w:val="34"/>
                                <w:szCs w:val="34"/>
                              </w:rPr>
                              <w:t xml:space="preserve"> Math, Mrs. </w:t>
                            </w:r>
                            <w:r w:rsidR="00861FA7">
                              <w:rPr>
                                <w:rFonts w:ascii="Century Gothic" w:hAnsi="Century Gothic"/>
                                <w:bCs/>
                                <w:sz w:val="34"/>
                                <w:szCs w:val="34"/>
                              </w:rPr>
                              <w:t>Woody</w:t>
                            </w:r>
                            <w:r w:rsidR="00503D72" w:rsidRPr="00503D72">
                              <w:rPr>
                                <w:rFonts w:ascii="Century Gothic" w:hAnsi="Century Gothic"/>
                                <w:bCs/>
                                <w:sz w:val="34"/>
                                <w:szCs w:val="34"/>
                              </w:rPr>
                              <w:t xml:space="preserve"> will teach </w:t>
                            </w:r>
                            <w:r w:rsidR="00861FA7">
                              <w:rPr>
                                <w:rFonts w:ascii="Century Gothic" w:hAnsi="Century Gothic"/>
                                <w:bCs/>
                                <w:sz w:val="34"/>
                                <w:szCs w:val="34"/>
                              </w:rPr>
                              <w:t>Reading and Spelling, Mrs. West will teach writing and grammar</w:t>
                            </w:r>
                            <w:r w:rsidR="00503D72" w:rsidRPr="00503D72">
                              <w:rPr>
                                <w:rFonts w:ascii="Century Gothic" w:hAnsi="Century Gothic"/>
                                <w:bCs/>
                                <w:sz w:val="34"/>
                                <w:szCs w:val="34"/>
                              </w:rPr>
                              <w:t>, and Mrs. Bate will teach Science</w:t>
                            </w:r>
                            <w:r w:rsidR="00861FA7">
                              <w:rPr>
                                <w:rFonts w:ascii="Century Gothic" w:hAnsi="Century Gothic"/>
                                <w:bCs/>
                                <w:sz w:val="34"/>
                                <w:szCs w:val="34"/>
                              </w:rPr>
                              <w:t xml:space="preserve"> and Music</w:t>
                            </w:r>
                            <w:r w:rsidR="00503D72" w:rsidRPr="00503D72">
                              <w:rPr>
                                <w:rFonts w:ascii="Century Gothic" w:hAnsi="Century Gothic"/>
                                <w:bCs/>
                                <w:sz w:val="34"/>
                                <w:szCs w:val="34"/>
                              </w:rPr>
                              <w:t xml:space="preserve">. </w:t>
                            </w:r>
                            <w:r w:rsidRPr="00503D72">
                              <w:rPr>
                                <w:rFonts w:ascii="Century Gothic" w:hAnsi="Century Gothic"/>
                                <w:bCs/>
                                <w:sz w:val="34"/>
                                <w:szCs w:val="34"/>
                              </w:rPr>
                              <w:t xml:space="preserve">The students will rotate </w:t>
                            </w:r>
                            <w:r w:rsidR="00503D72" w:rsidRPr="00503D72">
                              <w:rPr>
                                <w:rFonts w:ascii="Century Gothic" w:hAnsi="Century Gothic"/>
                                <w:bCs/>
                                <w:sz w:val="34"/>
                                <w:szCs w:val="34"/>
                              </w:rPr>
                              <w:t xml:space="preserve">classes </w:t>
                            </w:r>
                            <w:r w:rsidR="00861FA7">
                              <w:rPr>
                                <w:rFonts w:ascii="Century Gothic" w:hAnsi="Century Gothic"/>
                                <w:bCs/>
                                <w:sz w:val="34"/>
                                <w:szCs w:val="34"/>
                              </w:rPr>
                              <w:t>throughout the morning</w:t>
                            </w:r>
                            <w:r w:rsidRPr="00503D72">
                              <w:rPr>
                                <w:rFonts w:ascii="Century Gothic" w:hAnsi="Century Gothic"/>
                                <w:bCs/>
                                <w:sz w:val="34"/>
                                <w:szCs w:val="34"/>
                              </w:rPr>
                              <w:t xml:space="preserve">.  </w:t>
                            </w:r>
                          </w:p>
                          <w:p w14:paraId="613DB275" w14:textId="77777777" w:rsidR="0078082D" w:rsidRPr="00503D72" w:rsidRDefault="0078082D" w:rsidP="0078082D">
                            <w:pPr>
                              <w:rPr>
                                <w:rFonts w:ascii="Century Gothic" w:hAnsi="Century Gothic"/>
                                <w:bCs/>
                                <w:sz w:val="34"/>
                                <w:szCs w:val="34"/>
                                <w:u w:val="single"/>
                              </w:rPr>
                            </w:pPr>
                          </w:p>
                          <w:p w14:paraId="16F4199C" w14:textId="1E002EDF" w:rsidR="0078082D" w:rsidRPr="00503D72" w:rsidRDefault="0078082D" w:rsidP="0078082D">
                            <w:pPr>
                              <w:rPr>
                                <w:rFonts w:ascii="Century Gothic" w:hAnsi="Century Gothic"/>
                                <w:bCs/>
                                <w:sz w:val="34"/>
                                <w:szCs w:val="34"/>
                              </w:rPr>
                            </w:pPr>
                            <w:r w:rsidRPr="00503D72">
                              <w:rPr>
                                <w:rFonts w:ascii="Century Gothic" w:hAnsi="Century Gothic"/>
                                <w:b/>
                                <w:bCs/>
                                <w:sz w:val="34"/>
                                <w:szCs w:val="34"/>
                                <w:u w:val="single"/>
                              </w:rPr>
                              <w:t>Math:</w:t>
                            </w:r>
                            <w:r w:rsidRPr="00503D72">
                              <w:rPr>
                                <w:rFonts w:ascii="Century Gothic" w:hAnsi="Century Gothic"/>
                                <w:bCs/>
                                <w:sz w:val="34"/>
                                <w:szCs w:val="34"/>
                              </w:rPr>
                              <w:t xml:space="preserve"> </w:t>
                            </w:r>
                            <w:r w:rsidR="00861FA7">
                              <w:rPr>
                                <w:rFonts w:ascii="Century Gothic" w:hAnsi="Century Gothic"/>
                                <w:bCs/>
                                <w:sz w:val="34"/>
                                <w:szCs w:val="34"/>
                              </w:rPr>
                              <w:t xml:space="preserve">This year we are using </w:t>
                            </w:r>
                            <w:proofErr w:type="spellStart"/>
                            <w:r w:rsidR="00861FA7">
                              <w:rPr>
                                <w:rFonts w:ascii="Century Gothic" w:hAnsi="Century Gothic"/>
                                <w:bCs/>
                                <w:sz w:val="34"/>
                                <w:szCs w:val="34"/>
                              </w:rPr>
                              <w:t>GoMath</w:t>
                            </w:r>
                            <w:proofErr w:type="spellEnd"/>
                            <w:r w:rsidR="00861FA7">
                              <w:rPr>
                                <w:rFonts w:ascii="Century Gothic" w:hAnsi="Century Gothic"/>
                                <w:bCs/>
                                <w:sz w:val="34"/>
                                <w:szCs w:val="34"/>
                              </w:rPr>
                              <w:t xml:space="preserve">! </w:t>
                            </w:r>
                            <w:proofErr w:type="gramStart"/>
                            <w:r w:rsidR="00861FA7">
                              <w:rPr>
                                <w:rFonts w:ascii="Century Gothic" w:hAnsi="Century Gothic"/>
                                <w:bCs/>
                                <w:sz w:val="34"/>
                                <w:szCs w:val="34"/>
                              </w:rPr>
                              <w:t>as</w:t>
                            </w:r>
                            <w:proofErr w:type="gramEnd"/>
                            <w:r w:rsidR="00861FA7">
                              <w:rPr>
                                <w:rFonts w:ascii="Century Gothic" w:hAnsi="Century Gothic"/>
                                <w:bCs/>
                                <w:sz w:val="34"/>
                                <w:szCs w:val="34"/>
                              </w:rPr>
                              <w:t xml:space="preserve"> our math program.  Students will have online access to all materials as well as a consumable book.  It is very important that students keep track of their math books as it will also be used for their notes.  </w:t>
                            </w:r>
                            <w:r w:rsidR="00843D8B" w:rsidRPr="00503D72">
                              <w:rPr>
                                <w:rFonts w:ascii="Century Gothic" w:hAnsi="Century Gothic"/>
                                <w:bCs/>
                                <w:sz w:val="34"/>
                                <w:szCs w:val="34"/>
                              </w:rPr>
                              <w:t xml:space="preserve">  </w:t>
                            </w:r>
                          </w:p>
                          <w:p w14:paraId="14E8569E" w14:textId="77777777" w:rsidR="00843D8B" w:rsidRPr="00503D72" w:rsidRDefault="00843D8B" w:rsidP="0078082D">
                            <w:pPr>
                              <w:rPr>
                                <w:rFonts w:ascii="Century Gothic" w:hAnsi="Century Gothic"/>
                                <w:b/>
                                <w:bCs/>
                                <w:sz w:val="34"/>
                                <w:szCs w:val="34"/>
                                <w:u w:val="single"/>
                              </w:rPr>
                            </w:pPr>
                          </w:p>
                          <w:p w14:paraId="599797E2" w14:textId="77777777" w:rsidR="00503D72" w:rsidRPr="00503D72" w:rsidRDefault="00503D72" w:rsidP="00503D72">
                            <w:pPr>
                              <w:rPr>
                                <w:rFonts w:ascii="Century Gothic" w:hAnsi="Century Gothic"/>
                                <w:bCs/>
                                <w:sz w:val="34"/>
                                <w:szCs w:val="34"/>
                              </w:rPr>
                            </w:pPr>
                            <w:r w:rsidRPr="00503D72">
                              <w:rPr>
                                <w:rFonts w:ascii="Century Gothic" w:hAnsi="Century Gothic"/>
                                <w:b/>
                                <w:bCs/>
                                <w:sz w:val="34"/>
                                <w:szCs w:val="34"/>
                                <w:u w:val="single"/>
                              </w:rPr>
                              <w:t xml:space="preserve">Science: </w:t>
                            </w:r>
                            <w:r w:rsidRPr="00503D72">
                              <w:rPr>
                                <w:rFonts w:ascii="Century Gothic" w:hAnsi="Century Gothic"/>
                                <w:bCs/>
                                <w:sz w:val="34"/>
                                <w:szCs w:val="34"/>
                              </w:rPr>
                              <w:t>The science core this year includes chemical &amp; physical changes, Earth science, magnetism, electricity, and heredity.  Students will have end of unit assessments.</w:t>
                            </w:r>
                          </w:p>
                          <w:p w14:paraId="62372D81" w14:textId="1BE65853" w:rsidR="00B20AA7" w:rsidRPr="00120081" w:rsidRDefault="00B20AA7" w:rsidP="0078082D">
                            <w:pPr>
                              <w:rPr>
                                <w:rFonts w:ascii="Century Gothic" w:hAnsi="Century Gothic"/>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7" type="#_x0000_t202" style="position:absolute;margin-left:-54pt;margin-top:0;width:540pt;height:48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140QIAAOMFAAAOAAAAZHJzL2Uyb0RvYy54bWysVFtv0zAUfkfiP1h+z3JZetXSKWsUhDSx&#10;iQ3t2XXsNSKxje02KYj/zrHTdGXwMsRLcnzu5zuXq+u+bdCeaVNLkeH4IsKICSqrWjxn+MtjGcwx&#10;MpaIijRSsAwfmMHXq/fvrjq1ZIncyqZiGoETYZadyvDWWrUMQ0O3rCXmQiomQMilbomFp34OK006&#10;8N42YRJF07CTulJaUmYMcItBiFfeP+eM2jvODbOoyTDkZv1X++/GfcPVFVk+a6K2NT2mQf4hi5bU&#10;AoKeXBXEErTT9R+u2ppqaSS3F1S2oeS8pszXANXE0atqHrZEMV8LgGPUCSbz/9zST/t7jeoqw5dT&#10;jARpoUePrLfoRvYIWIBPp8wS1B4UKNoe+NDnkW+A6cruuW7dHwpCIAekDyd0nTcKzOl8Mo8iEFGQ&#10;TeNZAv1zfsIXc6WN/cBkixyRYQ3t86iS/a2xg+qo4qIJWdZN41vYiN8Y4HPgMD8DgzVZQipAOk2X&#10;lO/PjzLPk2lxWQTFfDEL0g1LgnkZpcFNnk7i9WxWxsXs5zAnL0brySzJZ5NFMM0ncZDG0TzI8ygJ&#10;ijKP8igt14v0xhtBImPQ0AE5AOYpe2iYS6URnxmHFnjcHMMPP1s3Gu0JjC2hlAnrIfdlgbbT4lD6&#10;WwyP+r54D8pbjAcYx8hS2JNxWwupfZNepV19HVPmgz50+qxuR9p+0/vZi9NxoDayOsCcaTlsqlG0&#10;rGEWbomx90TDasL8wLmxd/DhjewyLI8URlupv/+N7/RhY0CKUQernmHzbUc0w6j5KGCXFnGautvg&#10;Hyl0Fh76XLI5l4hdu5bQlhgOm6KedPq2GUmuZfsEVyl3UUFEBIXYGbYjubbDAYKrRlmeeyW4BorY&#10;W/GgqHPtuuQm/bF/Ilod18HCJH2S41Egy1dbMeg6SyHznZW89ivjgB5QPTYALolfuuPVc6fq/O21&#10;Xm7z6hcAAAD//wMAUEsDBBQABgAIAAAAIQBPCJO83AAAAAkBAAAPAAAAZHJzL2Rvd25yZXYueG1s&#10;TI9La8MwEITvhfwHsYXeklVCH4lrOYSWXhuaPqA3xdrYptbKWErs/vtsodBelllmmf0mX4++VSfq&#10;YxPYwHymQRGXwTVcGXh7fZouQcVk2dk2MBn4pgjrYnKR28yFgV/otEuVkhCOmTVQp9RliLGsyds4&#10;Cx2xeIfQe5tk7St0vR0k3Le40PoWvW1YPtS2o4eayq/d0Rt4fz58flzrbfXob7ohjBrZr9CYq8tx&#10;cw8q0Zj+juEHX9ChEKZ9OLKLqjUwneullEkGZIq/uluI2P8KLHL836A4AwAA//8DAFBLAQItABQA&#10;BgAIAAAAIQC2gziS/gAAAOEBAAATAAAAAAAAAAAAAAAAAAAAAABbQ29udGVudF9UeXBlc10ueG1s&#10;UEsBAi0AFAAGAAgAAAAhADj9If/WAAAAlAEAAAsAAAAAAAAAAAAAAAAALwEAAF9yZWxzLy5yZWxz&#10;UEsBAi0AFAAGAAgAAAAhABSpLXjRAgAA4wUAAA4AAAAAAAAAAAAAAAAALgIAAGRycy9lMm9Eb2Mu&#10;eG1sUEsBAi0AFAAGAAgAAAAhAE8Ik7zcAAAACQEAAA8AAAAAAAAAAAAAAAAAKwUAAGRycy9kb3du&#10;cmV2LnhtbFBLBQYAAAAABAAEAPMAAAA0BgAAAAA=&#10;" filled="f" stroked="f">
                <v:textbox>
                  <w:txbxContent>
                    <w:p w14:paraId="19A2CF0A" w14:textId="77777777" w:rsidR="00503D72" w:rsidRPr="00503D72" w:rsidRDefault="00503D72" w:rsidP="0078082D">
                      <w:pPr>
                        <w:rPr>
                          <w:rFonts w:ascii="Century Gothic" w:hAnsi="Century Gothic"/>
                          <w:bCs/>
                          <w:sz w:val="34"/>
                          <w:szCs w:val="34"/>
                        </w:rPr>
                      </w:pPr>
                      <w:r w:rsidRPr="00503D72">
                        <w:rPr>
                          <w:rFonts w:ascii="Century Gothic" w:hAnsi="Century Gothic"/>
                          <w:bCs/>
                          <w:sz w:val="34"/>
                          <w:szCs w:val="34"/>
                        </w:rPr>
                        <w:t>The Utah State Standards guide our teaching each year. You can find out what your child will be learning in 5</w:t>
                      </w:r>
                      <w:r w:rsidRPr="00503D72">
                        <w:rPr>
                          <w:rFonts w:ascii="Century Gothic" w:hAnsi="Century Gothic"/>
                          <w:bCs/>
                          <w:sz w:val="34"/>
                          <w:szCs w:val="34"/>
                          <w:vertAlign w:val="superscript"/>
                        </w:rPr>
                        <w:t>th</w:t>
                      </w:r>
                      <w:r w:rsidRPr="00503D72">
                        <w:rPr>
                          <w:rFonts w:ascii="Century Gothic" w:hAnsi="Century Gothic"/>
                          <w:bCs/>
                          <w:sz w:val="34"/>
                          <w:szCs w:val="34"/>
                        </w:rPr>
                        <w:t xml:space="preserve"> grade here: </w:t>
                      </w:r>
                      <w:hyperlink r:id="rId32" w:history="1">
                        <w:r w:rsidRPr="00503D72">
                          <w:rPr>
                            <w:rStyle w:val="Hyperlink"/>
                            <w:rFonts w:ascii="Century Gothic" w:hAnsi="Century Gothic"/>
                            <w:bCs/>
                            <w:sz w:val="34"/>
                            <w:szCs w:val="34"/>
                          </w:rPr>
                          <w:t>http://www.uen.org/core/</w:t>
                        </w:r>
                      </w:hyperlink>
                      <w:r w:rsidRPr="00503D72">
                        <w:rPr>
                          <w:rFonts w:ascii="Century Gothic" w:hAnsi="Century Gothic"/>
                          <w:bCs/>
                          <w:sz w:val="34"/>
                          <w:szCs w:val="34"/>
                        </w:rPr>
                        <w:t xml:space="preserve"> </w:t>
                      </w:r>
                    </w:p>
                    <w:p w14:paraId="461A8E75" w14:textId="77777777" w:rsidR="00503D72" w:rsidRPr="00503D72" w:rsidRDefault="00503D72" w:rsidP="0078082D">
                      <w:pPr>
                        <w:rPr>
                          <w:rFonts w:ascii="Century Gothic" w:hAnsi="Century Gothic"/>
                          <w:bCs/>
                          <w:sz w:val="34"/>
                          <w:szCs w:val="34"/>
                        </w:rPr>
                      </w:pPr>
                    </w:p>
                    <w:p w14:paraId="3D78E032" w14:textId="6644E7FC" w:rsidR="0078082D" w:rsidRPr="00503D72" w:rsidRDefault="0078082D" w:rsidP="0078082D">
                      <w:pPr>
                        <w:rPr>
                          <w:rFonts w:ascii="Century Gothic" w:hAnsi="Century Gothic"/>
                          <w:bCs/>
                          <w:sz w:val="34"/>
                          <w:szCs w:val="34"/>
                          <w:u w:val="single"/>
                        </w:rPr>
                      </w:pPr>
                      <w:r w:rsidRPr="00503D72">
                        <w:rPr>
                          <w:rFonts w:ascii="Century Gothic" w:hAnsi="Century Gothic"/>
                          <w:bCs/>
                          <w:sz w:val="34"/>
                          <w:szCs w:val="34"/>
                        </w:rPr>
                        <w:t xml:space="preserve">I will be your child’s homeroom teacher.  The core subject areas will be broken up between the </w:t>
                      </w:r>
                      <w:r w:rsidR="00861FA7">
                        <w:rPr>
                          <w:rFonts w:ascii="Century Gothic" w:hAnsi="Century Gothic"/>
                          <w:bCs/>
                          <w:sz w:val="34"/>
                          <w:szCs w:val="34"/>
                        </w:rPr>
                        <w:t>four</w:t>
                      </w:r>
                      <w:r w:rsidRPr="00503D72">
                        <w:rPr>
                          <w:rFonts w:ascii="Century Gothic" w:hAnsi="Century Gothic"/>
                          <w:bCs/>
                          <w:sz w:val="34"/>
                          <w:szCs w:val="34"/>
                        </w:rPr>
                        <w:t xml:space="preserve"> 5</w:t>
                      </w:r>
                      <w:r w:rsidRPr="00503D72">
                        <w:rPr>
                          <w:rFonts w:ascii="Century Gothic" w:hAnsi="Century Gothic"/>
                          <w:bCs/>
                          <w:sz w:val="34"/>
                          <w:szCs w:val="34"/>
                          <w:vertAlign w:val="superscript"/>
                        </w:rPr>
                        <w:t>th</w:t>
                      </w:r>
                      <w:r w:rsidR="00503D72" w:rsidRPr="00503D72">
                        <w:rPr>
                          <w:rFonts w:ascii="Century Gothic" w:hAnsi="Century Gothic"/>
                          <w:bCs/>
                          <w:sz w:val="34"/>
                          <w:szCs w:val="34"/>
                        </w:rPr>
                        <w:t xml:space="preserve"> grade teachers as follows:</w:t>
                      </w:r>
                      <w:r w:rsidRPr="00503D72">
                        <w:rPr>
                          <w:rFonts w:ascii="Century Gothic" w:hAnsi="Century Gothic"/>
                          <w:bCs/>
                          <w:sz w:val="34"/>
                          <w:szCs w:val="34"/>
                        </w:rPr>
                        <w:t xml:space="preserve">  </w:t>
                      </w:r>
                      <w:r w:rsidR="00C223BF">
                        <w:rPr>
                          <w:rFonts w:ascii="Century Gothic" w:hAnsi="Century Gothic"/>
                          <w:bCs/>
                          <w:sz w:val="34"/>
                          <w:szCs w:val="34"/>
                        </w:rPr>
                        <w:t>Mrs. Love will teach</w:t>
                      </w:r>
                      <w:r w:rsidR="00503D72" w:rsidRPr="00503D72">
                        <w:rPr>
                          <w:rFonts w:ascii="Century Gothic" w:hAnsi="Century Gothic"/>
                          <w:bCs/>
                          <w:sz w:val="34"/>
                          <w:szCs w:val="34"/>
                        </w:rPr>
                        <w:t xml:space="preserve"> Math, Mrs. </w:t>
                      </w:r>
                      <w:r w:rsidR="00861FA7">
                        <w:rPr>
                          <w:rFonts w:ascii="Century Gothic" w:hAnsi="Century Gothic"/>
                          <w:bCs/>
                          <w:sz w:val="34"/>
                          <w:szCs w:val="34"/>
                        </w:rPr>
                        <w:t>Woody</w:t>
                      </w:r>
                      <w:r w:rsidR="00503D72" w:rsidRPr="00503D72">
                        <w:rPr>
                          <w:rFonts w:ascii="Century Gothic" w:hAnsi="Century Gothic"/>
                          <w:bCs/>
                          <w:sz w:val="34"/>
                          <w:szCs w:val="34"/>
                        </w:rPr>
                        <w:t xml:space="preserve"> will teach </w:t>
                      </w:r>
                      <w:r w:rsidR="00861FA7">
                        <w:rPr>
                          <w:rFonts w:ascii="Century Gothic" w:hAnsi="Century Gothic"/>
                          <w:bCs/>
                          <w:sz w:val="34"/>
                          <w:szCs w:val="34"/>
                        </w:rPr>
                        <w:t>Reading and Spelling, Mrs. West will teach writing and grammar</w:t>
                      </w:r>
                      <w:r w:rsidR="00503D72" w:rsidRPr="00503D72">
                        <w:rPr>
                          <w:rFonts w:ascii="Century Gothic" w:hAnsi="Century Gothic"/>
                          <w:bCs/>
                          <w:sz w:val="34"/>
                          <w:szCs w:val="34"/>
                        </w:rPr>
                        <w:t>, and Mrs. Bate will teach Science</w:t>
                      </w:r>
                      <w:r w:rsidR="00861FA7">
                        <w:rPr>
                          <w:rFonts w:ascii="Century Gothic" w:hAnsi="Century Gothic"/>
                          <w:bCs/>
                          <w:sz w:val="34"/>
                          <w:szCs w:val="34"/>
                        </w:rPr>
                        <w:t xml:space="preserve"> and Music</w:t>
                      </w:r>
                      <w:r w:rsidR="00503D72" w:rsidRPr="00503D72">
                        <w:rPr>
                          <w:rFonts w:ascii="Century Gothic" w:hAnsi="Century Gothic"/>
                          <w:bCs/>
                          <w:sz w:val="34"/>
                          <w:szCs w:val="34"/>
                        </w:rPr>
                        <w:t xml:space="preserve">. </w:t>
                      </w:r>
                      <w:r w:rsidRPr="00503D72">
                        <w:rPr>
                          <w:rFonts w:ascii="Century Gothic" w:hAnsi="Century Gothic"/>
                          <w:bCs/>
                          <w:sz w:val="34"/>
                          <w:szCs w:val="34"/>
                        </w:rPr>
                        <w:t xml:space="preserve">The students will rotate </w:t>
                      </w:r>
                      <w:r w:rsidR="00503D72" w:rsidRPr="00503D72">
                        <w:rPr>
                          <w:rFonts w:ascii="Century Gothic" w:hAnsi="Century Gothic"/>
                          <w:bCs/>
                          <w:sz w:val="34"/>
                          <w:szCs w:val="34"/>
                        </w:rPr>
                        <w:t xml:space="preserve">classes </w:t>
                      </w:r>
                      <w:r w:rsidR="00861FA7">
                        <w:rPr>
                          <w:rFonts w:ascii="Century Gothic" w:hAnsi="Century Gothic"/>
                          <w:bCs/>
                          <w:sz w:val="34"/>
                          <w:szCs w:val="34"/>
                        </w:rPr>
                        <w:t>throughout the morning</w:t>
                      </w:r>
                      <w:r w:rsidRPr="00503D72">
                        <w:rPr>
                          <w:rFonts w:ascii="Century Gothic" w:hAnsi="Century Gothic"/>
                          <w:bCs/>
                          <w:sz w:val="34"/>
                          <w:szCs w:val="34"/>
                        </w:rPr>
                        <w:t xml:space="preserve">.  </w:t>
                      </w:r>
                    </w:p>
                    <w:p w14:paraId="613DB275" w14:textId="77777777" w:rsidR="0078082D" w:rsidRPr="00503D72" w:rsidRDefault="0078082D" w:rsidP="0078082D">
                      <w:pPr>
                        <w:rPr>
                          <w:rFonts w:ascii="Century Gothic" w:hAnsi="Century Gothic"/>
                          <w:bCs/>
                          <w:sz w:val="34"/>
                          <w:szCs w:val="34"/>
                          <w:u w:val="single"/>
                        </w:rPr>
                      </w:pPr>
                    </w:p>
                    <w:p w14:paraId="16F4199C" w14:textId="1E002EDF" w:rsidR="0078082D" w:rsidRPr="00503D72" w:rsidRDefault="0078082D" w:rsidP="0078082D">
                      <w:pPr>
                        <w:rPr>
                          <w:rFonts w:ascii="Century Gothic" w:hAnsi="Century Gothic"/>
                          <w:bCs/>
                          <w:sz w:val="34"/>
                          <w:szCs w:val="34"/>
                        </w:rPr>
                      </w:pPr>
                      <w:r w:rsidRPr="00503D72">
                        <w:rPr>
                          <w:rFonts w:ascii="Century Gothic" w:hAnsi="Century Gothic"/>
                          <w:b/>
                          <w:bCs/>
                          <w:sz w:val="34"/>
                          <w:szCs w:val="34"/>
                          <w:u w:val="single"/>
                        </w:rPr>
                        <w:t>Math:</w:t>
                      </w:r>
                      <w:r w:rsidRPr="00503D72">
                        <w:rPr>
                          <w:rFonts w:ascii="Century Gothic" w:hAnsi="Century Gothic"/>
                          <w:bCs/>
                          <w:sz w:val="34"/>
                          <w:szCs w:val="34"/>
                        </w:rPr>
                        <w:t xml:space="preserve"> </w:t>
                      </w:r>
                      <w:r w:rsidR="00861FA7">
                        <w:rPr>
                          <w:rFonts w:ascii="Century Gothic" w:hAnsi="Century Gothic"/>
                          <w:bCs/>
                          <w:sz w:val="34"/>
                          <w:szCs w:val="34"/>
                        </w:rPr>
                        <w:t xml:space="preserve">This year we are using </w:t>
                      </w:r>
                      <w:proofErr w:type="spellStart"/>
                      <w:r w:rsidR="00861FA7">
                        <w:rPr>
                          <w:rFonts w:ascii="Century Gothic" w:hAnsi="Century Gothic"/>
                          <w:bCs/>
                          <w:sz w:val="34"/>
                          <w:szCs w:val="34"/>
                        </w:rPr>
                        <w:t>GoMath</w:t>
                      </w:r>
                      <w:proofErr w:type="spellEnd"/>
                      <w:r w:rsidR="00861FA7">
                        <w:rPr>
                          <w:rFonts w:ascii="Century Gothic" w:hAnsi="Century Gothic"/>
                          <w:bCs/>
                          <w:sz w:val="34"/>
                          <w:szCs w:val="34"/>
                        </w:rPr>
                        <w:t xml:space="preserve">! </w:t>
                      </w:r>
                      <w:proofErr w:type="gramStart"/>
                      <w:r w:rsidR="00861FA7">
                        <w:rPr>
                          <w:rFonts w:ascii="Century Gothic" w:hAnsi="Century Gothic"/>
                          <w:bCs/>
                          <w:sz w:val="34"/>
                          <w:szCs w:val="34"/>
                        </w:rPr>
                        <w:t>as</w:t>
                      </w:r>
                      <w:proofErr w:type="gramEnd"/>
                      <w:r w:rsidR="00861FA7">
                        <w:rPr>
                          <w:rFonts w:ascii="Century Gothic" w:hAnsi="Century Gothic"/>
                          <w:bCs/>
                          <w:sz w:val="34"/>
                          <w:szCs w:val="34"/>
                        </w:rPr>
                        <w:t xml:space="preserve"> our math program.  Students will have online access to all materials as well as a consumable book.  It is very important that students keep track of their math books as it will also be used for their notes.  </w:t>
                      </w:r>
                      <w:r w:rsidR="00843D8B" w:rsidRPr="00503D72">
                        <w:rPr>
                          <w:rFonts w:ascii="Century Gothic" w:hAnsi="Century Gothic"/>
                          <w:bCs/>
                          <w:sz w:val="34"/>
                          <w:szCs w:val="34"/>
                        </w:rPr>
                        <w:t xml:space="preserve">  </w:t>
                      </w:r>
                    </w:p>
                    <w:p w14:paraId="14E8569E" w14:textId="77777777" w:rsidR="00843D8B" w:rsidRPr="00503D72" w:rsidRDefault="00843D8B" w:rsidP="0078082D">
                      <w:pPr>
                        <w:rPr>
                          <w:rFonts w:ascii="Century Gothic" w:hAnsi="Century Gothic"/>
                          <w:b/>
                          <w:bCs/>
                          <w:sz w:val="34"/>
                          <w:szCs w:val="34"/>
                          <w:u w:val="single"/>
                        </w:rPr>
                      </w:pPr>
                    </w:p>
                    <w:p w14:paraId="599797E2" w14:textId="77777777" w:rsidR="00503D72" w:rsidRPr="00503D72" w:rsidRDefault="00503D72" w:rsidP="00503D72">
                      <w:pPr>
                        <w:rPr>
                          <w:rFonts w:ascii="Century Gothic" w:hAnsi="Century Gothic"/>
                          <w:bCs/>
                          <w:sz w:val="34"/>
                          <w:szCs w:val="34"/>
                        </w:rPr>
                      </w:pPr>
                      <w:r w:rsidRPr="00503D72">
                        <w:rPr>
                          <w:rFonts w:ascii="Century Gothic" w:hAnsi="Century Gothic"/>
                          <w:b/>
                          <w:bCs/>
                          <w:sz w:val="34"/>
                          <w:szCs w:val="34"/>
                          <w:u w:val="single"/>
                        </w:rPr>
                        <w:t xml:space="preserve">Science: </w:t>
                      </w:r>
                      <w:r w:rsidRPr="00503D72">
                        <w:rPr>
                          <w:rFonts w:ascii="Century Gothic" w:hAnsi="Century Gothic"/>
                          <w:bCs/>
                          <w:sz w:val="34"/>
                          <w:szCs w:val="34"/>
                        </w:rPr>
                        <w:t>The science core this year includes chemical &amp; physical changes, Earth science, magnetism, electricity, and heredity.  Students will have end of unit assessments.</w:t>
                      </w:r>
                    </w:p>
                    <w:p w14:paraId="62372D81" w14:textId="1BE65853" w:rsidR="00B20AA7" w:rsidRPr="00120081" w:rsidRDefault="00B20AA7" w:rsidP="0078082D">
                      <w:pPr>
                        <w:rPr>
                          <w:rFonts w:ascii="Century Gothic" w:hAnsi="Century Gothic"/>
                          <w:sz w:val="36"/>
                          <w:szCs w:val="36"/>
                        </w:rPr>
                      </w:pPr>
                    </w:p>
                  </w:txbxContent>
                </v:textbox>
              </v:shape>
            </w:pict>
          </mc:Fallback>
        </mc:AlternateContent>
      </w:r>
      <w:r>
        <w:rPr>
          <w:rFonts w:ascii="Helvetica" w:hAnsi="Helvetica" w:cs="Helvetica"/>
          <w:noProof/>
        </w:rPr>
        <w:drawing>
          <wp:anchor distT="0" distB="0" distL="114300" distR="114300" simplePos="0" relativeHeight="251710464" behindDoc="1" locked="0" layoutInCell="1" allowOverlap="1" wp14:anchorId="7DF10898" wp14:editId="22E3BA10">
            <wp:simplePos x="0" y="0"/>
            <wp:positionH relativeFrom="column">
              <wp:posOffset>-800100</wp:posOffset>
            </wp:positionH>
            <wp:positionV relativeFrom="paragraph">
              <wp:posOffset>-342900</wp:posOffset>
            </wp:positionV>
            <wp:extent cx="7086600" cy="6972300"/>
            <wp:effectExtent l="0" t="0" r="0" b="12700"/>
            <wp:wrapNone/>
            <wp:docPr id="5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086600" cy="697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2FDE11" w14:textId="77777777" w:rsidR="00435D5C" w:rsidRPr="00435D5C" w:rsidRDefault="00435D5C" w:rsidP="00435D5C"/>
    <w:p w14:paraId="3F6706C5" w14:textId="77777777" w:rsidR="00435D5C" w:rsidRPr="00435D5C" w:rsidRDefault="00435D5C" w:rsidP="00435D5C"/>
    <w:p w14:paraId="6E7B902D" w14:textId="77777777" w:rsidR="00435D5C" w:rsidRPr="00435D5C" w:rsidRDefault="00435D5C" w:rsidP="00435D5C"/>
    <w:p w14:paraId="1556FBAC" w14:textId="77777777" w:rsidR="00435D5C" w:rsidRPr="00435D5C" w:rsidRDefault="00435D5C" w:rsidP="00435D5C"/>
    <w:p w14:paraId="4501A98F" w14:textId="77777777" w:rsidR="00435D5C" w:rsidRPr="00435D5C" w:rsidRDefault="00435D5C" w:rsidP="00435D5C"/>
    <w:p w14:paraId="6BD2B601" w14:textId="77777777" w:rsidR="00435D5C" w:rsidRPr="00435D5C" w:rsidRDefault="00435D5C" w:rsidP="00435D5C"/>
    <w:p w14:paraId="0D9D2327" w14:textId="77777777" w:rsidR="00435D5C" w:rsidRPr="00435D5C" w:rsidRDefault="00435D5C" w:rsidP="00435D5C"/>
    <w:p w14:paraId="605A3A1A" w14:textId="77777777" w:rsidR="00435D5C" w:rsidRPr="00435D5C" w:rsidRDefault="00435D5C" w:rsidP="00435D5C"/>
    <w:p w14:paraId="0073D45C" w14:textId="77777777" w:rsidR="00435D5C" w:rsidRPr="00435D5C" w:rsidRDefault="00435D5C" w:rsidP="00435D5C"/>
    <w:p w14:paraId="76A689E3" w14:textId="77777777" w:rsidR="00435D5C" w:rsidRPr="00435D5C" w:rsidRDefault="00435D5C" w:rsidP="00435D5C"/>
    <w:p w14:paraId="6E04B9B5" w14:textId="77777777" w:rsidR="00435D5C" w:rsidRPr="00435D5C" w:rsidRDefault="00435D5C" w:rsidP="00435D5C"/>
    <w:p w14:paraId="46553DE1" w14:textId="77777777" w:rsidR="00435D5C" w:rsidRPr="00435D5C" w:rsidRDefault="00435D5C" w:rsidP="00435D5C"/>
    <w:p w14:paraId="4F33B495" w14:textId="77777777" w:rsidR="00435D5C" w:rsidRPr="00435D5C" w:rsidRDefault="00435D5C" w:rsidP="00435D5C"/>
    <w:p w14:paraId="0DA39BC9" w14:textId="77777777" w:rsidR="00435D5C" w:rsidRPr="00435D5C" w:rsidRDefault="00435D5C" w:rsidP="00435D5C"/>
    <w:p w14:paraId="589C37D3" w14:textId="77777777" w:rsidR="00435D5C" w:rsidRPr="00435D5C" w:rsidRDefault="00435D5C" w:rsidP="00435D5C"/>
    <w:p w14:paraId="7C167044" w14:textId="77777777" w:rsidR="00435D5C" w:rsidRPr="00435D5C" w:rsidRDefault="00435D5C" w:rsidP="00435D5C"/>
    <w:p w14:paraId="03DDE003" w14:textId="77777777" w:rsidR="00435D5C" w:rsidRPr="00435D5C" w:rsidRDefault="00435D5C" w:rsidP="00435D5C"/>
    <w:p w14:paraId="71E77794" w14:textId="77777777" w:rsidR="00435D5C" w:rsidRPr="00435D5C" w:rsidRDefault="00435D5C" w:rsidP="00435D5C"/>
    <w:p w14:paraId="57E35436" w14:textId="77777777" w:rsidR="00435D5C" w:rsidRPr="00435D5C" w:rsidRDefault="00435D5C" w:rsidP="00435D5C"/>
    <w:p w14:paraId="472287BD" w14:textId="77777777" w:rsidR="00435D5C" w:rsidRPr="00435D5C" w:rsidRDefault="00435D5C" w:rsidP="00435D5C"/>
    <w:p w14:paraId="12BE3BA0" w14:textId="77777777" w:rsidR="00435D5C" w:rsidRPr="00435D5C" w:rsidRDefault="00435D5C" w:rsidP="00435D5C"/>
    <w:p w14:paraId="27021410" w14:textId="77777777" w:rsidR="00435D5C" w:rsidRPr="00435D5C" w:rsidRDefault="00435D5C" w:rsidP="00435D5C"/>
    <w:p w14:paraId="15C8605D" w14:textId="77777777" w:rsidR="00435D5C" w:rsidRPr="00435D5C" w:rsidRDefault="00435D5C" w:rsidP="00435D5C"/>
    <w:p w14:paraId="43258C41" w14:textId="77777777" w:rsidR="00435D5C" w:rsidRPr="00435D5C" w:rsidRDefault="00435D5C" w:rsidP="00435D5C"/>
    <w:p w14:paraId="1282637F" w14:textId="77777777" w:rsidR="00435D5C" w:rsidRPr="00435D5C" w:rsidRDefault="00435D5C" w:rsidP="00435D5C"/>
    <w:p w14:paraId="2F2FB65C" w14:textId="77777777" w:rsidR="00435D5C" w:rsidRPr="00435D5C" w:rsidRDefault="00435D5C" w:rsidP="00435D5C"/>
    <w:p w14:paraId="5473BC3D" w14:textId="77777777" w:rsidR="00435D5C" w:rsidRPr="00435D5C" w:rsidRDefault="00435D5C" w:rsidP="00435D5C"/>
    <w:p w14:paraId="770961AC" w14:textId="77777777" w:rsidR="00435D5C" w:rsidRPr="00435D5C" w:rsidRDefault="00435D5C" w:rsidP="00435D5C"/>
    <w:p w14:paraId="3DF50ACE" w14:textId="77777777" w:rsidR="00435D5C" w:rsidRPr="00435D5C" w:rsidRDefault="00435D5C" w:rsidP="00435D5C"/>
    <w:p w14:paraId="7CAC5C78" w14:textId="77777777" w:rsidR="00435D5C" w:rsidRPr="00435D5C" w:rsidRDefault="00435D5C" w:rsidP="00435D5C"/>
    <w:p w14:paraId="7B646D6A" w14:textId="77777777" w:rsidR="00435D5C" w:rsidRPr="00435D5C" w:rsidRDefault="00435D5C" w:rsidP="00435D5C"/>
    <w:p w14:paraId="56C6653B" w14:textId="77777777" w:rsidR="00435D5C" w:rsidRPr="00435D5C" w:rsidRDefault="00435D5C" w:rsidP="00435D5C"/>
    <w:p w14:paraId="14266DAA" w14:textId="77777777" w:rsidR="00435D5C" w:rsidRPr="00435D5C" w:rsidRDefault="00435D5C" w:rsidP="00435D5C"/>
    <w:p w14:paraId="2149D572" w14:textId="77777777" w:rsidR="00435D5C" w:rsidRPr="00435D5C" w:rsidRDefault="00435D5C" w:rsidP="00435D5C"/>
    <w:p w14:paraId="288E4338" w14:textId="77777777" w:rsidR="00435D5C" w:rsidRPr="00435D5C" w:rsidRDefault="00435D5C" w:rsidP="00435D5C"/>
    <w:p w14:paraId="74B575C9" w14:textId="77777777" w:rsidR="00435D5C" w:rsidRPr="00435D5C" w:rsidRDefault="00435D5C" w:rsidP="00435D5C"/>
    <w:p w14:paraId="707493EE" w14:textId="77777777" w:rsidR="00435D5C" w:rsidRPr="00435D5C" w:rsidRDefault="00435D5C" w:rsidP="00435D5C"/>
    <w:p w14:paraId="435C11AA" w14:textId="77777777" w:rsidR="00435D5C" w:rsidRPr="00435D5C" w:rsidRDefault="00435D5C" w:rsidP="00435D5C">
      <w:r w:rsidRPr="00435D5C">
        <w:rPr>
          <w:noProof/>
        </w:rPr>
        <mc:AlternateContent>
          <mc:Choice Requires="wps">
            <w:drawing>
              <wp:anchor distT="0" distB="0" distL="114300" distR="114300" simplePos="0" relativeHeight="251673600" behindDoc="1" locked="0" layoutInCell="1" allowOverlap="1" wp14:anchorId="1565C19F" wp14:editId="7BC1A103">
                <wp:simplePos x="0" y="0"/>
                <wp:positionH relativeFrom="column">
                  <wp:posOffset>-685800</wp:posOffset>
                </wp:positionH>
                <wp:positionV relativeFrom="paragraph">
                  <wp:posOffset>118110</wp:posOffset>
                </wp:positionV>
                <wp:extent cx="6743700" cy="1664970"/>
                <wp:effectExtent l="0" t="0" r="0" b="11430"/>
                <wp:wrapNone/>
                <wp:docPr id="20" name="Text Box 20"/>
                <wp:cNvGraphicFramePr/>
                <a:graphic xmlns:a="http://schemas.openxmlformats.org/drawingml/2006/main">
                  <a:graphicData uri="http://schemas.microsoft.com/office/word/2010/wordprocessingShape">
                    <wps:wsp>
                      <wps:cNvSpPr txBox="1"/>
                      <wps:spPr>
                        <a:xfrm>
                          <a:off x="0" y="0"/>
                          <a:ext cx="6743700" cy="166497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8EDD70F" w14:textId="78A4476F" w:rsidR="008965D9" w:rsidRPr="00C00353" w:rsidRDefault="007822BA" w:rsidP="00435D5C">
                            <w:pPr>
                              <w:jc w:val="center"/>
                              <w:rPr>
                                <w:rFonts w:ascii="Chalkboard" w:hAnsi="Chalkboard"/>
                                <w:sz w:val="80"/>
                                <w:szCs w:val="80"/>
                              </w:rPr>
                            </w:pPr>
                            <w:r>
                              <w:rPr>
                                <w:rFonts w:ascii="Chalkboard" w:hAnsi="Chalkboard"/>
                                <w:sz w:val="80"/>
                                <w:szCs w:val="80"/>
                              </w:rPr>
                              <w:t>Subject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8" type="#_x0000_t202" style="position:absolute;margin-left:-54pt;margin-top:9.3pt;width:531pt;height:131.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Fl1hQIAAOAEAAAOAAAAZHJzL2Uyb0RvYy54bWysVEtvnDAQvlfqf7B8JzzCLrsobOQsoqoU&#10;JZE2Vc5eY7JIYLu2N5BW/e8ZmyVJ056qXsy8PJ755hsuLse+Q09cm1aKAsdnEUZcMFm34rHA3+6r&#10;YIWRsVTUtJOCF/iZG3y5+fzpYlA5T+RBdjXXCJIIkw+qwAdrVR6Ghh14T82ZVFyAs5G6pxZU/RjW&#10;mg6Qve/CJIqW4SB1rbRk3BiwlpMTb3z+puHM3jaN4RZ1BYbarD+1P/fuDDcXNH/UVB1adiqD/kMV&#10;PW0FPPqaqqSWoqNu/0jVt0xLIxt7xmQfyqZpGfc9QDdx9KGb3YEq7nsBcIx6hcn8v7Ts5ulOo7Yu&#10;cALwCNrDjO75aNGVHBGYAJ9BmRzCdgoC7Qh2mPNsN2B0bY+N7t0XGkLgh1TPr+i6bAyMyyw9zyJw&#10;MfDFy2W6znz+8O260sZ+4bJHTiiwhvF5VOnTtbFQCoTOIe41Iau26/wIO/GbAQInC/ccmG7THEoB&#10;0UW6ovx8flaEJMvyvAzK1ToL0j1PglUVpcEVSRfxNsuquMx+TTx5u7RdZAnJFutgSRZxkMbRKiAk&#10;SoKyIhGJ0mq7Tq/8JShkfjR0QE6AOcmO+9EDHy9mNPeyfgaQtZxoahSrWgDimhp7RzXwEsCDXbO3&#10;cDSdHAosTxJGB6l//M3u4oEu4MVoAJ4X2Hw/Us0x6r4KINI6TlNIa72SQlug6Pee/XuPOPZbCasU&#10;w1Yr5kUXb7tZbLTsH2AliXsVXFQweLvAdha3dto+WGnGCfFBsAqK2muxU8yldvNxY74fH6hWJy5Y&#10;gPFGzhtB8w+UmGInDpCjlU3r+eKAnlAF8jgF1sjT6LTybk/f6z7q7ce0eQEAAP//AwBQSwMEFAAG&#10;AAgAAAAhAORTyYzfAAAACwEAAA8AAABkcnMvZG93bnJldi54bWxMj81OwzAQhO9IvIO1SL21dqu2&#10;ckOcCoG4FtEfJG5uvE0i4nUUu014e5YTHHdmNPtNvh19K27YxyaQgflMgUAqg2uoMnA8vE41iJgs&#10;OdsGQgPfGGFb3N/lNnNhoHe87VMluIRiZg3UKXWZlLGs0ds4Cx0Se5fQe5v47CvpejtwuW/lQqm1&#10;9LYh/lDbDp9rLL/2V2/gtLt8fizVW/XiV90QRiXJb6Qxk4fx6RFEwjH9heEXn9GhYKZzuJKLojUw&#10;nSvNYxI7eg2CE5vVkoWzgYVWGmSRy/8bih8AAAD//wMAUEsBAi0AFAAGAAgAAAAhALaDOJL+AAAA&#10;4QEAABMAAAAAAAAAAAAAAAAAAAAAAFtDb250ZW50X1R5cGVzXS54bWxQSwECLQAUAAYACAAAACEA&#10;OP0h/9YAAACUAQAACwAAAAAAAAAAAAAAAAAvAQAAX3JlbHMvLnJlbHNQSwECLQAUAAYACAAAACEA&#10;UORZdYUCAADgBAAADgAAAAAAAAAAAAAAAAAuAgAAZHJzL2Uyb0RvYy54bWxQSwECLQAUAAYACAAA&#10;ACEA5FPJjN8AAAALAQAADwAAAAAAAAAAAAAAAADfBAAAZHJzL2Rvd25yZXYueG1sUEsFBgAAAAAE&#10;AAQA8wAAAOsFAAAAAA==&#10;" filled="f" stroked="f">
                <v:textbox>
                  <w:txbxContent>
                    <w:p w14:paraId="38EDD70F" w14:textId="78A4476F" w:rsidR="008965D9" w:rsidRPr="00C00353" w:rsidRDefault="007822BA" w:rsidP="00435D5C">
                      <w:pPr>
                        <w:jc w:val="center"/>
                        <w:rPr>
                          <w:rFonts w:ascii="Chalkboard" w:hAnsi="Chalkboard"/>
                          <w:sz w:val="80"/>
                          <w:szCs w:val="80"/>
                        </w:rPr>
                      </w:pPr>
                      <w:r>
                        <w:rPr>
                          <w:rFonts w:ascii="Chalkboard" w:hAnsi="Chalkboard"/>
                          <w:sz w:val="80"/>
                          <w:szCs w:val="80"/>
                        </w:rPr>
                        <w:t>Subject Areas</w:t>
                      </w:r>
                    </w:p>
                  </w:txbxContent>
                </v:textbox>
              </v:shape>
            </w:pict>
          </mc:Fallback>
        </mc:AlternateContent>
      </w:r>
    </w:p>
    <w:p w14:paraId="3E1E7881" w14:textId="77777777" w:rsidR="00435D5C" w:rsidRPr="00435D5C" w:rsidRDefault="00435D5C" w:rsidP="00435D5C"/>
    <w:p w14:paraId="3201CD39" w14:textId="77777777" w:rsidR="00435D5C" w:rsidRPr="00435D5C" w:rsidRDefault="00435D5C" w:rsidP="00435D5C"/>
    <w:p w14:paraId="0A2ACDD1" w14:textId="77777777" w:rsidR="00435D5C" w:rsidRPr="00435D5C" w:rsidRDefault="00435D5C" w:rsidP="00435D5C"/>
    <w:p w14:paraId="272670B1" w14:textId="77777777" w:rsidR="00435D5C" w:rsidRPr="00435D5C" w:rsidRDefault="00435D5C" w:rsidP="00435D5C"/>
    <w:p w14:paraId="08BDFEC3" w14:textId="77777777" w:rsidR="00435D5C" w:rsidRPr="00435D5C" w:rsidRDefault="00435D5C" w:rsidP="00435D5C">
      <w:r w:rsidRPr="00435D5C">
        <w:rPr>
          <w:noProof/>
        </w:rPr>
        <mc:AlternateContent>
          <mc:Choice Requires="wps">
            <w:drawing>
              <wp:anchor distT="0" distB="0" distL="114300" distR="114300" simplePos="0" relativeHeight="251701248" behindDoc="0" locked="0" layoutInCell="1" allowOverlap="1" wp14:anchorId="4E4AEF64" wp14:editId="2BCEC08C">
                <wp:simplePos x="0" y="0"/>
                <wp:positionH relativeFrom="column">
                  <wp:posOffset>-1143000</wp:posOffset>
                </wp:positionH>
                <wp:positionV relativeFrom="paragraph">
                  <wp:posOffset>89535</wp:posOffset>
                </wp:positionV>
                <wp:extent cx="7886700" cy="0"/>
                <wp:effectExtent l="0" t="0" r="12700" b="25400"/>
                <wp:wrapNone/>
                <wp:docPr id="29" name="Straight Connector 29"/>
                <wp:cNvGraphicFramePr/>
                <a:graphic xmlns:a="http://schemas.openxmlformats.org/drawingml/2006/main">
                  <a:graphicData uri="http://schemas.microsoft.com/office/word/2010/wordprocessingShape">
                    <wps:wsp>
                      <wps:cNvCnPr/>
                      <wps:spPr>
                        <a:xfrm>
                          <a:off x="0" y="0"/>
                          <a:ext cx="7886700" cy="0"/>
                        </a:xfrm>
                        <a:prstGeom prst="line">
                          <a:avLst/>
                        </a:prstGeom>
                        <a:ln w="9525" cmpd="sng">
                          <a:solidFill>
                            <a:srgbClr val="000000"/>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29"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89.95pt,7.05pt" to="531.05pt,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CT0+0BAABABAAADgAAAGRycy9lMm9Eb2MueG1srFPLjtsgFN1X6j8g9o0dSzOTseLMItF0U7VR&#10;p/0AgsFG4qULjZ2/7wU7zvQhjVTVC8zjnsM5B9g+jUaTs4CgnG3oelVSIix3rbJdQ79/e/6woSRE&#10;ZlumnRUNvYhAn3bv320HX4vK9U63AgiS2FAPvqF9jL4uisB7YVhYOS8sLkoHhkUcQle0wAZkN7qo&#10;yvK+GBy0HhwXIeDsYVqku8wvpeDxi5RBRKIbitpibiG3p9QWuy2rO2C+V3yWwf5BhWHK4qYL1YFF&#10;Rn6A+oPKKA4uOBlX3JnCSam4yB7Qzbr8zc1Lz7zIXjCc4JeYwv+j5Z/PRyCqbWj1SIllBs/oJQJT&#10;XR/J3lmLCToguIhJDT7UCNjbI8yj4I+QbI8STPqjITLmdC9LumKMhOPkw2Zz/1DiIfDrWnEDegjx&#10;o3CGpE5DtbLJOKvZ+VOIuBmWXkvStLZkaOjjXXWHdMaj/GC7DAhOq/ZZaZ3KAnSnvQZyZun485d8&#10;INkvZYn5wEI/1bXYm6u0TSwi36NZR8pgcp178aLFJOirkJgj+qwmHekGi2Vzxrmwcb3wYnWCSRS6&#10;AMu3gXP9TdUCXr8Nnnxcd3Y2LmCjrIO/EcTxKllO9RjeK9+pe3LtJd+HvIDXNOc7P6n0Dl6PM/z2&#10;8Hc/AQAA//8DAFBLAwQUAAYACAAAACEAlASnEuAAAAALAQAADwAAAGRycy9kb3ducmV2LnhtbEyP&#10;QU+DQBCF7yb+h82YeGnaBaK1RZbGmOiliUnRH7CwU0DZWcJuAf31TuOh3mbmvbz5XrabbSdGHHzr&#10;SEG8ikAgVc60VCv4eH9ZbkD4oMnozhEq+EYPu/z6KtOpcRMdcCxCLTiEfKoVNCH0qZS+atBqv3I9&#10;EmtHN1gdeB1qaQY9cbjtZBJFa2l1S/yh0T0+N1h9FSer4GCKaSqa6mfc3y/C22f5utjHiVK3N/PT&#10;I4iAc7iY4YzP6JAzU+lOZLzoFCzjh+2WvazcxSDOjmid8FT+XWSeyf8d8l8AAAD//wMAUEsBAi0A&#10;FAAGAAgAAAAhAOSZw8D7AAAA4QEAABMAAAAAAAAAAAAAAAAAAAAAAFtDb250ZW50X1R5cGVzXS54&#10;bWxQSwECLQAUAAYACAAAACEAI7Jq4dcAAACUAQAACwAAAAAAAAAAAAAAAAAsAQAAX3JlbHMvLnJl&#10;bHNQSwECLQAUAAYACAAAACEAlSCT0+0BAABABAAADgAAAAAAAAAAAAAAAAAsAgAAZHJzL2Uyb0Rv&#10;Yy54bWxQSwECLQAUAAYACAAAACEAlASnEuAAAAALAQAADwAAAAAAAAAAAAAAAABFBAAAZHJzL2Rv&#10;d25yZXYueG1sUEsFBgAAAAAEAAQA8wAAAFIFAAAAAA==&#10;">
                <v:stroke dashstyle="dash"/>
              </v:line>
            </w:pict>
          </mc:Fallback>
        </mc:AlternateContent>
      </w:r>
    </w:p>
    <w:p w14:paraId="7BE324C0" w14:textId="77777777" w:rsidR="00435D5C" w:rsidRPr="00435D5C" w:rsidRDefault="00435D5C" w:rsidP="00435D5C"/>
    <w:p w14:paraId="5405D681" w14:textId="77777777" w:rsidR="00435D5C" w:rsidRPr="00435D5C" w:rsidRDefault="00435D5C" w:rsidP="00435D5C"/>
    <w:p w14:paraId="7F02FD55" w14:textId="1A62636C" w:rsidR="00435D5C" w:rsidRPr="00435D5C" w:rsidRDefault="004B29BC" w:rsidP="00435D5C">
      <w:r>
        <w:rPr>
          <w:rFonts w:ascii="Helvetica" w:hAnsi="Helvetica" w:cs="Helvetica"/>
          <w:noProof/>
        </w:rPr>
        <w:lastRenderedPageBreak/>
        <w:drawing>
          <wp:anchor distT="0" distB="0" distL="114300" distR="114300" simplePos="0" relativeHeight="251711488" behindDoc="1" locked="0" layoutInCell="1" allowOverlap="1" wp14:anchorId="35BD7FF2" wp14:editId="41E22C86">
            <wp:simplePos x="0" y="0"/>
            <wp:positionH relativeFrom="column">
              <wp:posOffset>-914400</wp:posOffset>
            </wp:positionH>
            <wp:positionV relativeFrom="paragraph">
              <wp:posOffset>-228600</wp:posOffset>
            </wp:positionV>
            <wp:extent cx="7315200" cy="7772400"/>
            <wp:effectExtent l="0" t="0" r="0" b="0"/>
            <wp:wrapNone/>
            <wp:docPr id="5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315200" cy="777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D5C" w:rsidRPr="00435D5C">
        <w:rPr>
          <w:noProof/>
        </w:rPr>
        <mc:AlternateContent>
          <mc:Choice Requires="wps">
            <w:drawing>
              <wp:anchor distT="0" distB="0" distL="114300" distR="114300" simplePos="0" relativeHeight="251683840" behindDoc="0" locked="0" layoutInCell="1" allowOverlap="1" wp14:anchorId="1CD2E0B5" wp14:editId="610332EE">
                <wp:simplePos x="0" y="0"/>
                <wp:positionH relativeFrom="column">
                  <wp:posOffset>-571500</wp:posOffset>
                </wp:positionH>
                <wp:positionV relativeFrom="paragraph">
                  <wp:posOffset>0</wp:posOffset>
                </wp:positionV>
                <wp:extent cx="6629400" cy="73152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6629400" cy="7315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B8BD3A" w14:textId="77777777" w:rsidR="003B5BA0" w:rsidRDefault="003B5BA0" w:rsidP="00503D72">
                            <w:pPr>
                              <w:rPr>
                                <w:rFonts w:ascii="Century Gothic" w:hAnsi="Century Gothic"/>
                                <w:b/>
                                <w:bCs/>
                                <w:sz w:val="34"/>
                                <w:szCs w:val="34"/>
                                <w:u w:val="single"/>
                              </w:rPr>
                            </w:pPr>
                          </w:p>
                          <w:p w14:paraId="386049D3" w14:textId="77777777" w:rsidR="00503D72" w:rsidRPr="00503D72" w:rsidRDefault="00503D72" w:rsidP="00503D72">
                            <w:pPr>
                              <w:rPr>
                                <w:rFonts w:ascii="Century Gothic" w:hAnsi="Century Gothic"/>
                                <w:bCs/>
                                <w:sz w:val="34"/>
                                <w:szCs w:val="34"/>
                              </w:rPr>
                            </w:pPr>
                            <w:r w:rsidRPr="00503D72">
                              <w:rPr>
                                <w:rFonts w:ascii="Century Gothic" w:hAnsi="Century Gothic"/>
                                <w:b/>
                                <w:bCs/>
                                <w:sz w:val="34"/>
                                <w:szCs w:val="34"/>
                                <w:u w:val="single"/>
                              </w:rPr>
                              <w:t>Language Arts</w:t>
                            </w:r>
                            <w:r w:rsidRPr="00503D72">
                              <w:rPr>
                                <w:rFonts w:ascii="Century Gothic" w:hAnsi="Century Gothic"/>
                                <w:bCs/>
                                <w:sz w:val="34"/>
                                <w:szCs w:val="34"/>
                                <w:u w:val="single"/>
                              </w:rPr>
                              <w:t>:</w:t>
                            </w:r>
                            <w:r w:rsidRPr="00503D72">
                              <w:rPr>
                                <w:rFonts w:ascii="Century Gothic" w:hAnsi="Century Gothic"/>
                                <w:bCs/>
                                <w:sz w:val="34"/>
                                <w:szCs w:val="34"/>
                              </w:rPr>
                              <w:t xml:space="preserve"> For spelling we use the program Words Their Way so that students are learning words according to patterns. A spelling list will be sent home with students at the beginning of each week, followed by a test at the end of the week. For reading we do a variety of short stories, chapter books, comprehension pages, whole class, small groups, etc. Lastly we practice grammar and conventions.  Students will have assessments at the end of each unit.</w:t>
                            </w:r>
                          </w:p>
                          <w:p w14:paraId="223F14C3" w14:textId="77777777" w:rsidR="00843D8B" w:rsidRPr="00503D72" w:rsidRDefault="00843D8B" w:rsidP="00843D8B">
                            <w:pPr>
                              <w:rPr>
                                <w:rFonts w:ascii="Century Gothic" w:hAnsi="Century Gothic"/>
                                <w:b/>
                                <w:bCs/>
                                <w:sz w:val="34"/>
                                <w:szCs w:val="34"/>
                                <w:u w:val="single"/>
                              </w:rPr>
                            </w:pPr>
                          </w:p>
                          <w:p w14:paraId="6D530A78" w14:textId="6F651528" w:rsidR="007822BA" w:rsidRPr="00503D72" w:rsidRDefault="0078082D" w:rsidP="00843D8B">
                            <w:pPr>
                              <w:rPr>
                                <w:rFonts w:ascii="Century Gothic" w:hAnsi="Century Gothic"/>
                                <w:bCs/>
                                <w:sz w:val="34"/>
                                <w:szCs w:val="34"/>
                              </w:rPr>
                            </w:pPr>
                            <w:r w:rsidRPr="00503D72">
                              <w:rPr>
                                <w:rFonts w:ascii="Century Gothic" w:hAnsi="Century Gothic"/>
                                <w:b/>
                                <w:bCs/>
                                <w:sz w:val="34"/>
                                <w:szCs w:val="34"/>
                                <w:u w:val="single"/>
                              </w:rPr>
                              <w:t>Writing:</w:t>
                            </w:r>
                            <w:r w:rsidRPr="00982E49">
                              <w:rPr>
                                <w:rFonts w:ascii="Century Gothic" w:hAnsi="Century Gothic"/>
                                <w:b/>
                                <w:bCs/>
                                <w:sz w:val="34"/>
                                <w:szCs w:val="34"/>
                              </w:rPr>
                              <w:t xml:space="preserve"> </w:t>
                            </w:r>
                            <w:r w:rsidRPr="00982E49">
                              <w:rPr>
                                <w:rFonts w:ascii="Century Gothic" w:hAnsi="Century Gothic"/>
                                <w:bCs/>
                                <w:sz w:val="34"/>
                                <w:szCs w:val="34"/>
                              </w:rPr>
                              <w:t xml:space="preserve"> </w:t>
                            </w:r>
                            <w:r w:rsidRPr="00503D72">
                              <w:rPr>
                                <w:rFonts w:ascii="Century Gothic" w:hAnsi="Century Gothic"/>
                                <w:bCs/>
                                <w:sz w:val="34"/>
                                <w:szCs w:val="34"/>
                              </w:rPr>
                              <w:t>The 5</w:t>
                            </w:r>
                            <w:r w:rsidRPr="00503D72">
                              <w:rPr>
                                <w:rFonts w:ascii="Century Gothic" w:hAnsi="Century Gothic"/>
                                <w:bCs/>
                                <w:sz w:val="34"/>
                                <w:szCs w:val="34"/>
                                <w:vertAlign w:val="superscript"/>
                              </w:rPr>
                              <w:t>th</w:t>
                            </w:r>
                            <w:r w:rsidRPr="00503D72">
                              <w:rPr>
                                <w:rFonts w:ascii="Century Gothic" w:hAnsi="Century Gothic"/>
                                <w:bCs/>
                                <w:sz w:val="34"/>
                                <w:szCs w:val="34"/>
                              </w:rPr>
                              <w:t xml:space="preserve"> grade team has broken up the writing curriculum into 3 areas and your child will rotate writing teachers throughout the year.  We will be focusing on informative writing, opinion writing, a</w:t>
                            </w:r>
                            <w:r w:rsidR="00503D72">
                              <w:rPr>
                                <w:rFonts w:ascii="Century Gothic" w:hAnsi="Century Gothic"/>
                                <w:bCs/>
                                <w:sz w:val="34"/>
                                <w:szCs w:val="34"/>
                              </w:rPr>
                              <w:t>nd</w:t>
                            </w:r>
                            <w:r w:rsidRPr="00503D72">
                              <w:rPr>
                                <w:rFonts w:ascii="Century Gothic" w:hAnsi="Century Gothic"/>
                                <w:bCs/>
                                <w:sz w:val="34"/>
                                <w:szCs w:val="34"/>
                              </w:rPr>
                              <w:t xml:space="preserve"> narrative writing.</w:t>
                            </w:r>
                          </w:p>
                          <w:p w14:paraId="25C580CD" w14:textId="77777777" w:rsidR="007822BA" w:rsidRPr="00503D72" w:rsidRDefault="007822BA" w:rsidP="007822BA">
                            <w:pPr>
                              <w:ind w:firstLine="720"/>
                              <w:rPr>
                                <w:rFonts w:ascii="Century Gothic" w:hAnsi="Century Gothic"/>
                                <w:bCs/>
                                <w:sz w:val="34"/>
                                <w:szCs w:val="34"/>
                              </w:rPr>
                            </w:pPr>
                            <w:r w:rsidRPr="00503D72">
                              <w:rPr>
                                <w:rFonts w:ascii="Century Gothic" w:hAnsi="Century Gothic"/>
                                <w:bCs/>
                                <w:sz w:val="34"/>
                                <w:szCs w:val="34"/>
                              </w:rPr>
                              <w:tab/>
                            </w:r>
                          </w:p>
                          <w:p w14:paraId="24EAFED5" w14:textId="5E08C4B9" w:rsidR="007822BA" w:rsidRPr="00503D72" w:rsidRDefault="007822BA" w:rsidP="00843D8B">
                            <w:pPr>
                              <w:rPr>
                                <w:rFonts w:ascii="Century Gothic" w:hAnsi="Century Gothic"/>
                                <w:bCs/>
                                <w:sz w:val="34"/>
                                <w:szCs w:val="34"/>
                              </w:rPr>
                            </w:pPr>
                            <w:r w:rsidRPr="00503D72">
                              <w:rPr>
                                <w:rFonts w:ascii="Century Gothic" w:hAnsi="Century Gothic"/>
                                <w:b/>
                                <w:bCs/>
                                <w:sz w:val="34"/>
                                <w:szCs w:val="34"/>
                                <w:u w:val="single"/>
                              </w:rPr>
                              <w:t>Social Studies:</w:t>
                            </w:r>
                            <w:r w:rsidRPr="00503D72">
                              <w:rPr>
                                <w:rFonts w:ascii="Century Gothic" w:hAnsi="Century Gothic"/>
                                <w:bCs/>
                                <w:sz w:val="34"/>
                                <w:szCs w:val="34"/>
                              </w:rPr>
                              <w:t xml:space="preserve"> In 5</w:t>
                            </w:r>
                            <w:r w:rsidRPr="00503D72">
                              <w:rPr>
                                <w:rFonts w:ascii="Century Gothic" w:hAnsi="Century Gothic"/>
                                <w:bCs/>
                                <w:sz w:val="34"/>
                                <w:szCs w:val="34"/>
                                <w:vertAlign w:val="superscript"/>
                              </w:rPr>
                              <w:t>th</w:t>
                            </w:r>
                            <w:r w:rsidRPr="00503D72">
                              <w:rPr>
                                <w:rFonts w:ascii="Century Gothic" w:hAnsi="Century Gothic"/>
                                <w:bCs/>
                                <w:sz w:val="34"/>
                                <w:szCs w:val="34"/>
                              </w:rPr>
                              <w:t xml:space="preserve"> grade we focus on United States History.</w:t>
                            </w:r>
                            <w:r w:rsidR="00503D72">
                              <w:rPr>
                                <w:rFonts w:ascii="Century Gothic" w:hAnsi="Century Gothic"/>
                                <w:bCs/>
                                <w:sz w:val="34"/>
                                <w:szCs w:val="34"/>
                              </w:rPr>
                              <w:t xml:space="preserve"> The students will again rotate between our three teachers for different sections of our country’s history.</w:t>
                            </w:r>
                            <w:r w:rsidRPr="00503D72">
                              <w:rPr>
                                <w:rFonts w:ascii="Century Gothic" w:hAnsi="Century Gothic"/>
                                <w:bCs/>
                                <w:sz w:val="34"/>
                                <w:szCs w:val="34"/>
                              </w:rPr>
                              <w:t xml:space="preserve"> We also have an optional “</w:t>
                            </w:r>
                            <w:r w:rsidRPr="00503D72">
                              <w:rPr>
                                <w:rFonts w:ascii="Century Gothic" w:hAnsi="Century Gothic"/>
                                <w:bCs/>
                                <w:sz w:val="34"/>
                                <w:szCs w:val="34"/>
                                <w:u w:val="single"/>
                              </w:rPr>
                              <w:t>Great American</w:t>
                            </w:r>
                            <w:r w:rsidRPr="00503D72">
                              <w:rPr>
                                <w:rFonts w:ascii="Century Gothic" w:hAnsi="Century Gothic"/>
                                <w:bCs/>
                                <w:sz w:val="34"/>
                                <w:szCs w:val="34"/>
                              </w:rPr>
                              <w:t>” program students may choose to participate in. More information is provided in another packet about this program.</w:t>
                            </w:r>
                          </w:p>
                          <w:p w14:paraId="690C38B5" w14:textId="77777777" w:rsidR="00843D8B" w:rsidRPr="00503D72" w:rsidRDefault="00843D8B" w:rsidP="00843D8B">
                            <w:pPr>
                              <w:rPr>
                                <w:rFonts w:ascii="Century Gothic" w:hAnsi="Century Gothic"/>
                                <w:b/>
                                <w:bCs/>
                                <w:sz w:val="34"/>
                                <w:szCs w:val="34"/>
                                <w:u w:val="single"/>
                              </w:rPr>
                            </w:pPr>
                          </w:p>
                          <w:p w14:paraId="7F463A92" w14:textId="66C52A33" w:rsidR="0078082D" w:rsidRPr="00503D72" w:rsidRDefault="0078082D" w:rsidP="00843D8B">
                            <w:pPr>
                              <w:rPr>
                                <w:rFonts w:ascii="Century Gothic" w:hAnsi="Century Gothic"/>
                                <w:bCs/>
                                <w:sz w:val="34"/>
                                <w:szCs w:val="34"/>
                              </w:rPr>
                            </w:pPr>
                            <w:r w:rsidRPr="00503D72">
                              <w:rPr>
                                <w:rFonts w:ascii="Century Gothic" w:hAnsi="Century Gothic"/>
                                <w:b/>
                                <w:bCs/>
                                <w:sz w:val="34"/>
                                <w:szCs w:val="34"/>
                                <w:u w:val="single"/>
                              </w:rPr>
                              <w:t>Super Skills:</w:t>
                            </w:r>
                            <w:r w:rsidRPr="00982E49">
                              <w:rPr>
                                <w:rFonts w:ascii="Century Gothic" w:hAnsi="Century Gothic"/>
                                <w:b/>
                                <w:bCs/>
                                <w:sz w:val="34"/>
                                <w:szCs w:val="34"/>
                              </w:rPr>
                              <w:t xml:space="preserve"> </w:t>
                            </w:r>
                            <w:r w:rsidRPr="00503D72">
                              <w:rPr>
                                <w:rFonts w:ascii="Century Gothic" w:hAnsi="Century Gothic"/>
                                <w:bCs/>
                                <w:sz w:val="34"/>
                                <w:szCs w:val="34"/>
                              </w:rPr>
                              <w:t xml:space="preserve">Computers, Art, P.E., and </w:t>
                            </w:r>
                            <w:r w:rsidR="00503D72" w:rsidRPr="00503D72">
                              <w:rPr>
                                <w:rFonts w:ascii="Century Gothic" w:hAnsi="Century Gothic"/>
                                <w:bCs/>
                                <w:sz w:val="34"/>
                                <w:szCs w:val="34"/>
                              </w:rPr>
                              <w:t>Library will be taught by our “Super S</w:t>
                            </w:r>
                            <w:r w:rsidRPr="00503D72">
                              <w:rPr>
                                <w:rFonts w:ascii="Century Gothic" w:hAnsi="Century Gothic"/>
                                <w:bCs/>
                                <w:sz w:val="34"/>
                                <w:szCs w:val="34"/>
                              </w:rPr>
                              <w:t xml:space="preserve">kills” teachers.  </w:t>
                            </w:r>
                          </w:p>
                          <w:p w14:paraId="5721C6D1" w14:textId="77777777" w:rsidR="0078082D" w:rsidRPr="0078082D" w:rsidRDefault="0078082D" w:rsidP="0078082D">
                            <w:pPr>
                              <w:rPr>
                                <w:rFonts w:ascii="Century Gothic" w:hAnsi="Century Gothic"/>
                                <w:bCs/>
                                <w:sz w:val="36"/>
                                <w:szCs w:val="36"/>
                              </w:rPr>
                            </w:pPr>
                          </w:p>
                          <w:p w14:paraId="663EFA5B" w14:textId="77777777" w:rsidR="007822BA" w:rsidRPr="007822BA" w:rsidRDefault="007822BA" w:rsidP="007822BA">
                            <w:pPr>
                              <w:ind w:firstLine="720"/>
                              <w:rPr>
                                <w:rFonts w:ascii="Century Gothic" w:hAnsi="Century Gothic"/>
                                <w:sz w:val="36"/>
                                <w:szCs w:val="36"/>
                              </w:rPr>
                            </w:pPr>
                          </w:p>
                          <w:p w14:paraId="49376F26" w14:textId="56C0982D" w:rsidR="00B20AA7" w:rsidRDefault="00B20AA7" w:rsidP="00B20AA7">
                            <w:pPr>
                              <w:ind w:firstLine="720"/>
                              <w:rPr>
                                <w:rFonts w:ascii="Century Gothic" w:hAnsi="Century Gothic"/>
                                <w:sz w:val="36"/>
                                <w:szCs w:val="36"/>
                              </w:rPr>
                            </w:pPr>
                            <w:r>
                              <w:rPr>
                                <w:rFonts w:ascii="Century Gothic" w:hAnsi="Century Gothic"/>
                                <w:sz w:val="36"/>
                                <w:szCs w:val="36"/>
                              </w:rPr>
                              <w:t xml:space="preserve">  </w:t>
                            </w:r>
                          </w:p>
                          <w:p w14:paraId="0EDEE29B" w14:textId="77777777" w:rsidR="00B20AA7" w:rsidRPr="00B20AA7" w:rsidRDefault="00B20AA7" w:rsidP="00435D5C">
                            <w:pPr>
                              <w:jc w:val="center"/>
                              <w:rPr>
                                <w:rFonts w:ascii="Century Gothic" w:hAnsi="Century Gothic"/>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9" type="#_x0000_t202" style="position:absolute;margin-left:-45pt;margin-top:0;width:522pt;height:8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Er0gIAAOMFAAAOAAAAZHJzL2Uyb0RvYy54bWysVFtvmzAUfp+0/2D5nQIpCUlUUtEgpknV&#10;Wq2d+uwYu0ED27OdQDbtv+/YhDTr9tJpL3B87uc7l6vrvm3QnmlTS5Hh+CLCiAkqq1o8Z/jLYxnM&#10;MTKWiIo0UrAMH5jB16v37646tWQTuZVNxTQCJ8IsO5XhrbVqGYaGbllLzIVUTICQS90SC0/9HFaa&#10;dOC9bcJJFM3CTupKaUmZMcAtBiFeef+cM2rvODfMoibDkJv1X+2/G/cNV1dk+ayJ2tb0mAb5hyxa&#10;UgsIenJVEEvQTtd/uGprqqWR3F5Q2YaS85oyXwNUE0evqnnYEsV8LQCOUSeYzP9zSz/t7zWqqwxf&#10;phgJ0kKPHllv0Y3sEbAAn06ZJag9KFC0PfChzyPfANOV3XPduj8UhEAOSB9O6DpvFJiz2WSRRCCi&#10;IEsv4yn0z/kJX8yVNvYDky1yRIY1tM+jSva3xg6qo4qLJmRZN41vYSN+Y4DPgcP8DAzWZAmpAOk0&#10;XVK+Pz/KPJ/MissiKOaLNEg2bBLMyygJbvJkGq/TtIyL9OcwJy9G62k6ydPpIpjl0zhI4mge5Hk0&#10;CYoyj/IoKdeL5MYbQSJj0NABOQDmKXtomEulEZ8ZhxZ43BzDDz9bNxrtCYwtoZQJ6yH3ZYG20+JQ&#10;+lsMj/q+eA/KW4wHGMfIUtiTcVsLqX2TXqVdfR1T5oM+dPqsbkfaftP72Ytn40BtZHWAOdNy2FSj&#10;aFnDLNwSY++JhtWE+YFzY+/gwxvZZVgeKYy2Un//G9/pw8aAFKMOVj3D5tuOaIZR81HALi3iJHG3&#10;wT8S6Cw89Llkcy4Ru3YtoS0xHDZFPen0bTOSXMv2Ca5S7qKCiAgKsTNsR3JthwMEV42yPPdKcA0U&#10;sbfiQVHn2nXJTfpj/0S0Oq6DhUn6JMejQJavtmLQdZZC5jsree1XxgE9oHpsAFwSv3THq+dO1fnb&#10;a73c5tUvAAAA//8DAFBLAwQUAAYACAAAACEAFmbLvd0AAAAJAQAADwAAAGRycy9kb3ducmV2Lnht&#10;bEyPQU/DMAyF70j8h8hI3LZk04poqTshEFcQGyBxyxqvrWicqsnW8u8xJ7hYtt7T8/fK7ex7daYx&#10;doERVksDirgOruMG4W3/tLgFFZNlZ/vAhPBNEbbV5UVpCxcmfqXzLjVKQjgWFqFNaSi0jnVL3sZl&#10;GIhFO4bR2yTn2Gg32knCfa/XxtxobzuWD60d6KGl+mt38gjvz8fPj415aR59NkxhNpp9rhGvr+b7&#10;O1CJ5vRnhl98QYdKmA7hxC6qHmGRG+mSEGSKnGcbWQ7iW2VrA7oq9f8G1Q8AAAD//wMAUEsBAi0A&#10;FAAGAAgAAAAhALaDOJL+AAAA4QEAABMAAAAAAAAAAAAAAAAAAAAAAFtDb250ZW50X1R5cGVzXS54&#10;bWxQSwECLQAUAAYACAAAACEAOP0h/9YAAACUAQAACwAAAAAAAAAAAAAAAAAvAQAAX3JlbHMvLnJl&#10;bHNQSwECLQAUAAYACAAAACEAjJ1hK9ICAADjBQAADgAAAAAAAAAAAAAAAAAuAgAAZHJzL2Uyb0Rv&#10;Yy54bWxQSwECLQAUAAYACAAAACEAFmbLvd0AAAAJAQAADwAAAAAAAAAAAAAAAAAsBQAAZHJzL2Rv&#10;d25yZXYueG1sUEsFBgAAAAAEAAQA8wAAADYGAAAAAA==&#10;" filled="f" stroked="f">
                <v:textbox>
                  <w:txbxContent>
                    <w:p w14:paraId="58B8BD3A" w14:textId="77777777" w:rsidR="003B5BA0" w:rsidRDefault="003B5BA0" w:rsidP="00503D72">
                      <w:pPr>
                        <w:rPr>
                          <w:rFonts w:ascii="Century Gothic" w:hAnsi="Century Gothic"/>
                          <w:b/>
                          <w:bCs/>
                          <w:sz w:val="34"/>
                          <w:szCs w:val="34"/>
                          <w:u w:val="single"/>
                        </w:rPr>
                      </w:pPr>
                    </w:p>
                    <w:p w14:paraId="386049D3" w14:textId="77777777" w:rsidR="00503D72" w:rsidRPr="00503D72" w:rsidRDefault="00503D72" w:rsidP="00503D72">
                      <w:pPr>
                        <w:rPr>
                          <w:rFonts w:ascii="Century Gothic" w:hAnsi="Century Gothic"/>
                          <w:bCs/>
                          <w:sz w:val="34"/>
                          <w:szCs w:val="34"/>
                        </w:rPr>
                      </w:pPr>
                      <w:r w:rsidRPr="00503D72">
                        <w:rPr>
                          <w:rFonts w:ascii="Century Gothic" w:hAnsi="Century Gothic"/>
                          <w:b/>
                          <w:bCs/>
                          <w:sz w:val="34"/>
                          <w:szCs w:val="34"/>
                          <w:u w:val="single"/>
                        </w:rPr>
                        <w:t>Language Arts</w:t>
                      </w:r>
                      <w:r w:rsidRPr="00503D72">
                        <w:rPr>
                          <w:rFonts w:ascii="Century Gothic" w:hAnsi="Century Gothic"/>
                          <w:bCs/>
                          <w:sz w:val="34"/>
                          <w:szCs w:val="34"/>
                          <w:u w:val="single"/>
                        </w:rPr>
                        <w:t>:</w:t>
                      </w:r>
                      <w:r w:rsidRPr="00503D72">
                        <w:rPr>
                          <w:rFonts w:ascii="Century Gothic" w:hAnsi="Century Gothic"/>
                          <w:bCs/>
                          <w:sz w:val="34"/>
                          <w:szCs w:val="34"/>
                        </w:rPr>
                        <w:t xml:space="preserve"> For spelling we use the program Words Their Way so that students are learning words according to patterns. A spelling list will be sent home with students at the beginning of each week, followed by a test at the end of the week. For reading we do a variety of short stories, chapter books, comprehension pages, whole class, small groups, etc. Lastly we practice grammar and conventions.  Students will have assessments at the end of each unit.</w:t>
                      </w:r>
                    </w:p>
                    <w:p w14:paraId="223F14C3" w14:textId="77777777" w:rsidR="00843D8B" w:rsidRPr="00503D72" w:rsidRDefault="00843D8B" w:rsidP="00843D8B">
                      <w:pPr>
                        <w:rPr>
                          <w:rFonts w:ascii="Century Gothic" w:hAnsi="Century Gothic"/>
                          <w:b/>
                          <w:bCs/>
                          <w:sz w:val="34"/>
                          <w:szCs w:val="34"/>
                          <w:u w:val="single"/>
                        </w:rPr>
                      </w:pPr>
                    </w:p>
                    <w:p w14:paraId="6D530A78" w14:textId="6F651528" w:rsidR="007822BA" w:rsidRPr="00503D72" w:rsidRDefault="0078082D" w:rsidP="00843D8B">
                      <w:pPr>
                        <w:rPr>
                          <w:rFonts w:ascii="Century Gothic" w:hAnsi="Century Gothic"/>
                          <w:bCs/>
                          <w:sz w:val="34"/>
                          <w:szCs w:val="34"/>
                        </w:rPr>
                      </w:pPr>
                      <w:r w:rsidRPr="00503D72">
                        <w:rPr>
                          <w:rFonts w:ascii="Century Gothic" w:hAnsi="Century Gothic"/>
                          <w:b/>
                          <w:bCs/>
                          <w:sz w:val="34"/>
                          <w:szCs w:val="34"/>
                          <w:u w:val="single"/>
                        </w:rPr>
                        <w:t>Writing:</w:t>
                      </w:r>
                      <w:r w:rsidRPr="00982E49">
                        <w:rPr>
                          <w:rFonts w:ascii="Century Gothic" w:hAnsi="Century Gothic"/>
                          <w:b/>
                          <w:bCs/>
                          <w:sz w:val="34"/>
                          <w:szCs w:val="34"/>
                        </w:rPr>
                        <w:t xml:space="preserve"> </w:t>
                      </w:r>
                      <w:r w:rsidRPr="00982E49">
                        <w:rPr>
                          <w:rFonts w:ascii="Century Gothic" w:hAnsi="Century Gothic"/>
                          <w:bCs/>
                          <w:sz w:val="34"/>
                          <w:szCs w:val="34"/>
                        </w:rPr>
                        <w:t xml:space="preserve"> </w:t>
                      </w:r>
                      <w:r w:rsidRPr="00503D72">
                        <w:rPr>
                          <w:rFonts w:ascii="Century Gothic" w:hAnsi="Century Gothic"/>
                          <w:bCs/>
                          <w:sz w:val="34"/>
                          <w:szCs w:val="34"/>
                        </w:rPr>
                        <w:t>The 5</w:t>
                      </w:r>
                      <w:r w:rsidRPr="00503D72">
                        <w:rPr>
                          <w:rFonts w:ascii="Century Gothic" w:hAnsi="Century Gothic"/>
                          <w:bCs/>
                          <w:sz w:val="34"/>
                          <w:szCs w:val="34"/>
                          <w:vertAlign w:val="superscript"/>
                        </w:rPr>
                        <w:t>th</w:t>
                      </w:r>
                      <w:r w:rsidRPr="00503D72">
                        <w:rPr>
                          <w:rFonts w:ascii="Century Gothic" w:hAnsi="Century Gothic"/>
                          <w:bCs/>
                          <w:sz w:val="34"/>
                          <w:szCs w:val="34"/>
                        </w:rPr>
                        <w:t xml:space="preserve"> grade team has broken up the writing curriculum into 3 areas and your child will rotate writing teachers throughout the year.  We will be focusing on informative writing, opinion writing, a</w:t>
                      </w:r>
                      <w:r w:rsidR="00503D72">
                        <w:rPr>
                          <w:rFonts w:ascii="Century Gothic" w:hAnsi="Century Gothic"/>
                          <w:bCs/>
                          <w:sz w:val="34"/>
                          <w:szCs w:val="34"/>
                        </w:rPr>
                        <w:t>nd</w:t>
                      </w:r>
                      <w:r w:rsidRPr="00503D72">
                        <w:rPr>
                          <w:rFonts w:ascii="Century Gothic" w:hAnsi="Century Gothic"/>
                          <w:bCs/>
                          <w:sz w:val="34"/>
                          <w:szCs w:val="34"/>
                        </w:rPr>
                        <w:t xml:space="preserve"> narrative writing.</w:t>
                      </w:r>
                    </w:p>
                    <w:p w14:paraId="25C580CD" w14:textId="77777777" w:rsidR="007822BA" w:rsidRPr="00503D72" w:rsidRDefault="007822BA" w:rsidP="007822BA">
                      <w:pPr>
                        <w:ind w:firstLine="720"/>
                        <w:rPr>
                          <w:rFonts w:ascii="Century Gothic" w:hAnsi="Century Gothic"/>
                          <w:bCs/>
                          <w:sz w:val="34"/>
                          <w:szCs w:val="34"/>
                        </w:rPr>
                      </w:pPr>
                      <w:r w:rsidRPr="00503D72">
                        <w:rPr>
                          <w:rFonts w:ascii="Century Gothic" w:hAnsi="Century Gothic"/>
                          <w:bCs/>
                          <w:sz w:val="34"/>
                          <w:szCs w:val="34"/>
                        </w:rPr>
                        <w:tab/>
                      </w:r>
                    </w:p>
                    <w:p w14:paraId="24EAFED5" w14:textId="5E08C4B9" w:rsidR="007822BA" w:rsidRPr="00503D72" w:rsidRDefault="007822BA" w:rsidP="00843D8B">
                      <w:pPr>
                        <w:rPr>
                          <w:rFonts w:ascii="Century Gothic" w:hAnsi="Century Gothic"/>
                          <w:bCs/>
                          <w:sz w:val="34"/>
                          <w:szCs w:val="34"/>
                        </w:rPr>
                      </w:pPr>
                      <w:r w:rsidRPr="00503D72">
                        <w:rPr>
                          <w:rFonts w:ascii="Century Gothic" w:hAnsi="Century Gothic"/>
                          <w:b/>
                          <w:bCs/>
                          <w:sz w:val="34"/>
                          <w:szCs w:val="34"/>
                          <w:u w:val="single"/>
                        </w:rPr>
                        <w:t>Social Studies:</w:t>
                      </w:r>
                      <w:r w:rsidRPr="00503D72">
                        <w:rPr>
                          <w:rFonts w:ascii="Century Gothic" w:hAnsi="Century Gothic"/>
                          <w:bCs/>
                          <w:sz w:val="34"/>
                          <w:szCs w:val="34"/>
                        </w:rPr>
                        <w:t xml:space="preserve"> In 5</w:t>
                      </w:r>
                      <w:r w:rsidRPr="00503D72">
                        <w:rPr>
                          <w:rFonts w:ascii="Century Gothic" w:hAnsi="Century Gothic"/>
                          <w:bCs/>
                          <w:sz w:val="34"/>
                          <w:szCs w:val="34"/>
                          <w:vertAlign w:val="superscript"/>
                        </w:rPr>
                        <w:t>th</w:t>
                      </w:r>
                      <w:r w:rsidRPr="00503D72">
                        <w:rPr>
                          <w:rFonts w:ascii="Century Gothic" w:hAnsi="Century Gothic"/>
                          <w:bCs/>
                          <w:sz w:val="34"/>
                          <w:szCs w:val="34"/>
                        </w:rPr>
                        <w:t xml:space="preserve"> grade we focus on United States History.</w:t>
                      </w:r>
                      <w:r w:rsidR="00503D72">
                        <w:rPr>
                          <w:rFonts w:ascii="Century Gothic" w:hAnsi="Century Gothic"/>
                          <w:bCs/>
                          <w:sz w:val="34"/>
                          <w:szCs w:val="34"/>
                        </w:rPr>
                        <w:t xml:space="preserve"> The students will again rotate between our three teachers for different sections of our country’s history.</w:t>
                      </w:r>
                      <w:r w:rsidRPr="00503D72">
                        <w:rPr>
                          <w:rFonts w:ascii="Century Gothic" w:hAnsi="Century Gothic"/>
                          <w:bCs/>
                          <w:sz w:val="34"/>
                          <w:szCs w:val="34"/>
                        </w:rPr>
                        <w:t xml:space="preserve"> We also have an optional “</w:t>
                      </w:r>
                      <w:r w:rsidRPr="00503D72">
                        <w:rPr>
                          <w:rFonts w:ascii="Century Gothic" w:hAnsi="Century Gothic"/>
                          <w:bCs/>
                          <w:sz w:val="34"/>
                          <w:szCs w:val="34"/>
                          <w:u w:val="single"/>
                        </w:rPr>
                        <w:t>Great American</w:t>
                      </w:r>
                      <w:r w:rsidRPr="00503D72">
                        <w:rPr>
                          <w:rFonts w:ascii="Century Gothic" w:hAnsi="Century Gothic"/>
                          <w:bCs/>
                          <w:sz w:val="34"/>
                          <w:szCs w:val="34"/>
                        </w:rPr>
                        <w:t>” program students may choose to participate in. More information is provided in another packet about this program.</w:t>
                      </w:r>
                    </w:p>
                    <w:p w14:paraId="690C38B5" w14:textId="77777777" w:rsidR="00843D8B" w:rsidRPr="00503D72" w:rsidRDefault="00843D8B" w:rsidP="00843D8B">
                      <w:pPr>
                        <w:rPr>
                          <w:rFonts w:ascii="Century Gothic" w:hAnsi="Century Gothic"/>
                          <w:b/>
                          <w:bCs/>
                          <w:sz w:val="34"/>
                          <w:szCs w:val="34"/>
                          <w:u w:val="single"/>
                        </w:rPr>
                      </w:pPr>
                    </w:p>
                    <w:p w14:paraId="7F463A92" w14:textId="66C52A33" w:rsidR="0078082D" w:rsidRPr="00503D72" w:rsidRDefault="0078082D" w:rsidP="00843D8B">
                      <w:pPr>
                        <w:rPr>
                          <w:rFonts w:ascii="Century Gothic" w:hAnsi="Century Gothic"/>
                          <w:bCs/>
                          <w:sz w:val="34"/>
                          <w:szCs w:val="34"/>
                        </w:rPr>
                      </w:pPr>
                      <w:r w:rsidRPr="00503D72">
                        <w:rPr>
                          <w:rFonts w:ascii="Century Gothic" w:hAnsi="Century Gothic"/>
                          <w:b/>
                          <w:bCs/>
                          <w:sz w:val="34"/>
                          <w:szCs w:val="34"/>
                          <w:u w:val="single"/>
                        </w:rPr>
                        <w:t>Super Skills:</w:t>
                      </w:r>
                      <w:r w:rsidRPr="00982E49">
                        <w:rPr>
                          <w:rFonts w:ascii="Century Gothic" w:hAnsi="Century Gothic"/>
                          <w:b/>
                          <w:bCs/>
                          <w:sz w:val="34"/>
                          <w:szCs w:val="34"/>
                        </w:rPr>
                        <w:t xml:space="preserve"> </w:t>
                      </w:r>
                      <w:r w:rsidRPr="00503D72">
                        <w:rPr>
                          <w:rFonts w:ascii="Century Gothic" w:hAnsi="Century Gothic"/>
                          <w:bCs/>
                          <w:sz w:val="34"/>
                          <w:szCs w:val="34"/>
                        </w:rPr>
                        <w:t xml:space="preserve">Computers, Art, P.E., and </w:t>
                      </w:r>
                      <w:r w:rsidR="00503D72" w:rsidRPr="00503D72">
                        <w:rPr>
                          <w:rFonts w:ascii="Century Gothic" w:hAnsi="Century Gothic"/>
                          <w:bCs/>
                          <w:sz w:val="34"/>
                          <w:szCs w:val="34"/>
                        </w:rPr>
                        <w:t>Library will be taught by our “Super S</w:t>
                      </w:r>
                      <w:r w:rsidRPr="00503D72">
                        <w:rPr>
                          <w:rFonts w:ascii="Century Gothic" w:hAnsi="Century Gothic"/>
                          <w:bCs/>
                          <w:sz w:val="34"/>
                          <w:szCs w:val="34"/>
                        </w:rPr>
                        <w:t xml:space="preserve">kills” teachers.  </w:t>
                      </w:r>
                    </w:p>
                    <w:p w14:paraId="5721C6D1" w14:textId="77777777" w:rsidR="0078082D" w:rsidRPr="0078082D" w:rsidRDefault="0078082D" w:rsidP="0078082D">
                      <w:pPr>
                        <w:rPr>
                          <w:rFonts w:ascii="Century Gothic" w:hAnsi="Century Gothic"/>
                          <w:bCs/>
                          <w:sz w:val="36"/>
                          <w:szCs w:val="36"/>
                        </w:rPr>
                      </w:pPr>
                    </w:p>
                    <w:p w14:paraId="663EFA5B" w14:textId="77777777" w:rsidR="007822BA" w:rsidRPr="007822BA" w:rsidRDefault="007822BA" w:rsidP="007822BA">
                      <w:pPr>
                        <w:ind w:firstLine="720"/>
                        <w:rPr>
                          <w:rFonts w:ascii="Century Gothic" w:hAnsi="Century Gothic"/>
                          <w:sz w:val="36"/>
                          <w:szCs w:val="36"/>
                        </w:rPr>
                      </w:pPr>
                    </w:p>
                    <w:p w14:paraId="49376F26" w14:textId="56C0982D" w:rsidR="00B20AA7" w:rsidRDefault="00B20AA7" w:rsidP="00B20AA7">
                      <w:pPr>
                        <w:ind w:firstLine="720"/>
                        <w:rPr>
                          <w:rFonts w:ascii="Century Gothic" w:hAnsi="Century Gothic"/>
                          <w:sz w:val="36"/>
                          <w:szCs w:val="36"/>
                        </w:rPr>
                      </w:pPr>
                      <w:r>
                        <w:rPr>
                          <w:rFonts w:ascii="Century Gothic" w:hAnsi="Century Gothic"/>
                          <w:sz w:val="36"/>
                          <w:szCs w:val="36"/>
                        </w:rPr>
                        <w:t xml:space="preserve">  </w:t>
                      </w:r>
                    </w:p>
                    <w:p w14:paraId="0EDEE29B" w14:textId="77777777" w:rsidR="00B20AA7" w:rsidRPr="00B20AA7" w:rsidRDefault="00B20AA7" w:rsidP="00435D5C">
                      <w:pPr>
                        <w:jc w:val="center"/>
                        <w:rPr>
                          <w:rFonts w:ascii="Century Gothic" w:hAnsi="Century Gothic"/>
                          <w:sz w:val="36"/>
                          <w:szCs w:val="36"/>
                        </w:rPr>
                      </w:pPr>
                    </w:p>
                  </w:txbxContent>
                </v:textbox>
              </v:shape>
            </w:pict>
          </mc:Fallback>
        </mc:AlternateContent>
      </w:r>
    </w:p>
    <w:p w14:paraId="30BDAA5A" w14:textId="77777777" w:rsidR="00435D5C" w:rsidRPr="00435D5C" w:rsidRDefault="00435D5C" w:rsidP="00435D5C"/>
    <w:p w14:paraId="773D1DED" w14:textId="77777777" w:rsidR="00435D5C" w:rsidRPr="00435D5C" w:rsidRDefault="00435D5C" w:rsidP="00435D5C">
      <w:r w:rsidRPr="00435D5C">
        <w:rPr>
          <w:noProof/>
        </w:rPr>
        <mc:AlternateContent>
          <mc:Choice Requires="wps">
            <w:drawing>
              <wp:anchor distT="0" distB="0" distL="114300" distR="114300" simplePos="0" relativeHeight="251674624" behindDoc="1" locked="0" layoutInCell="1" allowOverlap="1" wp14:anchorId="52C5B09F" wp14:editId="0515ADA4">
                <wp:simplePos x="0" y="0"/>
                <wp:positionH relativeFrom="column">
                  <wp:posOffset>-571500</wp:posOffset>
                </wp:positionH>
                <wp:positionV relativeFrom="paragraph">
                  <wp:posOffset>7464425</wp:posOffset>
                </wp:positionV>
                <wp:extent cx="6743700" cy="835025"/>
                <wp:effectExtent l="0" t="0" r="0" b="11430"/>
                <wp:wrapNone/>
                <wp:docPr id="21" name="Text Box 21"/>
                <wp:cNvGraphicFramePr/>
                <a:graphic xmlns:a="http://schemas.openxmlformats.org/drawingml/2006/main">
                  <a:graphicData uri="http://schemas.microsoft.com/office/word/2010/wordprocessingShape">
                    <wps:wsp>
                      <wps:cNvSpPr txBox="1"/>
                      <wps:spPr>
                        <a:xfrm>
                          <a:off x="0" y="0"/>
                          <a:ext cx="6743700" cy="83502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3EAEF04" w14:textId="25EB7197" w:rsidR="008965D9" w:rsidRPr="004B29BC" w:rsidRDefault="00843D8B" w:rsidP="00435D5C">
                            <w:pPr>
                              <w:jc w:val="center"/>
                              <w:rPr>
                                <w:rFonts w:ascii="Impact" w:hAnsi="Impact"/>
                                <w:sz w:val="96"/>
                                <w:szCs w:val="80"/>
                              </w:rPr>
                            </w:pPr>
                            <w:r>
                              <w:rPr>
                                <w:rFonts w:ascii="Impact" w:hAnsi="Impact"/>
                                <w:sz w:val="96"/>
                                <w:szCs w:val="80"/>
                              </w:rPr>
                              <w:t xml:space="preserve">Subject Areas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1" o:spid="_x0000_s1050" type="#_x0000_t202" style="position:absolute;margin-left:-45pt;margin-top:587.75pt;width:531pt;height:65.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R2hAIAAN8EAAAOAAAAZHJzL2Uyb0RvYy54bWysVEtvnDAQvlfqf7B8JzzCLrsobOQsoqoU&#10;JZE2Vc5eY7JIYLu2N5BW/e8ZmyVJ056qXsy8PJ755hsuLse+Q09cm1aKAsdnEUZcMFm34rHA3+6r&#10;YIWRsVTUtJOCF/iZG3y5+fzpYlA5T+RBdjXXCJIIkw+qwAdrVR6Ghh14T82ZVFyAs5G6pxZU/RjW&#10;mg6Qve/CJIqW4SB1rbRk3BiwlpMTb3z+puHM3jaN4RZ1BYbarD+1P/fuDDcXNH/UVB1adiqD/kMV&#10;PW0FPPqaqqSWoqNu/0jVt0xLIxt7xmQfyqZpGfc9QDdx9KGb3YEq7nsBcIx6hcn8v7Ts5ulOo7Yu&#10;cBJjJGgPM7rno0VXckRgAnwGZXII2ykItCPYYc6z3YDRtT02undfaAiBH5B+fkXXZWNgXGbpeRaB&#10;i4Fvdb6IkoVLE77dVtrYL1z2yAkF1jA9Dyp9ujZ2Cp1D3GNCVm3X+Ql24jcD5Jws3FNguk1zqARE&#10;F+lq8uP5WRGSLMvzMihX6yxI9zwJVlWUBlckXcTbLKviMvs10eTt0naRJSRbrIMlWcRBGkergJAo&#10;CcqKRCRKq+06vfKXoJD50dDhOOHlJDvuR497nM1g7mX9DBhrObHUKFa1AMQ1NfaOaqAlYAerZm/h&#10;aDo5FFieJIwOUv/4m93FA1vAi9EANC+w+X6kmmPUfRXAo3Wcpm4vvJJCW6Do9579e4849lsJmwRU&#10;geq86OJtN4uNlv0DbCRxr4KLCgZvF9jO4tZOywcbzTghPgg2QVF7LXaKudRuPm7M9+MD1erEBQsw&#10;3sh5IWj+gRJTrLtpFDlaIIbniwN6QhV45hTYIs+408a7NX2v+6i3/9LmBQAA//8DAFBLAwQUAAYA&#10;CAAAACEAj6Fw/+AAAAANAQAADwAAAGRycy9kb3ducmV2LnhtbEyPzU7DMBCE70i8g7VI3Fo7RSE0&#10;jVNV/EgcuFDC3Y3dJCJeR/G2Sd+e5USPOzOa/abYzr4XZzfGLqCGZKlAOKyD7bDRUH29LZ5ARDJo&#10;TR/Qabi4CNvy9qYwuQ0TfrrznhrBJRhzo6ElGnIpY906b+IyDA7ZO4bRG+JzbKQdzcTlvpcrpR6l&#10;Nx3yh9YM7rl19c/+5DUQ2V1yqV59fP+eP16mVtWpqbS+v5t3GxDkZvoPwx8+o0PJTIdwQhtFr2Gx&#10;VryF2EiyNAXBkXW2YunA0oPKFMiykNcryl8AAAD//wMAUEsBAi0AFAAGAAgAAAAhALaDOJL+AAAA&#10;4QEAABMAAAAAAAAAAAAAAAAAAAAAAFtDb250ZW50X1R5cGVzXS54bWxQSwECLQAUAAYACAAAACEA&#10;OP0h/9YAAACUAQAACwAAAAAAAAAAAAAAAAAvAQAAX3JlbHMvLnJlbHNQSwECLQAUAAYACAAAACEA&#10;XGh0doQCAADfBAAADgAAAAAAAAAAAAAAAAAuAgAAZHJzL2Uyb0RvYy54bWxQSwECLQAUAAYACAAA&#10;ACEAj6Fw/+AAAAANAQAADwAAAAAAAAAAAAAAAADeBAAAZHJzL2Rvd25yZXYueG1sUEsFBgAAAAAE&#10;AAQA8wAAAOsFAAAAAA==&#10;" filled="f" stroked="f">
                <v:textbox style="mso-fit-shape-to-text:t">
                  <w:txbxContent>
                    <w:p w14:paraId="63EAEF04" w14:textId="25EB7197" w:rsidR="008965D9" w:rsidRPr="004B29BC" w:rsidRDefault="00843D8B" w:rsidP="00435D5C">
                      <w:pPr>
                        <w:jc w:val="center"/>
                        <w:rPr>
                          <w:rFonts w:ascii="Impact" w:hAnsi="Impact"/>
                          <w:sz w:val="96"/>
                          <w:szCs w:val="80"/>
                        </w:rPr>
                      </w:pPr>
                      <w:r>
                        <w:rPr>
                          <w:rFonts w:ascii="Impact" w:hAnsi="Impact"/>
                          <w:sz w:val="96"/>
                          <w:szCs w:val="80"/>
                        </w:rPr>
                        <w:t xml:space="preserve">Subject Areas </w:t>
                      </w:r>
                    </w:p>
                  </w:txbxContent>
                </v:textbox>
              </v:shape>
            </w:pict>
          </mc:Fallback>
        </mc:AlternateContent>
      </w:r>
    </w:p>
    <w:p w14:paraId="7EB20820" w14:textId="77777777" w:rsidR="00435D5C" w:rsidRPr="00435D5C" w:rsidRDefault="00435D5C" w:rsidP="00435D5C"/>
    <w:p w14:paraId="0EEEBDB9" w14:textId="77777777" w:rsidR="00435D5C" w:rsidRPr="00435D5C" w:rsidRDefault="00435D5C" w:rsidP="00435D5C"/>
    <w:p w14:paraId="77F10CB0" w14:textId="77777777" w:rsidR="00435D5C" w:rsidRPr="00435D5C" w:rsidRDefault="00435D5C" w:rsidP="00435D5C"/>
    <w:p w14:paraId="7580BBC3" w14:textId="77777777" w:rsidR="00435D5C" w:rsidRPr="00435D5C" w:rsidRDefault="00435D5C" w:rsidP="00435D5C"/>
    <w:p w14:paraId="66B0238B" w14:textId="77777777" w:rsidR="00435D5C" w:rsidRPr="00435D5C" w:rsidRDefault="00435D5C" w:rsidP="00435D5C"/>
    <w:p w14:paraId="0E508781" w14:textId="77777777" w:rsidR="00435D5C" w:rsidRPr="00435D5C" w:rsidRDefault="00435D5C" w:rsidP="00435D5C"/>
    <w:p w14:paraId="426B2AF1" w14:textId="77777777" w:rsidR="00435D5C" w:rsidRPr="00435D5C" w:rsidRDefault="00435D5C" w:rsidP="00435D5C"/>
    <w:p w14:paraId="245B398B" w14:textId="77777777" w:rsidR="00435D5C" w:rsidRPr="00435D5C" w:rsidRDefault="00435D5C" w:rsidP="00435D5C"/>
    <w:p w14:paraId="5ABB42BD" w14:textId="77777777" w:rsidR="00435D5C" w:rsidRPr="00435D5C" w:rsidRDefault="00435D5C" w:rsidP="00435D5C"/>
    <w:p w14:paraId="5CFC442B" w14:textId="77777777" w:rsidR="00435D5C" w:rsidRPr="00435D5C" w:rsidRDefault="00435D5C" w:rsidP="00435D5C"/>
    <w:p w14:paraId="54D01AF5" w14:textId="77777777" w:rsidR="00435D5C" w:rsidRPr="00435D5C" w:rsidRDefault="00435D5C" w:rsidP="00435D5C"/>
    <w:p w14:paraId="4EA71413" w14:textId="77777777" w:rsidR="00435D5C" w:rsidRPr="00435D5C" w:rsidRDefault="00435D5C" w:rsidP="00435D5C"/>
    <w:p w14:paraId="7ABA0C64" w14:textId="77777777" w:rsidR="00435D5C" w:rsidRPr="00435D5C" w:rsidRDefault="00435D5C" w:rsidP="00435D5C"/>
    <w:p w14:paraId="4E7A6352" w14:textId="77777777" w:rsidR="00435D5C" w:rsidRPr="00435D5C" w:rsidRDefault="00435D5C" w:rsidP="00435D5C"/>
    <w:p w14:paraId="48411888" w14:textId="77777777" w:rsidR="00435D5C" w:rsidRPr="00435D5C" w:rsidRDefault="00435D5C" w:rsidP="00435D5C"/>
    <w:p w14:paraId="0456E7C9" w14:textId="77777777" w:rsidR="00435D5C" w:rsidRPr="00435D5C" w:rsidRDefault="00435D5C" w:rsidP="00435D5C"/>
    <w:p w14:paraId="1506BD59" w14:textId="77777777" w:rsidR="00435D5C" w:rsidRPr="00435D5C" w:rsidRDefault="00435D5C" w:rsidP="00435D5C"/>
    <w:p w14:paraId="3E9AC311" w14:textId="77777777" w:rsidR="00435D5C" w:rsidRPr="00435D5C" w:rsidRDefault="00435D5C" w:rsidP="00435D5C"/>
    <w:p w14:paraId="523A44CE" w14:textId="77777777" w:rsidR="00435D5C" w:rsidRPr="00435D5C" w:rsidRDefault="00435D5C" w:rsidP="00435D5C"/>
    <w:p w14:paraId="206E86AD" w14:textId="77777777" w:rsidR="00435D5C" w:rsidRPr="00435D5C" w:rsidRDefault="00435D5C" w:rsidP="00435D5C"/>
    <w:p w14:paraId="4B316DA5" w14:textId="77777777" w:rsidR="00435D5C" w:rsidRPr="00435D5C" w:rsidRDefault="00435D5C" w:rsidP="00435D5C"/>
    <w:p w14:paraId="424821C4" w14:textId="77777777" w:rsidR="00435D5C" w:rsidRPr="00435D5C" w:rsidRDefault="00435D5C" w:rsidP="00435D5C"/>
    <w:p w14:paraId="64443956" w14:textId="77777777" w:rsidR="00435D5C" w:rsidRPr="00435D5C" w:rsidRDefault="00435D5C" w:rsidP="00435D5C"/>
    <w:p w14:paraId="28588FFB" w14:textId="77777777" w:rsidR="00435D5C" w:rsidRPr="00435D5C" w:rsidRDefault="00435D5C" w:rsidP="00435D5C"/>
    <w:p w14:paraId="68984DB3" w14:textId="77777777" w:rsidR="00435D5C" w:rsidRPr="00435D5C" w:rsidRDefault="00435D5C" w:rsidP="00435D5C"/>
    <w:p w14:paraId="35E9AABD" w14:textId="77777777" w:rsidR="00435D5C" w:rsidRPr="00435D5C" w:rsidRDefault="00435D5C" w:rsidP="00435D5C"/>
    <w:p w14:paraId="6047DEEA" w14:textId="77777777" w:rsidR="00435D5C" w:rsidRPr="00435D5C" w:rsidRDefault="00435D5C" w:rsidP="00435D5C"/>
    <w:p w14:paraId="403F9112" w14:textId="77777777" w:rsidR="00435D5C" w:rsidRPr="00435D5C" w:rsidRDefault="00435D5C" w:rsidP="00435D5C"/>
    <w:p w14:paraId="61AD461D" w14:textId="77777777" w:rsidR="00435D5C" w:rsidRPr="00435D5C" w:rsidRDefault="00435D5C" w:rsidP="00435D5C"/>
    <w:p w14:paraId="4F67B9ED" w14:textId="77777777" w:rsidR="00435D5C" w:rsidRPr="00435D5C" w:rsidRDefault="00435D5C" w:rsidP="00435D5C"/>
    <w:p w14:paraId="59548872" w14:textId="77777777" w:rsidR="00435D5C" w:rsidRPr="00435D5C" w:rsidRDefault="00435D5C" w:rsidP="00435D5C"/>
    <w:p w14:paraId="1B0364F8" w14:textId="77777777" w:rsidR="00435D5C" w:rsidRPr="00435D5C" w:rsidRDefault="00435D5C" w:rsidP="00435D5C"/>
    <w:p w14:paraId="6C45329E" w14:textId="77777777" w:rsidR="00435D5C" w:rsidRPr="00435D5C" w:rsidRDefault="00435D5C" w:rsidP="00435D5C"/>
    <w:p w14:paraId="35B3BDE7" w14:textId="77777777" w:rsidR="00435D5C" w:rsidRPr="00435D5C" w:rsidRDefault="00435D5C" w:rsidP="00435D5C"/>
    <w:p w14:paraId="4B890CFA" w14:textId="77777777" w:rsidR="00435D5C" w:rsidRPr="00435D5C" w:rsidRDefault="00435D5C" w:rsidP="00435D5C"/>
    <w:p w14:paraId="63C3A64A" w14:textId="77777777" w:rsidR="00435D5C" w:rsidRPr="00435D5C" w:rsidRDefault="00435D5C" w:rsidP="00435D5C"/>
    <w:p w14:paraId="63CF4C0F" w14:textId="77777777" w:rsidR="00435D5C" w:rsidRPr="00435D5C" w:rsidRDefault="00435D5C" w:rsidP="00435D5C"/>
    <w:p w14:paraId="22A5B9DC" w14:textId="77777777" w:rsidR="00435D5C" w:rsidRPr="00435D5C" w:rsidRDefault="00435D5C" w:rsidP="00435D5C"/>
    <w:p w14:paraId="4AD801AA" w14:textId="77777777" w:rsidR="00435D5C" w:rsidRPr="00435D5C" w:rsidRDefault="00435D5C" w:rsidP="00435D5C"/>
    <w:p w14:paraId="5BC4C14E" w14:textId="77777777" w:rsidR="00435D5C" w:rsidRPr="00435D5C" w:rsidRDefault="00435D5C" w:rsidP="00435D5C"/>
    <w:p w14:paraId="2638B26B" w14:textId="77777777" w:rsidR="00435D5C" w:rsidRPr="00435D5C" w:rsidRDefault="00435D5C" w:rsidP="00435D5C"/>
    <w:p w14:paraId="6821679E" w14:textId="77777777" w:rsidR="00435D5C" w:rsidRPr="00435D5C" w:rsidRDefault="00435D5C" w:rsidP="00435D5C"/>
    <w:p w14:paraId="10A98A2D" w14:textId="4E79633E" w:rsidR="000F70CF" w:rsidRDefault="00435D5C">
      <w:r w:rsidRPr="00435D5C">
        <w:rPr>
          <w:noProof/>
        </w:rPr>
        <mc:AlternateContent>
          <mc:Choice Requires="wps">
            <w:drawing>
              <wp:anchor distT="0" distB="0" distL="114300" distR="114300" simplePos="0" relativeHeight="251702272" behindDoc="0" locked="0" layoutInCell="1" allowOverlap="1" wp14:anchorId="2BB312F1" wp14:editId="0FEA8165">
                <wp:simplePos x="0" y="0"/>
                <wp:positionH relativeFrom="column">
                  <wp:posOffset>-1257300</wp:posOffset>
                </wp:positionH>
                <wp:positionV relativeFrom="paragraph">
                  <wp:posOffset>646430</wp:posOffset>
                </wp:positionV>
                <wp:extent cx="7886700" cy="0"/>
                <wp:effectExtent l="0" t="0" r="12700" b="25400"/>
                <wp:wrapNone/>
                <wp:docPr id="30" name="Straight Connector 30"/>
                <wp:cNvGraphicFramePr/>
                <a:graphic xmlns:a="http://schemas.openxmlformats.org/drawingml/2006/main">
                  <a:graphicData uri="http://schemas.microsoft.com/office/word/2010/wordprocessingShape">
                    <wps:wsp>
                      <wps:cNvCnPr/>
                      <wps:spPr>
                        <a:xfrm>
                          <a:off x="0" y="0"/>
                          <a:ext cx="7886700" cy="0"/>
                        </a:xfrm>
                        <a:prstGeom prst="line">
                          <a:avLst/>
                        </a:prstGeom>
                        <a:ln w="9525" cmpd="sng">
                          <a:solidFill>
                            <a:srgbClr val="000000"/>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30"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98.95pt,50.9pt" to="522.05pt,5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wZ7e0BAABABAAADgAAAGRycy9lMm9Eb2MueG1srFPLbtswELwX6D8QvNeSXSRxBcs52EgvQWI0&#10;7QfQFCkR4AtL1pL/PktKltMHEKCoDzQfO7MzI3JzPxhNTgKCcramy0VJibDcNcq2Nf3x/eHTmpIQ&#10;mW2YdlbU9CwCvd9+/LDpfSVWrnO6EUCQxIaq9zXtYvRVUQTeCcPCwnlh8VA6MCziEtqiAdYju9HF&#10;qixvi95B48FxEQLu7sdDus38Ugoen6UMIhJdU9QW8wh5PKax2G5Y1QLzneKTDPYPKgxTFpvOVHsW&#10;GfkJ6g8qozi44GRccGcKJ6XiIntAN8vyNzcvHfMie8Fwgp9jCv+Plj+dDkBUU9PPGI9lBr/RSwSm&#10;2i6SnbMWE3RA8BCT6n2oELCzB5hWwR8g2R4kmPSPhsiQ0z3P6YohEo6bd+v17V2JXfjlrLgCPYT4&#10;VThD0qSmWtlknFXs9BgiNsPSS0na1pb0Nf1ys7pBOuNRfrBtBgSnVfOgtE5lAdrjTgM5sfT58y/5&#10;QLJfyhLznoVurGtwNlVpm1hEvkeTjpTB6DrP4lmLUdA3ITFH9LkadaQbLObmjHNh43LmxeoEkyh0&#10;BpbvA6f6q6oZvHwfPPq4dHY2zmCjrIO/EcThIlmO9RjeG99penTNOd+HfIDXNOc7Pan0Dt6uM/z6&#10;8LevAAAA//8DAFBLAwQUAAYACAAAACEA3MAMyuAAAAANAQAADwAAAGRycy9kb3ducmV2LnhtbEyP&#10;X0vDMBTF3wW/Q7iCL2NLMuaf1aZDBH0ZCKt+gLSJTbW5KU3WVj+9dyDMx3vOj3PPyXez79hoh9gG&#10;VCBXApjFOpgWGwXvb8/Le2AxaTS6C2gVfNsIu+LyIteZCRMe7FimhlEIxkwrcCn1GeexdtbruAq9&#10;RfI+wuB1onNouBn0ROG+42shbrnXLdIHp3v75Gz9VR69goMpp6l09c+4v1mk18/qZbGXa6Wur+bH&#10;B2DJzukMw6k+VYeCOlXhiCayTsFSbu+2xJIjJI04IWKzkcCqP4kXOf+/ovgFAAD//wMAUEsBAi0A&#10;FAAGAAgAAAAhAOSZw8D7AAAA4QEAABMAAAAAAAAAAAAAAAAAAAAAAFtDb250ZW50X1R5cGVzXS54&#10;bWxQSwECLQAUAAYACAAAACEAI7Jq4dcAAACUAQAACwAAAAAAAAAAAAAAAAAsAQAAX3JlbHMvLnJl&#10;bHNQSwECLQAUAAYACAAAACEA63wZ7e0BAABABAAADgAAAAAAAAAAAAAAAAAsAgAAZHJzL2Uyb0Rv&#10;Yy54bWxQSwECLQAUAAYACAAAACEA3MAMyuAAAAANAQAADwAAAAAAAAAAAAAAAABFBAAAZHJzL2Rv&#10;d25yZXYueG1sUEsFBgAAAAAEAAQA8wAAAFIFAAAAAA==&#10;">
                <v:stroke dashstyle="dash"/>
              </v:line>
            </w:pict>
          </mc:Fallback>
        </mc:AlternateContent>
      </w:r>
    </w:p>
    <w:sectPr w:rsidR="000F70CF" w:rsidSect="00E166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arker Felt">
    <w:altName w:val="Courier New"/>
    <w:charset w:val="00"/>
    <w:family w:val="auto"/>
    <w:pitch w:val="variable"/>
    <w:sig w:usb0="00000001" w:usb1="00000040" w:usb2="00000000" w:usb3="00000000" w:csb0="00000111"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yuthaya">
    <w:charset w:val="00"/>
    <w:family w:val="auto"/>
    <w:pitch w:val="variable"/>
    <w:sig w:usb0="A100026F"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Chalkduster">
    <w:altName w:val="Kristen ITC"/>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halkboard">
    <w:altName w:val="Kristen ITC"/>
    <w:charset w:val="00"/>
    <w:family w:val="auto"/>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279FB"/>
    <w:multiLevelType w:val="hybridMultilevel"/>
    <w:tmpl w:val="3A42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D5C"/>
    <w:rsid w:val="00082D86"/>
    <w:rsid w:val="00087C27"/>
    <w:rsid w:val="000E7EA3"/>
    <w:rsid w:val="000F70CF"/>
    <w:rsid w:val="00104627"/>
    <w:rsid w:val="00120081"/>
    <w:rsid w:val="00190ABE"/>
    <w:rsid w:val="001F6660"/>
    <w:rsid w:val="00220561"/>
    <w:rsid w:val="0033197A"/>
    <w:rsid w:val="0035291E"/>
    <w:rsid w:val="00352A95"/>
    <w:rsid w:val="003B5BA0"/>
    <w:rsid w:val="00403E0F"/>
    <w:rsid w:val="00435D5C"/>
    <w:rsid w:val="004B29BC"/>
    <w:rsid w:val="004F72A6"/>
    <w:rsid w:val="00503D72"/>
    <w:rsid w:val="00566D0C"/>
    <w:rsid w:val="005E1E06"/>
    <w:rsid w:val="006446C0"/>
    <w:rsid w:val="006D7AE5"/>
    <w:rsid w:val="006F4F7C"/>
    <w:rsid w:val="007616F9"/>
    <w:rsid w:val="0078082D"/>
    <w:rsid w:val="007822BA"/>
    <w:rsid w:val="007F4C6C"/>
    <w:rsid w:val="00843D8B"/>
    <w:rsid w:val="00861FA7"/>
    <w:rsid w:val="008965D9"/>
    <w:rsid w:val="00982E49"/>
    <w:rsid w:val="009973CF"/>
    <w:rsid w:val="009D0001"/>
    <w:rsid w:val="00AE5665"/>
    <w:rsid w:val="00B20AA7"/>
    <w:rsid w:val="00BB570D"/>
    <w:rsid w:val="00C223BF"/>
    <w:rsid w:val="00CE1867"/>
    <w:rsid w:val="00D3761F"/>
    <w:rsid w:val="00D40F37"/>
    <w:rsid w:val="00DA0C12"/>
    <w:rsid w:val="00E166F4"/>
    <w:rsid w:val="00E86DE8"/>
    <w:rsid w:val="00EA7F74"/>
    <w:rsid w:val="00EE6ED3"/>
    <w:rsid w:val="00FA4151"/>
    <w:rsid w:val="00FD2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A78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D5C"/>
    <w:rPr>
      <w:color w:val="0000FF" w:themeColor="hyperlink"/>
      <w:u w:val="single"/>
    </w:rPr>
  </w:style>
  <w:style w:type="paragraph" w:styleId="BalloonText">
    <w:name w:val="Balloon Text"/>
    <w:basedOn w:val="Normal"/>
    <w:link w:val="BalloonTextChar"/>
    <w:uiPriority w:val="99"/>
    <w:semiHidden/>
    <w:unhideWhenUsed/>
    <w:rsid w:val="004B29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9BC"/>
    <w:rPr>
      <w:rFonts w:ascii="Lucida Grande" w:hAnsi="Lucida Grande" w:cs="Lucida Grande"/>
      <w:sz w:val="18"/>
      <w:szCs w:val="18"/>
    </w:rPr>
  </w:style>
  <w:style w:type="paragraph" w:styleId="Caption">
    <w:name w:val="caption"/>
    <w:basedOn w:val="Normal"/>
    <w:next w:val="Normal"/>
    <w:uiPriority w:val="35"/>
    <w:unhideWhenUsed/>
    <w:qFormat/>
    <w:rsid w:val="00EA7F74"/>
    <w:pPr>
      <w:spacing w:after="200"/>
    </w:pPr>
    <w:rPr>
      <w:b/>
      <w:bCs/>
      <w:color w:val="4F81BD" w:themeColor="accent1"/>
      <w:sz w:val="18"/>
      <w:szCs w:val="18"/>
    </w:rPr>
  </w:style>
  <w:style w:type="paragraph" w:styleId="ListParagraph">
    <w:name w:val="List Paragraph"/>
    <w:basedOn w:val="Normal"/>
    <w:uiPriority w:val="34"/>
    <w:qFormat/>
    <w:rsid w:val="00CE1867"/>
    <w:pPr>
      <w:ind w:left="720"/>
      <w:contextualSpacing/>
    </w:pPr>
  </w:style>
  <w:style w:type="character" w:styleId="HTMLCite">
    <w:name w:val="HTML Cite"/>
    <w:basedOn w:val="DefaultParagraphFont"/>
    <w:uiPriority w:val="99"/>
    <w:semiHidden/>
    <w:unhideWhenUsed/>
    <w:rsid w:val="00DA0C12"/>
    <w:rPr>
      <w:i w:val="0"/>
      <w:iCs w:val="0"/>
      <w:color w:val="0066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D5C"/>
    <w:rPr>
      <w:color w:val="0000FF" w:themeColor="hyperlink"/>
      <w:u w:val="single"/>
    </w:rPr>
  </w:style>
  <w:style w:type="paragraph" w:styleId="BalloonText">
    <w:name w:val="Balloon Text"/>
    <w:basedOn w:val="Normal"/>
    <w:link w:val="BalloonTextChar"/>
    <w:uiPriority w:val="99"/>
    <w:semiHidden/>
    <w:unhideWhenUsed/>
    <w:rsid w:val="004B29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9BC"/>
    <w:rPr>
      <w:rFonts w:ascii="Lucida Grande" w:hAnsi="Lucida Grande" w:cs="Lucida Grande"/>
      <w:sz w:val="18"/>
      <w:szCs w:val="18"/>
    </w:rPr>
  </w:style>
  <w:style w:type="paragraph" w:styleId="Caption">
    <w:name w:val="caption"/>
    <w:basedOn w:val="Normal"/>
    <w:next w:val="Normal"/>
    <w:uiPriority w:val="35"/>
    <w:unhideWhenUsed/>
    <w:qFormat/>
    <w:rsid w:val="00EA7F74"/>
    <w:pPr>
      <w:spacing w:after="200"/>
    </w:pPr>
    <w:rPr>
      <w:b/>
      <w:bCs/>
      <w:color w:val="4F81BD" w:themeColor="accent1"/>
      <w:sz w:val="18"/>
      <w:szCs w:val="18"/>
    </w:rPr>
  </w:style>
  <w:style w:type="paragraph" w:styleId="ListParagraph">
    <w:name w:val="List Paragraph"/>
    <w:basedOn w:val="Normal"/>
    <w:uiPriority w:val="34"/>
    <w:qFormat/>
    <w:rsid w:val="00CE1867"/>
    <w:pPr>
      <w:ind w:left="720"/>
      <w:contextualSpacing/>
    </w:pPr>
  </w:style>
  <w:style w:type="character" w:styleId="HTMLCite">
    <w:name w:val="HTML Cite"/>
    <w:basedOn w:val="DefaultParagraphFont"/>
    <w:uiPriority w:val="99"/>
    <w:semiHidden/>
    <w:unhideWhenUsed/>
    <w:rsid w:val="00DA0C12"/>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62500">
      <w:bodyDiv w:val="1"/>
      <w:marLeft w:val="0"/>
      <w:marRight w:val="0"/>
      <w:marTop w:val="0"/>
      <w:marBottom w:val="0"/>
      <w:divBdr>
        <w:top w:val="none" w:sz="0" w:space="0" w:color="auto"/>
        <w:left w:val="none" w:sz="0" w:space="0" w:color="auto"/>
        <w:bottom w:val="none" w:sz="0" w:space="0" w:color="auto"/>
        <w:right w:val="none" w:sz="0" w:space="0" w:color="auto"/>
      </w:divBdr>
    </w:div>
    <w:div w:id="1478766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woody@morgansd.org" TargetMode="External"/><Relationship Id="rId18" Type="http://schemas.openxmlformats.org/officeDocument/2006/relationships/image" Target="media/image5.png"/><Relationship Id="rId26" Type="http://schemas.openxmlformats.org/officeDocument/2006/relationships/hyperlink" Target="http://www.morgan.k12.ut.us/Forms.htm" TargetMode="External"/><Relationship Id="rId3" Type="http://schemas.microsoft.com/office/2007/relationships/stylesWithEffects" Target="stylesWithEffects.xml"/><Relationship Id="rId21" Type="http://schemas.openxmlformats.org/officeDocument/2006/relationships/hyperlink" Target="http://www.arbookfind.com/" TargetMode="External"/><Relationship Id="rId34" Type="http://schemas.openxmlformats.org/officeDocument/2006/relationships/image" Target="media/image13.png"/><Relationship Id="rId7" Type="http://schemas.openxmlformats.org/officeDocument/2006/relationships/image" Target="media/image2.png"/><Relationship Id="rId12" Type="http://schemas.openxmlformats.org/officeDocument/2006/relationships/hyperlink" Target="mailto:mwest@morgansd.org" TargetMode="External"/><Relationship Id="rId17" Type="http://schemas.openxmlformats.org/officeDocument/2006/relationships/hyperlink" Target="mailto:ewoody@morgansd.org" TargetMode="External"/><Relationship Id="rId25" Type="http://schemas.openxmlformats.org/officeDocument/2006/relationships/image" Target="media/image10.png"/><Relationship Id="rId33"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yperlink" Target="mailto:mwest@morgansd.org" TargetMode="External"/><Relationship Id="rId20" Type="http://schemas.openxmlformats.org/officeDocument/2006/relationships/image" Target="media/image6.png"/><Relationship Id="rId29" Type="http://schemas.openxmlformats.org/officeDocument/2006/relationships/hyperlink" Target="http://www.morgan.k12.ut.us/Forms.ht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jbate@morgansd.org" TargetMode="External"/><Relationship Id="rId24" Type="http://schemas.openxmlformats.org/officeDocument/2006/relationships/image" Target="media/image9.png"/><Relationship Id="rId32" Type="http://schemas.openxmlformats.org/officeDocument/2006/relationships/hyperlink" Target="http://www.uen.org/core/" TargetMode="External"/><Relationship Id="rId5" Type="http://schemas.openxmlformats.org/officeDocument/2006/relationships/webSettings" Target="webSettings.xml"/><Relationship Id="rId15" Type="http://schemas.openxmlformats.org/officeDocument/2006/relationships/hyperlink" Target="mailto:jbate@morgansd.org" TargetMode="External"/><Relationship Id="rId23" Type="http://schemas.openxmlformats.org/officeDocument/2006/relationships/image" Target="media/image8.png"/><Relationship Id="rId28" Type="http://schemas.openxmlformats.org/officeDocument/2006/relationships/hyperlink" Target="http://www.morgan.k12.ut.us/Forms.htm" TargetMode="External"/><Relationship Id="rId36" Type="http://schemas.openxmlformats.org/officeDocument/2006/relationships/theme" Target="theme/theme1.xml"/><Relationship Id="rId10" Type="http://schemas.openxmlformats.org/officeDocument/2006/relationships/hyperlink" Target="mailto:rlove@morgansd.org" TargetMode="External"/><Relationship Id="rId19" Type="http://schemas.openxmlformats.org/officeDocument/2006/relationships/hyperlink" Target="http://www.arbookfind.com/" TargetMode="External"/><Relationship Id="rId31" Type="http://schemas.openxmlformats.org/officeDocument/2006/relationships/hyperlink" Target="http://www.uen.org/core/"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rlove@morgansd.org" TargetMode="External"/><Relationship Id="rId22" Type="http://schemas.openxmlformats.org/officeDocument/2006/relationships/image" Target="media/image7.png"/><Relationship Id="rId27" Type="http://schemas.openxmlformats.org/officeDocument/2006/relationships/hyperlink" Target="http://www.morgan.k12.ut.us/Forms.htm" TargetMode="External"/><Relationship Id="rId30" Type="http://schemas.openxmlformats.org/officeDocument/2006/relationships/image" Target="media/image11.png"/><Relationship Id="rId35" Type="http://schemas.openxmlformats.org/officeDocument/2006/relationships/fontTable" Target="fontTable.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45</Words>
  <Characters>262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Miller</dc:creator>
  <cp:lastModifiedBy>Loves</cp:lastModifiedBy>
  <cp:revision>4</cp:revision>
  <cp:lastPrinted>2014-08-16T19:48:00Z</cp:lastPrinted>
  <dcterms:created xsi:type="dcterms:W3CDTF">2014-08-16T19:53:00Z</dcterms:created>
  <dcterms:modified xsi:type="dcterms:W3CDTF">2015-06-17T21:27:00Z</dcterms:modified>
</cp:coreProperties>
</file>